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339" w:rsidRPr="00434339" w:rsidRDefault="00434339" w:rsidP="00434339">
      <w:pPr>
        <w:spacing w:after="0" w:line="240" w:lineRule="auto"/>
        <w:ind w:left="561"/>
        <w:jc w:val="center"/>
        <w:rPr>
          <w:rFonts w:ascii="Times New Roman" w:eastAsia="Times New Roman" w:hAnsi="Times New Roman" w:cs="Times New Roman"/>
          <w:b/>
          <w:sz w:val="28"/>
          <w:szCs w:val="28"/>
          <w:lang w:eastAsia="ru-RU"/>
        </w:rPr>
      </w:pPr>
      <w:r w:rsidRPr="00434339">
        <w:rPr>
          <w:rFonts w:ascii="Times New Roman" w:eastAsia="Times New Roman" w:hAnsi="Times New Roman" w:cs="Times New Roman"/>
          <w:b/>
          <w:sz w:val="28"/>
          <w:szCs w:val="28"/>
          <w:lang w:eastAsia="ru-RU"/>
        </w:rPr>
        <w:t>СОВЕТ СЕЛЬСКОГО ПОСЕЛЕНИЯ «ВЕРХНЕ-КУЭНГИНСКОЕ»</w:t>
      </w:r>
    </w:p>
    <w:p w:rsidR="00434339" w:rsidRPr="00434339" w:rsidRDefault="00434339" w:rsidP="00434339">
      <w:pPr>
        <w:spacing w:after="0" w:line="240" w:lineRule="auto"/>
        <w:ind w:left="561"/>
        <w:jc w:val="center"/>
        <w:rPr>
          <w:rFonts w:ascii="Times New Roman" w:eastAsia="Times New Roman" w:hAnsi="Times New Roman" w:cs="Times New Roman"/>
          <w:b/>
          <w:sz w:val="28"/>
          <w:szCs w:val="28"/>
          <w:lang w:eastAsia="ru-RU"/>
        </w:rPr>
      </w:pPr>
    </w:p>
    <w:p w:rsidR="00434339" w:rsidRPr="00434339" w:rsidRDefault="00434339" w:rsidP="00434339">
      <w:pPr>
        <w:spacing w:after="0" w:line="240" w:lineRule="auto"/>
        <w:jc w:val="center"/>
        <w:rPr>
          <w:rFonts w:ascii="Times New Roman" w:eastAsia="Times New Roman" w:hAnsi="Times New Roman" w:cs="Times New Roman"/>
          <w:b/>
          <w:sz w:val="28"/>
          <w:szCs w:val="28"/>
          <w:lang w:eastAsia="ru-RU"/>
        </w:rPr>
      </w:pPr>
    </w:p>
    <w:p w:rsidR="00434339" w:rsidRPr="00434339" w:rsidRDefault="00434339" w:rsidP="00434339">
      <w:pPr>
        <w:spacing w:after="0" w:line="240" w:lineRule="auto"/>
        <w:ind w:left="561"/>
        <w:jc w:val="center"/>
        <w:rPr>
          <w:rFonts w:ascii="Times New Roman" w:eastAsia="Times New Roman" w:hAnsi="Times New Roman" w:cs="Times New Roman"/>
          <w:b/>
          <w:sz w:val="32"/>
          <w:szCs w:val="32"/>
          <w:lang w:eastAsia="ru-RU"/>
        </w:rPr>
      </w:pPr>
      <w:proofErr w:type="gramStart"/>
      <w:r w:rsidRPr="00434339">
        <w:rPr>
          <w:rFonts w:ascii="Times New Roman" w:eastAsia="Times New Roman" w:hAnsi="Times New Roman" w:cs="Times New Roman"/>
          <w:b/>
          <w:sz w:val="32"/>
          <w:szCs w:val="32"/>
          <w:lang w:eastAsia="ru-RU"/>
        </w:rPr>
        <w:t>Р</w:t>
      </w:r>
      <w:proofErr w:type="gramEnd"/>
      <w:r w:rsidRPr="00434339">
        <w:rPr>
          <w:rFonts w:ascii="Times New Roman" w:eastAsia="Times New Roman" w:hAnsi="Times New Roman" w:cs="Times New Roman"/>
          <w:b/>
          <w:sz w:val="32"/>
          <w:szCs w:val="32"/>
          <w:lang w:eastAsia="ru-RU"/>
        </w:rPr>
        <w:t xml:space="preserve"> Е Ш Е Н И Е</w:t>
      </w:r>
    </w:p>
    <w:p w:rsidR="00434339" w:rsidRPr="00434339" w:rsidRDefault="00434339" w:rsidP="00434339">
      <w:pPr>
        <w:spacing w:after="0" w:line="240" w:lineRule="auto"/>
        <w:ind w:left="561"/>
        <w:jc w:val="center"/>
        <w:rPr>
          <w:rFonts w:ascii="Times New Roman" w:eastAsia="Times New Roman" w:hAnsi="Times New Roman" w:cs="Times New Roman"/>
          <w:b/>
          <w:sz w:val="32"/>
          <w:szCs w:val="32"/>
          <w:lang w:eastAsia="ru-RU"/>
        </w:rPr>
      </w:pPr>
    </w:p>
    <w:p w:rsidR="00434339" w:rsidRPr="00434339" w:rsidRDefault="00E85F81" w:rsidP="00434339">
      <w:pPr>
        <w:spacing w:after="0" w:line="240" w:lineRule="auto"/>
        <w:ind w:left="56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21</w:t>
      </w:r>
      <w:r w:rsidR="00434339" w:rsidRPr="00434339">
        <w:rPr>
          <w:rFonts w:ascii="Times New Roman" w:eastAsia="Times New Roman" w:hAnsi="Times New Roman" w:cs="Times New Roman"/>
          <w:b/>
          <w:sz w:val="28"/>
          <w:szCs w:val="28"/>
          <w:lang w:eastAsia="ru-RU"/>
        </w:rPr>
        <w:t xml:space="preserve"> -я  сессия    5-го созыва</w:t>
      </w:r>
    </w:p>
    <w:p w:rsidR="00434339" w:rsidRPr="00434339" w:rsidRDefault="00434339" w:rsidP="00434339">
      <w:pPr>
        <w:spacing w:after="0" w:line="240" w:lineRule="auto"/>
        <w:rPr>
          <w:rFonts w:ascii="Times New Roman" w:eastAsia="Times New Roman" w:hAnsi="Times New Roman" w:cs="Times New Roman"/>
          <w:sz w:val="28"/>
          <w:szCs w:val="28"/>
          <w:lang w:eastAsia="ru-RU"/>
        </w:rPr>
      </w:pPr>
    </w:p>
    <w:p w:rsidR="00434339" w:rsidRPr="00434339" w:rsidRDefault="00434339" w:rsidP="00434339">
      <w:pPr>
        <w:spacing w:after="0" w:line="240" w:lineRule="auto"/>
        <w:ind w:left="561"/>
        <w:jc w:val="center"/>
        <w:rPr>
          <w:rFonts w:ascii="Times New Roman" w:eastAsia="Times New Roman" w:hAnsi="Times New Roman" w:cs="Times New Roman"/>
          <w:sz w:val="28"/>
          <w:szCs w:val="28"/>
          <w:lang w:eastAsia="ru-RU"/>
        </w:rPr>
      </w:pPr>
    </w:p>
    <w:p w:rsidR="00434339" w:rsidRPr="00434339" w:rsidRDefault="00E85F81" w:rsidP="00434339">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27   декабря        2022</w:t>
      </w:r>
      <w:r w:rsidR="00434339" w:rsidRPr="00434339">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                           №  91</w:t>
      </w:r>
    </w:p>
    <w:p w:rsidR="00434339" w:rsidRPr="00434339" w:rsidRDefault="00434339" w:rsidP="00434339">
      <w:pPr>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jc w:val="center"/>
        <w:rPr>
          <w:rFonts w:ascii="Times New Roman" w:eastAsia="Times New Roman" w:hAnsi="Times New Roman" w:cs="Arial"/>
          <w:b/>
          <w:sz w:val="28"/>
          <w:szCs w:val="28"/>
          <w:lang w:eastAsia="ru-RU"/>
        </w:rPr>
      </w:pPr>
      <w:r w:rsidRPr="00434339">
        <w:rPr>
          <w:rFonts w:ascii="Times New Roman" w:eastAsia="Times New Roman" w:hAnsi="Times New Roman" w:cs="Arial"/>
          <w:b/>
          <w:sz w:val="28"/>
          <w:szCs w:val="28"/>
          <w:lang w:eastAsia="ru-RU"/>
        </w:rPr>
        <w:t>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СИТУАЦИЙ В ГРАНИЦАХ ПОСЕЛЕНИЯ</w:t>
      </w: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Arial"/>
          <w:b/>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434339">
        <w:rPr>
          <w:rFonts w:ascii="Times New Roman" w:eastAsia="Times New Roman" w:hAnsi="Times New Roman" w:cs="Times New Roman"/>
          <w:sz w:val="20"/>
          <w:szCs w:val="20"/>
          <w:lang w:eastAsia="ru-RU"/>
        </w:rPr>
        <w:t xml:space="preserve"> </w:t>
      </w: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0"/>
          <w:szCs w:val="20"/>
          <w:lang w:eastAsia="ru-RU"/>
        </w:rPr>
        <w:t xml:space="preserve">     </w:t>
      </w:r>
      <w:r w:rsidRPr="00434339">
        <w:rPr>
          <w:rFonts w:ascii="Times New Roman" w:eastAsia="Times New Roman" w:hAnsi="Times New Roman" w:cs="Times New Roman"/>
          <w:sz w:val="28"/>
          <w:szCs w:val="28"/>
          <w:lang w:eastAsia="ru-RU"/>
        </w:rPr>
        <w:t>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  Совет сельского поселения «Верхне-Куэнгинское»  решил:</w:t>
      </w: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numPr>
          <w:ilvl w:val="0"/>
          <w:numId w:val="1"/>
        </w:numPr>
        <w:autoSpaceDE w:val="0"/>
        <w:autoSpaceDN w:val="0"/>
        <w:adjustRightInd w:val="0"/>
        <w:spacing w:after="0" w:line="240" w:lineRule="auto"/>
        <w:ind w:left="284"/>
        <w:contextualSpacing/>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w:t>
      </w:r>
      <w:r w:rsidR="00E85F81">
        <w:rPr>
          <w:rFonts w:ascii="Times New Roman" w:eastAsia="Times New Roman" w:hAnsi="Times New Roman" w:cs="Times New Roman"/>
          <w:sz w:val="28"/>
          <w:szCs w:val="28"/>
          <w:lang w:eastAsia="ru-RU"/>
        </w:rPr>
        <w:t>ций в границах поселения на 2023</w:t>
      </w:r>
      <w:r w:rsidRPr="00434339">
        <w:rPr>
          <w:rFonts w:ascii="Times New Roman" w:eastAsia="Times New Roman" w:hAnsi="Times New Roman" w:cs="Times New Roman"/>
          <w:sz w:val="28"/>
          <w:szCs w:val="28"/>
          <w:lang w:eastAsia="ru-RU"/>
        </w:rPr>
        <w:t xml:space="preserve">  год.</w:t>
      </w:r>
    </w:p>
    <w:p w:rsidR="00434339" w:rsidRPr="00434339" w:rsidRDefault="00434339" w:rsidP="00434339">
      <w:pPr>
        <w:widowControl w:val="0"/>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2.  Настоящее решение  опубликовать (обнародовать) в порядке, установленном уставом сельского поселения «Верхне-Куэнгинское».</w:t>
      </w:r>
    </w:p>
    <w:p w:rsidR="00434339" w:rsidRPr="00434339" w:rsidRDefault="00434339" w:rsidP="00434339">
      <w:pPr>
        <w:widowControl w:val="0"/>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3. Настоящее решение вступает в законную силу на следующий день, после дня его официального опубликовани</w:t>
      </w:r>
      <w:proofErr w:type="gramStart"/>
      <w:r w:rsidRPr="00434339">
        <w:rPr>
          <w:rFonts w:ascii="Times New Roman" w:eastAsia="Times New Roman" w:hAnsi="Times New Roman" w:cs="Times New Roman"/>
          <w:sz w:val="28"/>
          <w:szCs w:val="28"/>
          <w:lang w:eastAsia="ru-RU"/>
        </w:rPr>
        <w:t>я(</w:t>
      </w:r>
      <w:proofErr w:type="gramEnd"/>
      <w:r w:rsidRPr="00434339">
        <w:rPr>
          <w:rFonts w:ascii="Times New Roman" w:eastAsia="Times New Roman" w:hAnsi="Times New Roman" w:cs="Times New Roman"/>
          <w:sz w:val="28"/>
          <w:szCs w:val="28"/>
          <w:lang w:eastAsia="ru-RU"/>
        </w:rPr>
        <w:t xml:space="preserve">обнародования). </w:t>
      </w: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 </w:t>
      </w: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Глава </w:t>
      </w:r>
      <w:proofErr w:type="gramStart"/>
      <w:r w:rsidRPr="00434339">
        <w:rPr>
          <w:rFonts w:ascii="Times New Roman" w:eastAsia="Times New Roman" w:hAnsi="Times New Roman" w:cs="Times New Roman"/>
          <w:sz w:val="28"/>
          <w:szCs w:val="28"/>
          <w:lang w:eastAsia="ru-RU"/>
        </w:rPr>
        <w:t>сельского</w:t>
      </w:r>
      <w:proofErr w:type="gramEnd"/>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поселения  «Верхне-Куэнгинское»-                              С.В.Добрынин </w:t>
      </w: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СОГЛАШЕНИЕ </w:t>
      </w: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между органом местного самоуправления муниципального района «Сретенский район»</w:t>
      </w: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 органом местного самоуправления сельского поселения «Верхне-Куэнгинское»</w:t>
      </w: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 передаче осуществления части полномочий</w:t>
      </w: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w:t>
      </w:r>
      <w:r w:rsidRPr="00434339">
        <w:rPr>
          <w:rFonts w:ascii="Times New Roman" w:eastAsia="Times New Roman" w:hAnsi="Times New Roman" w:cs="Times New Roman"/>
          <w:sz w:val="24"/>
          <w:szCs w:val="24"/>
          <w:u w:val="single"/>
          <w:lang w:eastAsia="ru-RU"/>
        </w:rPr>
        <w:t>_____</w:t>
      </w: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г. Сретенск                                                                                                 «   » </w:t>
      </w:r>
      <w:r w:rsidRPr="00434339">
        <w:rPr>
          <w:rFonts w:ascii="Times New Roman" w:eastAsia="Times New Roman" w:hAnsi="Times New Roman" w:cs="Times New Roman"/>
          <w:sz w:val="24"/>
          <w:szCs w:val="24"/>
          <w:u w:val="single"/>
          <w:lang w:eastAsia="ru-RU"/>
        </w:rPr>
        <w:t xml:space="preserve">декабря </w:t>
      </w:r>
      <w:r w:rsidR="00E85F81">
        <w:rPr>
          <w:rFonts w:ascii="Times New Roman" w:eastAsia="Times New Roman" w:hAnsi="Times New Roman" w:cs="Times New Roman"/>
          <w:sz w:val="24"/>
          <w:szCs w:val="24"/>
          <w:lang w:eastAsia="ru-RU"/>
        </w:rPr>
        <w:t>2022</w:t>
      </w:r>
      <w:r w:rsidRPr="00434339">
        <w:rPr>
          <w:rFonts w:ascii="Times New Roman" w:eastAsia="Times New Roman" w:hAnsi="Times New Roman" w:cs="Times New Roman"/>
          <w:sz w:val="24"/>
          <w:szCs w:val="24"/>
          <w:lang w:eastAsia="ru-RU"/>
        </w:rPr>
        <w:t xml:space="preserve"> г.</w:t>
      </w:r>
    </w:p>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r>
      <w:proofErr w:type="gramStart"/>
      <w:r w:rsidRPr="00434339">
        <w:rPr>
          <w:rFonts w:ascii="Times New Roman" w:eastAsia="Times New Roman" w:hAnsi="Times New Roman" w:cs="Times New Roman"/>
          <w:sz w:val="24"/>
          <w:szCs w:val="24"/>
          <w:lang w:eastAsia="ru-RU"/>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434339">
        <w:rPr>
          <w:rFonts w:ascii="Times New Roman" w:eastAsia="Times New Roman" w:hAnsi="Times New Roman" w:cs="Times New Roman"/>
          <w:sz w:val="24"/>
          <w:szCs w:val="24"/>
          <w:lang w:eastAsia="ru-RU"/>
        </w:rPr>
        <w:t>Закурдаева</w:t>
      </w:r>
      <w:proofErr w:type="spellEnd"/>
      <w:r w:rsidRPr="00434339">
        <w:rPr>
          <w:rFonts w:ascii="Times New Roman" w:eastAsia="Times New Roman" w:hAnsi="Times New Roman" w:cs="Times New Roman"/>
          <w:sz w:val="24"/>
          <w:szCs w:val="24"/>
          <w:lang w:eastAsia="ru-RU"/>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«Верхне-Куэнгинское»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434339">
        <w:rPr>
          <w:rFonts w:ascii="Times New Roman" w:eastAsia="Times New Roman" w:hAnsi="Times New Roman" w:cs="Times New Roman"/>
          <w:i/>
          <w:sz w:val="24"/>
          <w:szCs w:val="24"/>
          <w:lang w:eastAsia="ru-RU"/>
        </w:rPr>
        <w:t xml:space="preserve"> </w:t>
      </w:r>
      <w:r w:rsidRPr="00434339">
        <w:rPr>
          <w:rFonts w:ascii="Times New Roman" w:eastAsia="Times New Roman" w:hAnsi="Times New Roman" w:cs="Times New Roman"/>
          <w:sz w:val="24"/>
          <w:szCs w:val="24"/>
          <w:lang w:eastAsia="ru-RU"/>
        </w:rPr>
        <w:t>действующего на основании Устава сельского поселения «Верхне-Куэнгинское</w:t>
      </w:r>
      <w:proofErr w:type="gramEnd"/>
      <w:r w:rsidRPr="00434339">
        <w:rPr>
          <w:rFonts w:ascii="Times New Roman" w:eastAsia="Times New Roman" w:hAnsi="Times New Roman" w:cs="Times New Roman"/>
          <w:sz w:val="24"/>
          <w:szCs w:val="24"/>
          <w:lang w:eastAsia="ru-RU"/>
        </w:rPr>
        <w:t xml:space="preserve">» </w:t>
      </w:r>
      <w:proofErr w:type="gramStart"/>
      <w:r w:rsidRPr="00434339">
        <w:rPr>
          <w:rFonts w:ascii="Times New Roman" w:eastAsia="Times New Roman" w:hAnsi="Times New Roman" w:cs="Times New Roman"/>
          <w:sz w:val="24"/>
          <w:szCs w:val="24"/>
          <w:lang w:eastAsia="ru-RU"/>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 самоуправления</w:t>
      </w:r>
      <w:proofErr w:type="gramEnd"/>
      <w:r w:rsidRPr="00434339">
        <w:rPr>
          <w:rFonts w:ascii="Times New Roman" w:eastAsia="Times New Roman" w:hAnsi="Times New Roman" w:cs="Times New Roman"/>
          <w:sz w:val="24"/>
          <w:szCs w:val="24"/>
          <w:lang w:eastAsia="ru-RU"/>
        </w:rPr>
        <w:t xml:space="preserve"> </w:t>
      </w:r>
      <w:proofErr w:type="gramStart"/>
      <w:r w:rsidRPr="00434339">
        <w:rPr>
          <w:rFonts w:ascii="Times New Roman" w:eastAsia="Times New Roman" w:hAnsi="Times New Roman" w:cs="Times New Roman"/>
          <w:sz w:val="24"/>
          <w:szCs w:val="24"/>
          <w:lang w:eastAsia="ru-RU"/>
        </w:rPr>
        <w:t xml:space="preserve">МР «Сретенский район» о передаче осуществления части своих полномочий городским и сельским поселениям»,  Уставом  сельского поселения «Верхне-Куэнгинское», Решением  Совета сельского поселения «Верхне-Куэнгинское» муниципального </w:t>
      </w:r>
      <w:r w:rsidR="00E85F81">
        <w:rPr>
          <w:rFonts w:ascii="Times New Roman" w:eastAsia="Times New Roman" w:hAnsi="Times New Roman" w:cs="Times New Roman"/>
          <w:sz w:val="24"/>
          <w:szCs w:val="24"/>
          <w:lang w:eastAsia="ru-RU"/>
        </w:rPr>
        <w:t>района «Сретенский район» от «27» декабря 2022 г.  № 91</w:t>
      </w:r>
      <w:r w:rsidRPr="00434339">
        <w:rPr>
          <w:rFonts w:ascii="Times New Roman" w:eastAsia="Times New Roman" w:hAnsi="Times New Roman" w:cs="Times New Roman"/>
          <w:sz w:val="24"/>
          <w:szCs w:val="24"/>
          <w:lang w:eastAsia="ru-RU"/>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w:t>
      </w:r>
      <w:proofErr w:type="gramEnd"/>
      <w:r w:rsidRPr="00434339">
        <w:rPr>
          <w:rFonts w:ascii="Times New Roman" w:eastAsia="Times New Roman" w:hAnsi="Times New Roman" w:cs="Times New Roman"/>
          <w:sz w:val="24"/>
          <w:szCs w:val="24"/>
          <w:lang w:eastAsia="ru-RU"/>
        </w:rPr>
        <w:t xml:space="preserve"> последствий чрезвычайных ситуаций в границах поселения», признавая необходимость  сохранения  на  территории  района  единой целостной безопасности для населения, проживающего на территории сельского поселения при различных чрезвычайных ситуациях природного и техногенного характера, для   долговременного сотрудничества  на  договорной основе заключили настоящее Соглашение о нижеследующем:</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Предмет соглашения</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8"/>
          <w:szCs w:val="24"/>
          <w:lang w:eastAsia="ru-RU"/>
        </w:rPr>
        <w:tab/>
      </w:r>
      <w:r w:rsidRPr="00434339">
        <w:rPr>
          <w:rFonts w:ascii="Times New Roman" w:eastAsia="Times New Roman" w:hAnsi="Times New Roman" w:cs="Times New Roman"/>
          <w:sz w:val="24"/>
          <w:szCs w:val="24"/>
          <w:lang w:eastAsia="ru-RU"/>
        </w:rPr>
        <w:t>1.1.   Настоящее  Соглашение  закрепляет  передачу  «Администрацией  района» осуществления части полномочий указанных в п. 1.2. настоящего соглашения «Администрации поселения»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1.2. «Администрация  района» передает, а «Администрация поселения» принимает следующее полномочие: участие в предупреждении и ликвидации последствий чрезвычайных ситуаций в границах поселения, включающее в себя первоочередные мероприятия, на которые  преимущественно расходуются межбюджетные трансферты:</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профилактика лесных и бытовых пожаров;</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проведение вакцинации и медицинского осмотра добровольных пожарных формирований;</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 создание резервов горюче-смазочных материалов и продуктов питания;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оборудование минерализованных полос вокруг населённых пунктов;</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участие в профилактических отжигах.</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Порядок определения ежегодного объема межбюджетных трансфертов</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2.1    Стороны ежегодно определяют объем межбюджетных трансфертов, необходимых для осуществления передаваемых полномочий.</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xml:space="preserve">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sz w:val="24"/>
          <w:szCs w:val="24"/>
          <w:lang w:eastAsia="ru-RU"/>
        </w:rPr>
        <w:tab/>
        <w:t>2.3.  Сумма межбюджетных трансфертов, передаваемых Администрацией района на  реализацию  полномочий,  указанных в пункте 1</w:t>
      </w:r>
      <w:r w:rsidR="00E85F81">
        <w:rPr>
          <w:rFonts w:ascii="Times New Roman" w:eastAsia="Times New Roman" w:hAnsi="Times New Roman" w:cs="Times New Roman"/>
          <w:sz w:val="24"/>
          <w:szCs w:val="24"/>
          <w:lang w:eastAsia="ru-RU"/>
        </w:rPr>
        <w:t>.2 настоящего Соглашения на 2023</w:t>
      </w:r>
      <w:r w:rsidRPr="00434339">
        <w:rPr>
          <w:rFonts w:ascii="Times New Roman" w:eastAsia="Times New Roman" w:hAnsi="Times New Roman" w:cs="Times New Roman"/>
          <w:sz w:val="24"/>
          <w:szCs w:val="24"/>
          <w:lang w:eastAsia="ru-RU"/>
        </w:rPr>
        <w:t xml:space="preserve"> г. составляет </w:t>
      </w:r>
      <w:r w:rsidRPr="00434339">
        <w:rPr>
          <w:rFonts w:ascii="Times New Roman" w:eastAsia="Times New Roman" w:hAnsi="Times New Roman" w:cs="Times New Roman"/>
          <w:b/>
          <w:sz w:val="24"/>
          <w:szCs w:val="24"/>
          <w:lang w:eastAsia="ru-RU"/>
        </w:rPr>
        <w:t>53 000 (пятьдесят три  тысячи) руб.</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ab/>
      </w:r>
      <w:r w:rsidRPr="00434339">
        <w:rPr>
          <w:rFonts w:ascii="Times New Roman" w:eastAsia="Times New Roman" w:hAnsi="Times New Roman" w:cs="Times New Roman"/>
          <w:sz w:val="24"/>
          <w:szCs w:val="24"/>
          <w:lang w:eastAsia="ru-RU"/>
        </w:rPr>
        <w:t>2.4. Администрация района перечисляет межбюджетные трансферты ежемесячно равными долями в бюджет поселения.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b/>
          <w:sz w:val="24"/>
          <w:szCs w:val="24"/>
          <w:lang w:eastAsia="ru-RU"/>
        </w:rPr>
        <w:tab/>
      </w:r>
      <w:r w:rsidRPr="00434339">
        <w:rPr>
          <w:rFonts w:ascii="Times New Roman" w:eastAsia="Times New Roman" w:hAnsi="Times New Roman" w:cs="Times New Roman"/>
          <w:sz w:val="24"/>
          <w:szCs w:val="24"/>
          <w:lang w:eastAsia="ru-RU"/>
        </w:rPr>
        <w:t>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Права и обязанности сторон</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3.1. Администрация района:</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xml:space="preserve">3.1.2. Осуществляет </w:t>
      </w:r>
      <w:proofErr w:type="gramStart"/>
      <w:r w:rsidRPr="00434339">
        <w:rPr>
          <w:rFonts w:ascii="Times New Roman" w:eastAsia="Times New Roman" w:hAnsi="Times New Roman" w:cs="Times New Roman"/>
          <w:sz w:val="24"/>
          <w:szCs w:val="24"/>
          <w:lang w:eastAsia="ru-RU"/>
        </w:rPr>
        <w:t>контроль за</w:t>
      </w:r>
      <w:proofErr w:type="gramEnd"/>
      <w:r w:rsidRPr="00434339">
        <w:rPr>
          <w:rFonts w:ascii="Times New Roman" w:eastAsia="Times New Roman" w:hAnsi="Times New Roman" w:cs="Times New Roman"/>
          <w:sz w:val="24"/>
          <w:szCs w:val="24"/>
          <w:lang w:eastAsia="ru-RU"/>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 Администрация поселения: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xml:space="preserve">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434339">
        <w:rPr>
          <w:rFonts w:ascii="Times New Roman" w:eastAsia="Times New Roman" w:hAnsi="Times New Roman" w:cs="Times New Roman"/>
          <w:sz w:val="24"/>
          <w:szCs w:val="24"/>
          <w:lang w:eastAsia="ru-RU"/>
        </w:rPr>
        <w:t>пределах</w:t>
      </w:r>
      <w:proofErr w:type="gramEnd"/>
      <w:r w:rsidRPr="00434339">
        <w:rPr>
          <w:rFonts w:ascii="Times New Roman" w:eastAsia="Times New Roman" w:hAnsi="Times New Roman" w:cs="Times New Roman"/>
          <w:sz w:val="24"/>
          <w:szCs w:val="24"/>
          <w:lang w:eastAsia="ru-RU"/>
        </w:rPr>
        <w:t xml:space="preserve">  выделенных  на  эти  цели финансовых средств:</w:t>
      </w:r>
      <w:r w:rsidRPr="00434339">
        <w:rPr>
          <w:rFonts w:ascii="Times New Roman" w:eastAsia="Times New Roman" w:hAnsi="Times New Roman" w:cs="Times New Roman"/>
          <w:color w:val="FF6600"/>
          <w:sz w:val="24"/>
          <w:szCs w:val="24"/>
          <w:lang w:eastAsia="ru-RU"/>
        </w:rPr>
        <w:t xml:space="preserve"> </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434339">
        <w:rPr>
          <w:rFonts w:ascii="Times New Roman" w:eastAsia="Times New Roman" w:hAnsi="Times New Roman" w:cs="Times New Roman"/>
          <w:sz w:val="24"/>
          <w:szCs w:val="24"/>
          <w:lang w:eastAsia="ru-RU"/>
        </w:rPr>
        <w:t>дств   дл</w:t>
      </w:r>
      <w:proofErr w:type="gramEnd"/>
      <w:r w:rsidRPr="00434339">
        <w:rPr>
          <w:rFonts w:ascii="Times New Roman" w:eastAsia="Times New Roman" w:hAnsi="Times New Roman" w:cs="Times New Roman"/>
          <w:sz w:val="24"/>
          <w:szCs w:val="24"/>
          <w:lang w:eastAsia="ru-RU"/>
        </w:rPr>
        <w:t>я  исполнения  переданных  по настоящему Соглашению полномочий.</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3.3.   Стороны   согласились  в  том,  что  Администрация  поселения осуществляет   в   рамках   предоставленной   компетенции   управление деятельностью  осуществления мероприятий по предупреждению и ликвидации последствий чрезвычайных ситуаций в границах поселения, перечисленных в пункте 1.2 настоящего Соглашения.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ab/>
        <w:t>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Ответственность сторон</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5. Срок действия, основания и порядок прекращения действия соглашения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5.1. Настоящее Соглашение в</w:t>
      </w:r>
      <w:r w:rsidR="00E85F81">
        <w:rPr>
          <w:rFonts w:ascii="Times New Roman" w:eastAsia="Times New Roman" w:hAnsi="Times New Roman" w:cs="Times New Roman"/>
          <w:sz w:val="24"/>
          <w:szCs w:val="24"/>
          <w:lang w:eastAsia="ru-RU"/>
        </w:rPr>
        <w:t>ступает в силу с 01 января  2023</w:t>
      </w:r>
      <w:r w:rsidRPr="00434339">
        <w:rPr>
          <w:rFonts w:ascii="Times New Roman" w:eastAsia="Times New Roman" w:hAnsi="Times New Roman" w:cs="Times New Roman"/>
          <w:sz w:val="24"/>
          <w:szCs w:val="24"/>
          <w:lang w:eastAsia="ru-RU"/>
        </w:rPr>
        <w:t xml:space="preserve"> г.</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5.2. Срок действия настоящего Соглашения ус</w:t>
      </w:r>
      <w:r w:rsidR="00E85F81">
        <w:rPr>
          <w:rFonts w:ascii="Times New Roman" w:eastAsia="Times New Roman" w:hAnsi="Times New Roman" w:cs="Times New Roman"/>
          <w:sz w:val="24"/>
          <w:szCs w:val="24"/>
          <w:lang w:eastAsia="ru-RU"/>
        </w:rPr>
        <w:t>танавливается до 31 декабря 2023</w:t>
      </w:r>
      <w:r w:rsidRPr="00434339">
        <w:rPr>
          <w:rFonts w:ascii="Times New Roman" w:eastAsia="Times New Roman" w:hAnsi="Times New Roman" w:cs="Times New Roman"/>
          <w:sz w:val="24"/>
          <w:szCs w:val="24"/>
          <w:lang w:eastAsia="ru-RU"/>
        </w:rPr>
        <w:t xml:space="preserve"> г</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   Действие   настоящего  Соглашения  может  быть  прекращено досрочно:</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5.3.1. По соглашению Сторон.</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5.3.2. В одностороннем порядке в случае:</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изменения  действующего законодательства Российской Федерации и (или) законодательства Забайкальского края;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неисполнения или ненадлежащего исполнения одной из Сторон своих обязательств в соответствии с настоящим Соглашением;</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если  при сложившихся  условиях  эти  полномочия  могут быть наиболее эффективно осуществлены Администрацией района самостоятельно.</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стороне  возмещаются  все  убытки,  связанные с досрочным расторжением соглашения.</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6. Заключительные положения</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6.1.  Настоящее Соглашение составлено в трёх экземплярах, имеющих одинаковую юридическую силу, по одному для каждой из Сторон.</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6.2.  Внесение  изменений  и  дополнений  в  настоящее Соглашение осуществляется путем подписания Сторонами дополнительных соглашений.</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6.3.  По  вопросам,  не  урегулированным  настоящим  Соглашением, Стороны руководствуются действующим законодательством.</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6.4.   Споры,  связанные  с  исполнением  настоящего  Соглашения, разрешаются путем проведения переговоров или в судебном порядке.</w:t>
      </w:r>
    </w:p>
    <w:p w:rsidR="00434339" w:rsidRPr="00434339" w:rsidRDefault="00434339" w:rsidP="00434339">
      <w:pPr>
        <w:spacing w:after="0" w:line="240" w:lineRule="auto"/>
        <w:rPr>
          <w:rFonts w:ascii="Times New Roman" w:eastAsia="Times New Roman" w:hAnsi="Times New Roman" w:cs="Times New Roman"/>
          <w:sz w:val="24"/>
          <w:szCs w:val="24"/>
          <w:lang w:eastAsia="ru-RU"/>
        </w:rPr>
      </w:pP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7. Реквизиты и подписи сторон:</w:t>
      </w:r>
    </w:p>
    <w:p w:rsidR="00434339" w:rsidRPr="00434339" w:rsidRDefault="00434339" w:rsidP="00434339">
      <w:pPr>
        <w:spacing w:after="0" w:line="240" w:lineRule="auto"/>
        <w:rPr>
          <w:rFonts w:ascii="Times New Roman" w:eastAsia="Times New Roman" w:hAnsi="Times New Roman" w:cs="Times New Roman"/>
          <w:b/>
          <w:sz w:val="24"/>
          <w:szCs w:val="24"/>
          <w:lang w:eastAsia="ru-RU"/>
        </w:rPr>
      </w:pPr>
    </w:p>
    <w:p w:rsidR="00434339" w:rsidRPr="00434339" w:rsidRDefault="00434339" w:rsidP="00434339">
      <w:pPr>
        <w:widowControl w:val="0"/>
        <w:autoSpaceDE w:val="0"/>
        <w:autoSpaceDN w:val="0"/>
        <w:adjustRightInd w:val="0"/>
        <w:spacing w:after="0" w:line="240" w:lineRule="auto"/>
        <w:rPr>
          <w:rFonts w:ascii="Arial" w:eastAsia="Times New Roman" w:hAnsi="Arial" w:cs="Arial"/>
          <w:sz w:val="20"/>
          <w:szCs w:val="20"/>
          <w:lang w:eastAsia="ru-RU"/>
        </w:rPr>
      </w:pPr>
      <w:r w:rsidRPr="00434339">
        <w:rPr>
          <w:rFonts w:ascii="Times New Roman" w:eastAsia="Times New Roman" w:hAnsi="Times New Roman" w:cs="Times New Roman"/>
          <w:sz w:val="24"/>
          <w:szCs w:val="24"/>
          <w:lang w:eastAsia="ru-RU"/>
        </w:rPr>
        <w:t xml:space="preserve"> </w:t>
      </w:r>
    </w:p>
    <w:tbl>
      <w:tblPr>
        <w:tblW w:w="0" w:type="auto"/>
        <w:tblLook w:val="01E0"/>
      </w:tblPr>
      <w:tblGrid>
        <w:gridCol w:w="4572"/>
        <w:gridCol w:w="4998"/>
      </w:tblGrid>
      <w:tr w:rsidR="00434339" w:rsidRPr="00434339" w:rsidTr="00FF1C94">
        <w:trPr>
          <w:trHeight w:val="1258"/>
        </w:trPr>
        <w:tc>
          <w:tcPr>
            <w:tcW w:w="4572" w:type="dxa"/>
          </w:tcPr>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АДМИНИСТРАЦИЯ МУНИЦИПАЛЬНОГО РАЙОНА «СРЕТЕНСКИЙ РАЙОН» ЗАБАЙКАШЛЬСКОГО КРАЯ</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Юридический адрес: 673500, ЗАБАЙКАЛЬСКИЙ КРАЙ, СРЕТЕНСКИЙ Р-Н, Г. СРЕТЕНСК, УЛ. КОЧЕТКОВА, Д. 6</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Свидетельство о регистрации (номер свидетельства, дата </w:t>
            </w:r>
            <w:proofErr w:type="spellStart"/>
            <w:r w:rsidRPr="00434339">
              <w:rPr>
                <w:rFonts w:ascii="Times New Roman" w:eastAsia="Times New Roman" w:hAnsi="Times New Roman" w:cs="Times New Roman"/>
                <w:sz w:val="24"/>
                <w:szCs w:val="24"/>
                <w:lang w:eastAsia="ru-RU"/>
              </w:rPr>
              <w:t>гос</w:t>
            </w:r>
            <w:proofErr w:type="spellEnd"/>
            <w:r w:rsidRPr="00434339">
              <w:rPr>
                <w:rFonts w:ascii="Times New Roman" w:eastAsia="Times New Roman" w:hAnsi="Times New Roman" w:cs="Times New Roman"/>
                <w:sz w:val="24"/>
                <w:szCs w:val="24"/>
                <w:lang w:eastAsia="ru-RU"/>
              </w:rPr>
              <w:t>. регистрации, кем зареги</w:t>
            </w:r>
            <w:bookmarkStart w:id="0" w:name="_GoBack"/>
            <w:bookmarkEnd w:id="0"/>
            <w:r w:rsidRPr="00434339">
              <w:rPr>
                <w:rFonts w:ascii="Times New Roman" w:eastAsia="Times New Roman" w:hAnsi="Times New Roman" w:cs="Times New Roman"/>
                <w:sz w:val="24"/>
                <w:szCs w:val="24"/>
                <w:lang w:eastAsia="ru-RU"/>
              </w:rPr>
              <w:t>стрирован): ______________________________</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Банковские реквизиты: ОТДЕЛЕНИЕ ЧИТА БАНКА РОССИИ // УФК по Забайкальскому краю </w:t>
            </w:r>
            <w:proofErr w:type="gramStart"/>
            <w:r w:rsidRPr="00434339">
              <w:rPr>
                <w:rFonts w:ascii="Times New Roman" w:eastAsia="Times New Roman" w:hAnsi="Times New Roman" w:cs="Times New Roman"/>
                <w:sz w:val="24"/>
                <w:szCs w:val="24"/>
                <w:lang w:eastAsia="ru-RU"/>
              </w:rPr>
              <w:t>г</w:t>
            </w:r>
            <w:proofErr w:type="gramEnd"/>
            <w:r w:rsidRPr="00434339">
              <w:rPr>
                <w:rFonts w:ascii="Times New Roman" w:eastAsia="Times New Roman" w:hAnsi="Times New Roman" w:cs="Times New Roman"/>
                <w:sz w:val="24"/>
                <w:szCs w:val="24"/>
                <w:lang w:eastAsia="ru-RU"/>
              </w:rPr>
              <w:t>. Чита</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БИК 017601329</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л</w:t>
            </w:r>
            <w:proofErr w:type="gramEnd"/>
            <w:r w:rsidRPr="00434339">
              <w:rPr>
                <w:rFonts w:ascii="Times New Roman" w:eastAsia="Times New Roman" w:hAnsi="Times New Roman" w:cs="Times New Roman"/>
                <w:sz w:val="24"/>
                <w:szCs w:val="24"/>
                <w:lang w:eastAsia="ru-RU"/>
              </w:rPr>
              <w:t>/с 03913015370</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434339">
              <w:rPr>
                <w:rFonts w:ascii="Times New Roman" w:eastAsia="Times New Roman" w:hAnsi="Times New Roman" w:cs="Times New Roman"/>
                <w:sz w:val="24"/>
                <w:szCs w:val="24"/>
                <w:lang w:eastAsia="ru-RU"/>
              </w:rPr>
              <w:t>р</w:t>
            </w:r>
            <w:proofErr w:type="spellEnd"/>
            <w:proofErr w:type="gramEnd"/>
            <w:r w:rsidRPr="00434339">
              <w:rPr>
                <w:rFonts w:ascii="Times New Roman" w:eastAsia="Times New Roman" w:hAnsi="Times New Roman" w:cs="Times New Roman"/>
                <w:sz w:val="24"/>
                <w:szCs w:val="24"/>
                <w:lang w:eastAsia="ru-RU"/>
              </w:rPr>
              <w:t>/с/КС 03231643766400009100</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к/с/ЕКС 40102810945370000063</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ОГРН 1027500743610</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ОТДЕЛЕНИЕ ЧИТА Г. ЧИТА </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ИНН 7519000157, КПП 751901001</w:t>
            </w:r>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434339">
              <w:rPr>
                <w:rFonts w:ascii="Times New Roman" w:eastAsia="Times New Roman" w:hAnsi="Times New Roman" w:cs="Times New Roman"/>
                <w:sz w:val="24"/>
                <w:szCs w:val="24"/>
                <w:lang w:eastAsia="ru-RU"/>
              </w:rPr>
              <w:t xml:space="preserve">Электронный адрес: </w:t>
            </w:r>
            <w:hyperlink r:id="rId5" w:history="1">
              <w:r w:rsidRPr="00434339">
                <w:rPr>
                  <w:rFonts w:ascii="Times New Roman" w:eastAsia="Times New Roman" w:hAnsi="Times New Roman" w:cs="Times New Roman"/>
                  <w:color w:val="0000FF"/>
                  <w:sz w:val="24"/>
                  <w:u w:val="single"/>
                  <w:lang w:val="en-US" w:eastAsia="ru-RU"/>
                </w:rPr>
                <w:t>srtadm</w:t>
              </w:r>
              <w:r w:rsidRPr="00434339">
                <w:rPr>
                  <w:rFonts w:ascii="Times New Roman" w:eastAsia="Times New Roman" w:hAnsi="Times New Roman" w:cs="Times New Roman"/>
                  <w:color w:val="0000FF"/>
                  <w:sz w:val="24"/>
                  <w:u w:val="single"/>
                  <w:lang w:eastAsia="ru-RU"/>
                </w:rPr>
                <w:t>@</w:t>
              </w:r>
              <w:r w:rsidRPr="00434339">
                <w:rPr>
                  <w:rFonts w:ascii="Times New Roman" w:eastAsia="Times New Roman" w:hAnsi="Times New Roman" w:cs="Times New Roman"/>
                  <w:color w:val="0000FF"/>
                  <w:sz w:val="24"/>
                  <w:u w:val="single"/>
                  <w:lang w:val="en-US" w:eastAsia="ru-RU"/>
                </w:rPr>
                <w:t>mail</w:t>
              </w:r>
              <w:r w:rsidRPr="00434339">
                <w:rPr>
                  <w:rFonts w:ascii="Times New Roman" w:eastAsia="Times New Roman" w:hAnsi="Times New Roman" w:cs="Times New Roman"/>
                  <w:color w:val="0000FF"/>
                  <w:sz w:val="24"/>
                  <w:u w:val="single"/>
                  <w:lang w:eastAsia="ru-RU"/>
                </w:rPr>
                <w:t>.</w:t>
              </w:r>
              <w:r w:rsidRPr="00434339">
                <w:rPr>
                  <w:rFonts w:ascii="Times New Roman" w:eastAsia="Times New Roman" w:hAnsi="Times New Roman" w:cs="Times New Roman"/>
                  <w:color w:val="0000FF"/>
                  <w:sz w:val="24"/>
                  <w:u w:val="single"/>
                  <w:lang w:val="en-US" w:eastAsia="ru-RU"/>
                </w:rPr>
                <w:t>ru</w:t>
              </w:r>
            </w:hyperlink>
          </w:p>
          <w:p w:rsidR="00434339" w:rsidRPr="00434339" w:rsidRDefault="00434339" w:rsidP="0043433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Контактный телефон: 3024621326</w:t>
            </w: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998" w:type="dxa"/>
          </w:tcPr>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Администрация сельского поселения «Верхне-Куэнгинское»</w:t>
            </w:r>
          </w:p>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Место нахождения,  673526,</w:t>
            </w:r>
          </w:p>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Забайкальский край, Сретенский район, с</w:t>
            </w:r>
            <w:proofErr w:type="gramStart"/>
            <w:r w:rsidRPr="00434339">
              <w:rPr>
                <w:rFonts w:ascii="Times New Roman" w:eastAsia="Times New Roman" w:hAnsi="Times New Roman" w:cs="Times New Roman"/>
                <w:sz w:val="24"/>
                <w:szCs w:val="24"/>
                <w:lang w:eastAsia="ru-RU"/>
              </w:rPr>
              <w:t>.В</w:t>
            </w:r>
            <w:proofErr w:type="gramEnd"/>
            <w:r w:rsidRPr="00434339">
              <w:rPr>
                <w:rFonts w:ascii="Times New Roman" w:eastAsia="Times New Roman" w:hAnsi="Times New Roman" w:cs="Times New Roman"/>
                <w:sz w:val="24"/>
                <w:szCs w:val="24"/>
                <w:lang w:eastAsia="ru-RU"/>
              </w:rPr>
              <w:t xml:space="preserve">ерхняя </w:t>
            </w:r>
            <w:proofErr w:type="spellStart"/>
            <w:r w:rsidRPr="00434339">
              <w:rPr>
                <w:rFonts w:ascii="Times New Roman" w:eastAsia="Times New Roman" w:hAnsi="Times New Roman" w:cs="Times New Roman"/>
                <w:sz w:val="24"/>
                <w:szCs w:val="24"/>
                <w:lang w:eastAsia="ru-RU"/>
              </w:rPr>
              <w:t>Куэнга,ул</w:t>
            </w:r>
            <w:proofErr w:type="spellEnd"/>
            <w:r w:rsidRPr="00434339">
              <w:rPr>
                <w:rFonts w:ascii="Times New Roman" w:eastAsia="Times New Roman" w:hAnsi="Times New Roman" w:cs="Times New Roman"/>
                <w:sz w:val="24"/>
                <w:szCs w:val="24"/>
                <w:lang w:eastAsia="ru-RU"/>
              </w:rPr>
              <w:t>. Центральная,13,</w:t>
            </w:r>
          </w:p>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Банковские реквизиты</w:t>
            </w:r>
          </w:p>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ИНН/КПП 7519003630/751901001</w:t>
            </w:r>
          </w:p>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proofErr w:type="spellStart"/>
            <w:proofErr w:type="gramStart"/>
            <w:r w:rsidRPr="00434339">
              <w:rPr>
                <w:rFonts w:ascii="Times New Roman" w:eastAsia="Times New Roman" w:hAnsi="Times New Roman" w:cs="Times New Roman"/>
                <w:sz w:val="24"/>
                <w:szCs w:val="24"/>
                <w:lang w:eastAsia="ru-RU"/>
              </w:rPr>
              <w:t>р</w:t>
            </w:r>
            <w:proofErr w:type="spellEnd"/>
            <w:proofErr w:type="gramEnd"/>
            <w:r w:rsidRPr="00434339">
              <w:rPr>
                <w:rFonts w:ascii="Times New Roman" w:eastAsia="Times New Roman" w:hAnsi="Times New Roman" w:cs="Times New Roman"/>
                <w:sz w:val="24"/>
                <w:szCs w:val="24"/>
                <w:lang w:eastAsia="ru-RU"/>
              </w:rPr>
              <w:t>/с КС03231643766404159100</w:t>
            </w:r>
          </w:p>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ЕКС: 40102810945370000063</w:t>
            </w:r>
          </w:p>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Отделение Чита Банка России //УФК по Забайкальскому краю г</w:t>
            </w:r>
            <w:proofErr w:type="gramStart"/>
            <w:r w:rsidRPr="00434339">
              <w:rPr>
                <w:rFonts w:ascii="Times New Roman" w:eastAsia="Times New Roman" w:hAnsi="Times New Roman" w:cs="Times New Roman"/>
                <w:sz w:val="24"/>
                <w:szCs w:val="24"/>
                <w:lang w:eastAsia="ru-RU"/>
              </w:rPr>
              <w:t>.Ч</w:t>
            </w:r>
            <w:proofErr w:type="gramEnd"/>
            <w:r w:rsidRPr="00434339">
              <w:rPr>
                <w:rFonts w:ascii="Times New Roman" w:eastAsia="Times New Roman" w:hAnsi="Times New Roman" w:cs="Times New Roman"/>
                <w:sz w:val="24"/>
                <w:szCs w:val="24"/>
                <w:lang w:eastAsia="ru-RU"/>
              </w:rPr>
              <w:t xml:space="preserve">ита </w:t>
            </w:r>
          </w:p>
          <w:p w:rsidR="00434339" w:rsidRPr="00434339" w:rsidRDefault="00434339" w:rsidP="0043433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БИК 017601329</w:t>
            </w:r>
          </w:p>
          <w:p w:rsidR="00434339" w:rsidRPr="00434339" w:rsidRDefault="00434339" w:rsidP="0043433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Управление Федерального казначейства по Забайкальскому краю  </w:t>
            </w:r>
          </w:p>
          <w:p w:rsidR="00434339" w:rsidRPr="00434339" w:rsidRDefault="00434339" w:rsidP="00434339">
            <w:pPr>
              <w:spacing w:after="0" w:line="240" w:lineRule="auto"/>
              <w:ind w:left="-36"/>
              <w:contextualSpacing/>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 xml:space="preserve">(Администрация сельского поселения </w:t>
            </w:r>
            <w:proofErr w:type="gramEnd"/>
          </w:p>
          <w:p w:rsidR="00434339" w:rsidRPr="00434339" w:rsidRDefault="00434339" w:rsidP="0043433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«Верхне-Куэнгинское» муниципального района «Сретенский район» Забайкальского края</w:t>
            </w:r>
            <w:proofErr w:type="gramStart"/>
            <w:r w:rsidRPr="00434339">
              <w:rPr>
                <w:rFonts w:ascii="Times New Roman" w:eastAsia="Times New Roman" w:hAnsi="Times New Roman" w:cs="Times New Roman"/>
                <w:sz w:val="24"/>
                <w:szCs w:val="24"/>
                <w:lang w:eastAsia="ru-RU"/>
              </w:rPr>
              <w:t xml:space="preserve"> )</w:t>
            </w:r>
            <w:proofErr w:type="gramEnd"/>
          </w:p>
          <w:p w:rsidR="00434339" w:rsidRPr="00434339" w:rsidRDefault="00434339" w:rsidP="00434339">
            <w:pPr>
              <w:spacing w:after="0" w:line="240" w:lineRule="auto"/>
              <w:ind w:left="-36"/>
              <w:contextualSpacing/>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л</w:t>
            </w:r>
            <w:proofErr w:type="gramEnd"/>
            <w:r w:rsidRPr="00434339">
              <w:rPr>
                <w:rFonts w:ascii="Times New Roman" w:eastAsia="Times New Roman" w:hAnsi="Times New Roman" w:cs="Times New Roman"/>
                <w:sz w:val="24"/>
                <w:szCs w:val="24"/>
                <w:lang w:eastAsia="ru-RU"/>
              </w:rPr>
              <w:t>/с 04913015620</w:t>
            </w:r>
          </w:p>
          <w:p w:rsidR="00434339" w:rsidRPr="00434339" w:rsidRDefault="00434339" w:rsidP="0043433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ОКТМО 76640415</w:t>
            </w:r>
          </w:p>
          <w:p w:rsidR="00434339" w:rsidRPr="00434339" w:rsidRDefault="00434339" w:rsidP="0043433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ОКОПФ 81</w:t>
            </w:r>
          </w:p>
          <w:p w:rsidR="00434339" w:rsidRPr="00434339" w:rsidRDefault="00434339" w:rsidP="00434339">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ОКПО 78914505</w:t>
            </w:r>
          </w:p>
        </w:tc>
      </w:tr>
      <w:tr w:rsidR="00434339" w:rsidRPr="00434339" w:rsidTr="00FF1C94">
        <w:tc>
          <w:tcPr>
            <w:tcW w:w="4572" w:type="dxa"/>
          </w:tcPr>
          <w:p w:rsidR="00434339" w:rsidRPr="00434339" w:rsidRDefault="00434339" w:rsidP="004343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Глава МР «Сретенский район»</w:t>
            </w:r>
          </w:p>
          <w:p w:rsidR="00434339" w:rsidRPr="00434339" w:rsidRDefault="00434339" w:rsidP="00434339">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998" w:type="dxa"/>
          </w:tcPr>
          <w:p w:rsidR="00434339" w:rsidRPr="00434339" w:rsidRDefault="00434339" w:rsidP="00434339">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Глава администрации сельского поселения   </w:t>
            </w:r>
          </w:p>
        </w:tc>
      </w:tr>
      <w:tr w:rsidR="00434339" w:rsidRPr="00434339" w:rsidTr="00FF1C94">
        <w:tc>
          <w:tcPr>
            <w:tcW w:w="4572" w:type="dxa"/>
          </w:tcPr>
          <w:p w:rsidR="00434339" w:rsidRPr="00434339" w:rsidRDefault="00434339" w:rsidP="0043433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__________________  </w:t>
            </w:r>
            <w:proofErr w:type="spellStart"/>
            <w:r w:rsidRPr="00434339">
              <w:rPr>
                <w:rFonts w:ascii="Times New Roman" w:eastAsia="Times New Roman" w:hAnsi="Times New Roman" w:cs="Times New Roman"/>
                <w:sz w:val="24"/>
                <w:szCs w:val="24"/>
                <w:lang w:eastAsia="ru-RU"/>
              </w:rPr>
              <w:t>А.С.Закурдаев</w:t>
            </w:r>
            <w:proofErr w:type="spellEnd"/>
          </w:p>
        </w:tc>
        <w:tc>
          <w:tcPr>
            <w:tcW w:w="4998" w:type="dxa"/>
          </w:tcPr>
          <w:p w:rsidR="00434339" w:rsidRPr="00434339" w:rsidRDefault="00434339" w:rsidP="00434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_______________ С.В. Добрынин</w:t>
            </w:r>
          </w:p>
        </w:tc>
      </w:tr>
    </w:tbl>
    <w:p w:rsidR="00434339" w:rsidRPr="00434339" w:rsidRDefault="00434339" w:rsidP="00434339">
      <w:pPr>
        <w:widowControl w:val="0"/>
        <w:autoSpaceDE w:val="0"/>
        <w:autoSpaceDN w:val="0"/>
        <w:adjustRightInd w:val="0"/>
        <w:spacing w:after="0" w:line="240" w:lineRule="auto"/>
        <w:rPr>
          <w:rFonts w:ascii="Arial" w:eastAsia="Times New Roman" w:hAnsi="Arial" w:cs="Arial"/>
          <w:sz w:val="20"/>
          <w:szCs w:val="20"/>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434339" w:rsidRPr="00434339" w:rsidRDefault="00434339" w:rsidP="00434339">
      <w:pPr>
        <w:widowControl w:val="0"/>
        <w:autoSpaceDE w:val="0"/>
        <w:autoSpaceDN w:val="0"/>
        <w:adjustRightInd w:val="0"/>
        <w:spacing w:after="0" w:line="240" w:lineRule="auto"/>
        <w:rPr>
          <w:rFonts w:ascii="Arial" w:eastAsia="Times New Roman" w:hAnsi="Arial" w:cs="Arial"/>
          <w:sz w:val="20"/>
          <w:szCs w:val="20"/>
          <w:lang w:eastAsia="ru-RU"/>
        </w:rPr>
      </w:pPr>
      <w:r w:rsidRPr="00434339">
        <w:rPr>
          <w:rFonts w:ascii="Arial" w:eastAsia="Times New Roman" w:hAnsi="Arial" w:cs="Arial"/>
          <w:sz w:val="20"/>
          <w:szCs w:val="20"/>
          <w:lang w:eastAsia="ru-RU"/>
        </w:rPr>
        <w:t xml:space="preserve"> </w:t>
      </w:r>
    </w:p>
    <w:p w:rsidR="00434339" w:rsidRPr="00434339" w:rsidRDefault="00434339" w:rsidP="00434339">
      <w:pPr>
        <w:widowControl w:val="0"/>
        <w:autoSpaceDE w:val="0"/>
        <w:autoSpaceDN w:val="0"/>
        <w:adjustRightInd w:val="0"/>
        <w:spacing w:after="0" w:line="240" w:lineRule="auto"/>
        <w:rPr>
          <w:rFonts w:ascii="Arial" w:eastAsia="Times New Roman" w:hAnsi="Arial" w:cs="Arial"/>
          <w:sz w:val="20"/>
          <w:szCs w:val="20"/>
          <w:lang w:eastAsia="ru-RU"/>
        </w:rPr>
      </w:pPr>
    </w:p>
    <w:p w:rsidR="00434339" w:rsidRPr="00434339" w:rsidRDefault="00434339" w:rsidP="00434339">
      <w:pPr>
        <w:widowControl w:val="0"/>
        <w:autoSpaceDE w:val="0"/>
        <w:autoSpaceDN w:val="0"/>
        <w:adjustRightInd w:val="0"/>
        <w:spacing w:after="0" w:line="240" w:lineRule="auto"/>
        <w:rPr>
          <w:rFonts w:ascii="Arial" w:eastAsia="Times New Roman" w:hAnsi="Arial" w:cs="Arial"/>
          <w:sz w:val="20"/>
          <w:szCs w:val="20"/>
          <w:lang w:eastAsia="ru-RU"/>
        </w:rPr>
      </w:pPr>
    </w:p>
    <w:p w:rsidR="00434339" w:rsidRPr="00434339" w:rsidRDefault="00434339" w:rsidP="00434339">
      <w:pPr>
        <w:widowControl w:val="0"/>
        <w:autoSpaceDE w:val="0"/>
        <w:autoSpaceDN w:val="0"/>
        <w:adjustRightInd w:val="0"/>
        <w:spacing w:after="0" w:line="240" w:lineRule="auto"/>
        <w:rPr>
          <w:rFonts w:ascii="Arial" w:eastAsia="Times New Roman" w:hAnsi="Arial" w:cs="Arial"/>
          <w:sz w:val="20"/>
          <w:szCs w:val="20"/>
          <w:lang w:eastAsia="ru-RU"/>
        </w:rPr>
      </w:pPr>
    </w:p>
    <w:p w:rsidR="00434339" w:rsidRPr="00434339" w:rsidRDefault="00434339" w:rsidP="00434339">
      <w:pPr>
        <w:widowControl w:val="0"/>
        <w:autoSpaceDE w:val="0"/>
        <w:autoSpaceDN w:val="0"/>
        <w:adjustRightInd w:val="0"/>
        <w:spacing w:after="0" w:line="240" w:lineRule="auto"/>
        <w:rPr>
          <w:rFonts w:ascii="Arial" w:eastAsia="Times New Roman" w:hAnsi="Arial" w:cs="Arial"/>
          <w:sz w:val="20"/>
          <w:szCs w:val="20"/>
          <w:lang w:eastAsia="ru-RU"/>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06088"/>
    <w:multiLevelType w:val="hybridMultilevel"/>
    <w:tmpl w:val="E334030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434339"/>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409"/>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4E60"/>
    <w:rsid w:val="00015055"/>
    <w:rsid w:val="000151E8"/>
    <w:rsid w:val="00015375"/>
    <w:rsid w:val="000154E6"/>
    <w:rsid w:val="000158AD"/>
    <w:rsid w:val="00015CBF"/>
    <w:rsid w:val="0001628E"/>
    <w:rsid w:val="000163D1"/>
    <w:rsid w:val="00016418"/>
    <w:rsid w:val="0001740C"/>
    <w:rsid w:val="00017686"/>
    <w:rsid w:val="00017AAB"/>
    <w:rsid w:val="00017B10"/>
    <w:rsid w:val="000205A4"/>
    <w:rsid w:val="000207BE"/>
    <w:rsid w:val="00020BA5"/>
    <w:rsid w:val="00020EA8"/>
    <w:rsid w:val="000211E4"/>
    <w:rsid w:val="00021346"/>
    <w:rsid w:val="0002149B"/>
    <w:rsid w:val="000214D4"/>
    <w:rsid w:val="00021CC6"/>
    <w:rsid w:val="00022DE6"/>
    <w:rsid w:val="000236B1"/>
    <w:rsid w:val="000238F8"/>
    <w:rsid w:val="00023F01"/>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27E29"/>
    <w:rsid w:val="0003013D"/>
    <w:rsid w:val="00030294"/>
    <w:rsid w:val="000303DD"/>
    <w:rsid w:val="00030712"/>
    <w:rsid w:val="000309C7"/>
    <w:rsid w:val="00030D00"/>
    <w:rsid w:val="00030D10"/>
    <w:rsid w:val="00030FAC"/>
    <w:rsid w:val="00031087"/>
    <w:rsid w:val="0003189C"/>
    <w:rsid w:val="00031A57"/>
    <w:rsid w:val="000327F8"/>
    <w:rsid w:val="00033195"/>
    <w:rsid w:val="0003330A"/>
    <w:rsid w:val="0003335C"/>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1A3D"/>
    <w:rsid w:val="00041D1C"/>
    <w:rsid w:val="000420E9"/>
    <w:rsid w:val="0004212F"/>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9C0"/>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6D36"/>
    <w:rsid w:val="00047026"/>
    <w:rsid w:val="000470B2"/>
    <w:rsid w:val="00047F8A"/>
    <w:rsid w:val="00050700"/>
    <w:rsid w:val="00051002"/>
    <w:rsid w:val="00051840"/>
    <w:rsid w:val="0005187B"/>
    <w:rsid w:val="00051E89"/>
    <w:rsid w:val="00051F8E"/>
    <w:rsid w:val="000522CB"/>
    <w:rsid w:val="00052373"/>
    <w:rsid w:val="000527E2"/>
    <w:rsid w:val="00052802"/>
    <w:rsid w:val="00052D92"/>
    <w:rsid w:val="00052E2D"/>
    <w:rsid w:val="0005339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AE6"/>
    <w:rsid w:val="00055BCE"/>
    <w:rsid w:val="00055EF9"/>
    <w:rsid w:val="00055FD6"/>
    <w:rsid w:val="000566A1"/>
    <w:rsid w:val="00057049"/>
    <w:rsid w:val="000570A0"/>
    <w:rsid w:val="00057142"/>
    <w:rsid w:val="000573BA"/>
    <w:rsid w:val="000573C5"/>
    <w:rsid w:val="00057407"/>
    <w:rsid w:val="00057781"/>
    <w:rsid w:val="00057935"/>
    <w:rsid w:val="00057BDE"/>
    <w:rsid w:val="00060853"/>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3F"/>
    <w:rsid w:val="00066CB1"/>
    <w:rsid w:val="00067204"/>
    <w:rsid w:val="00067999"/>
    <w:rsid w:val="00067B5F"/>
    <w:rsid w:val="00067EBF"/>
    <w:rsid w:val="000700EB"/>
    <w:rsid w:val="00070340"/>
    <w:rsid w:val="0007051A"/>
    <w:rsid w:val="00070977"/>
    <w:rsid w:val="00070ABD"/>
    <w:rsid w:val="0007129B"/>
    <w:rsid w:val="00071379"/>
    <w:rsid w:val="000715CF"/>
    <w:rsid w:val="00071684"/>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80A"/>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3DC"/>
    <w:rsid w:val="00081944"/>
    <w:rsid w:val="0008198C"/>
    <w:rsid w:val="00081BF4"/>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6A1"/>
    <w:rsid w:val="000927A0"/>
    <w:rsid w:val="000927D4"/>
    <w:rsid w:val="00092857"/>
    <w:rsid w:val="00092C6D"/>
    <w:rsid w:val="00092E59"/>
    <w:rsid w:val="00093610"/>
    <w:rsid w:val="00093914"/>
    <w:rsid w:val="00093C26"/>
    <w:rsid w:val="00093E46"/>
    <w:rsid w:val="00094299"/>
    <w:rsid w:val="00094D91"/>
    <w:rsid w:val="00095115"/>
    <w:rsid w:val="00095726"/>
    <w:rsid w:val="000959AF"/>
    <w:rsid w:val="00095BD0"/>
    <w:rsid w:val="00096C03"/>
    <w:rsid w:val="00096D94"/>
    <w:rsid w:val="000971D5"/>
    <w:rsid w:val="00097735"/>
    <w:rsid w:val="00097901"/>
    <w:rsid w:val="00097E6E"/>
    <w:rsid w:val="000A0390"/>
    <w:rsid w:val="000A04E4"/>
    <w:rsid w:val="000A0D11"/>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443"/>
    <w:rsid w:val="000A54B2"/>
    <w:rsid w:val="000A5746"/>
    <w:rsid w:val="000A5FD5"/>
    <w:rsid w:val="000A6135"/>
    <w:rsid w:val="000A6194"/>
    <w:rsid w:val="000A61C5"/>
    <w:rsid w:val="000A6247"/>
    <w:rsid w:val="000A6522"/>
    <w:rsid w:val="000A689F"/>
    <w:rsid w:val="000A68CD"/>
    <w:rsid w:val="000A6B3A"/>
    <w:rsid w:val="000A6DDF"/>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5A9"/>
    <w:rsid w:val="000B1EAE"/>
    <w:rsid w:val="000B27A9"/>
    <w:rsid w:val="000B28A3"/>
    <w:rsid w:val="000B2D68"/>
    <w:rsid w:val="000B2E5F"/>
    <w:rsid w:val="000B34EF"/>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15"/>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591"/>
    <w:rsid w:val="000D18F4"/>
    <w:rsid w:val="000D1D0C"/>
    <w:rsid w:val="000D1E96"/>
    <w:rsid w:val="000D2579"/>
    <w:rsid w:val="000D2F96"/>
    <w:rsid w:val="000D2F97"/>
    <w:rsid w:val="000D2FC8"/>
    <w:rsid w:val="000D35CD"/>
    <w:rsid w:val="000D380B"/>
    <w:rsid w:val="000D3CAD"/>
    <w:rsid w:val="000D3D94"/>
    <w:rsid w:val="000D40D0"/>
    <w:rsid w:val="000D433B"/>
    <w:rsid w:val="000D4513"/>
    <w:rsid w:val="000D451A"/>
    <w:rsid w:val="000D45B2"/>
    <w:rsid w:val="000D498B"/>
    <w:rsid w:val="000D4B2F"/>
    <w:rsid w:val="000D4FFA"/>
    <w:rsid w:val="000D5118"/>
    <w:rsid w:val="000D5293"/>
    <w:rsid w:val="000D52DC"/>
    <w:rsid w:val="000D5601"/>
    <w:rsid w:val="000D586A"/>
    <w:rsid w:val="000D5CA8"/>
    <w:rsid w:val="000D5D48"/>
    <w:rsid w:val="000D5F1A"/>
    <w:rsid w:val="000D6791"/>
    <w:rsid w:val="000D6A3D"/>
    <w:rsid w:val="000D6EC7"/>
    <w:rsid w:val="000D78AC"/>
    <w:rsid w:val="000D7EF5"/>
    <w:rsid w:val="000D7FBA"/>
    <w:rsid w:val="000D7FBD"/>
    <w:rsid w:val="000E0009"/>
    <w:rsid w:val="000E00CA"/>
    <w:rsid w:val="000E0275"/>
    <w:rsid w:val="000E03D8"/>
    <w:rsid w:val="000E1202"/>
    <w:rsid w:val="000E186B"/>
    <w:rsid w:val="000E1A35"/>
    <w:rsid w:val="000E1C2B"/>
    <w:rsid w:val="000E1CB0"/>
    <w:rsid w:val="000E2522"/>
    <w:rsid w:val="000E2588"/>
    <w:rsid w:val="000E2793"/>
    <w:rsid w:val="000E2A97"/>
    <w:rsid w:val="000E2C5A"/>
    <w:rsid w:val="000E2DE1"/>
    <w:rsid w:val="000E3B2E"/>
    <w:rsid w:val="000E3F95"/>
    <w:rsid w:val="000E400E"/>
    <w:rsid w:val="000E4D14"/>
    <w:rsid w:val="000E51B6"/>
    <w:rsid w:val="000E53A9"/>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6F"/>
    <w:rsid w:val="000F14CC"/>
    <w:rsid w:val="000F1750"/>
    <w:rsid w:val="000F189A"/>
    <w:rsid w:val="000F1CE8"/>
    <w:rsid w:val="000F2173"/>
    <w:rsid w:val="000F2281"/>
    <w:rsid w:val="000F23A7"/>
    <w:rsid w:val="000F2495"/>
    <w:rsid w:val="000F2543"/>
    <w:rsid w:val="000F2999"/>
    <w:rsid w:val="000F2A77"/>
    <w:rsid w:val="000F2A83"/>
    <w:rsid w:val="000F2A97"/>
    <w:rsid w:val="000F2CFF"/>
    <w:rsid w:val="000F395A"/>
    <w:rsid w:val="000F398C"/>
    <w:rsid w:val="000F4031"/>
    <w:rsid w:val="000F4504"/>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4A6"/>
    <w:rsid w:val="00103CFC"/>
    <w:rsid w:val="00104477"/>
    <w:rsid w:val="00104B9B"/>
    <w:rsid w:val="00104DF3"/>
    <w:rsid w:val="00104E17"/>
    <w:rsid w:val="00104EC2"/>
    <w:rsid w:val="00104FBC"/>
    <w:rsid w:val="00105953"/>
    <w:rsid w:val="001060C7"/>
    <w:rsid w:val="0010620F"/>
    <w:rsid w:val="00106A8C"/>
    <w:rsid w:val="00106E2F"/>
    <w:rsid w:val="00107599"/>
    <w:rsid w:val="001101AA"/>
    <w:rsid w:val="00110889"/>
    <w:rsid w:val="00110A3B"/>
    <w:rsid w:val="0011109C"/>
    <w:rsid w:val="00111177"/>
    <w:rsid w:val="00111931"/>
    <w:rsid w:val="00111A59"/>
    <w:rsid w:val="00111A94"/>
    <w:rsid w:val="00111ABE"/>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42"/>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5E41"/>
    <w:rsid w:val="001262CF"/>
    <w:rsid w:val="001274E3"/>
    <w:rsid w:val="00127580"/>
    <w:rsid w:val="00127FD5"/>
    <w:rsid w:val="00130124"/>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1A7C"/>
    <w:rsid w:val="00142E75"/>
    <w:rsid w:val="001433E4"/>
    <w:rsid w:val="00143638"/>
    <w:rsid w:val="00143668"/>
    <w:rsid w:val="001436D0"/>
    <w:rsid w:val="0014392D"/>
    <w:rsid w:val="001439DD"/>
    <w:rsid w:val="00143C54"/>
    <w:rsid w:val="00144423"/>
    <w:rsid w:val="00144687"/>
    <w:rsid w:val="001447F0"/>
    <w:rsid w:val="00144990"/>
    <w:rsid w:val="00144AB8"/>
    <w:rsid w:val="001453D7"/>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134"/>
    <w:rsid w:val="00151514"/>
    <w:rsid w:val="00151B23"/>
    <w:rsid w:val="00152299"/>
    <w:rsid w:val="0015325C"/>
    <w:rsid w:val="00153804"/>
    <w:rsid w:val="00153C10"/>
    <w:rsid w:val="00153C9C"/>
    <w:rsid w:val="0015410A"/>
    <w:rsid w:val="001543F8"/>
    <w:rsid w:val="00154475"/>
    <w:rsid w:val="00154BEC"/>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5A9"/>
    <w:rsid w:val="001615D7"/>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293"/>
    <w:rsid w:val="0016582F"/>
    <w:rsid w:val="00165B6D"/>
    <w:rsid w:val="0016605E"/>
    <w:rsid w:val="00166454"/>
    <w:rsid w:val="001667BE"/>
    <w:rsid w:val="00166C1B"/>
    <w:rsid w:val="00166F84"/>
    <w:rsid w:val="0016710F"/>
    <w:rsid w:val="00167622"/>
    <w:rsid w:val="0016775D"/>
    <w:rsid w:val="00170051"/>
    <w:rsid w:val="001702B6"/>
    <w:rsid w:val="00170588"/>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13"/>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9E6"/>
    <w:rsid w:val="00190D8A"/>
    <w:rsid w:val="00190E1D"/>
    <w:rsid w:val="00190ECA"/>
    <w:rsid w:val="0019140A"/>
    <w:rsid w:val="00191636"/>
    <w:rsid w:val="001918E9"/>
    <w:rsid w:val="00191A71"/>
    <w:rsid w:val="00191F39"/>
    <w:rsid w:val="0019216F"/>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E8C"/>
    <w:rsid w:val="00196FBE"/>
    <w:rsid w:val="001971CF"/>
    <w:rsid w:val="00197354"/>
    <w:rsid w:val="001974FE"/>
    <w:rsid w:val="00197A2D"/>
    <w:rsid w:val="00197A77"/>
    <w:rsid w:val="00197DFC"/>
    <w:rsid w:val="001A01CD"/>
    <w:rsid w:val="001A05C5"/>
    <w:rsid w:val="001A06B1"/>
    <w:rsid w:val="001A0925"/>
    <w:rsid w:val="001A0BE2"/>
    <w:rsid w:val="001A1142"/>
    <w:rsid w:val="001A1403"/>
    <w:rsid w:val="001A1442"/>
    <w:rsid w:val="001A15DA"/>
    <w:rsid w:val="001A1BCE"/>
    <w:rsid w:val="001A1F29"/>
    <w:rsid w:val="001A216F"/>
    <w:rsid w:val="001A26AA"/>
    <w:rsid w:val="001A285A"/>
    <w:rsid w:val="001A28DB"/>
    <w:rsid w:val="001A3BF2"/>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81"/>
    <w:rsid w:val="001A79EF"/>
    <w:rsid w:val="001A7E14"/>
    <w:rsid w:val="001A7FF1"/>
    <w:rsid w:val="001B0C4D"/>
    <w:rsid w:val="001B0D6B"/>
    <w:rsid w:val="001B1219"/>
    <w:rsid w:val="001B1E02"/>
    <w:rsid w:val="001B1E7A"/>
    <w:rsid w:val="001B1E88"/>
    <w:rsid w:val="001B2CDD"/>
    <w:rsid w:val="001B366E"/>
    <w:rsid w:val="001B3CB0"/>
    <w:rsid w:val="001B3FDC"/>
    <w:rsid w:val="001B4335"/>
    <w:rsid w:val="001B4364"/>
    <w:rsid w:val="001B44BA"/>
    <w:rsid w:val="001B4692"/>
    <w:rsid w:val="001B4B2E"/>
    <w:rsid w:val="001B4CFA"/>
    <w:rsid w:val="001B51BA"/>
    <w:rsid w:val="001B53A9"/>
    <w:rsid w:val="001B63E5"/>
    <w:rsid w:val="001B6408"/>
    <w:rsid w:val="001B66BE"/>
    <w:rsid w:val="001B6797"/>
    <w:rsid w:val="001B69EA"/>
    <w:rsid w:val="001B724B"/>
    <w:rsid w:val="001B744F"/>
    <w:rsid w:val="001B75FD"/>
    <w:rsid w:val="001B7B1F"/>
    <w:rsid w:val="001B7FCA"/>
    <w:rsid w:val="001C0316"/>
    <w:rsid w:val="001C076B"/>
    <w:rsid w:val="001C0F7C"/>
    <w:rsid w:val="001C1073"/>
    <w:rsid w:val="001C1395"/>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5F3B"/>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977"/>
    <w:rsid w:val="001D4B58"/>
    <w:rsid w:val="001D4D24"/>
    <w:rsid w:val="001D540C"/>
    <w:rsid w:val="001D5901"/>
    <w:rsid w:val="001D5F7F"/>
    <w:rsid w:val="001D63E5"/>
    <w:rsid w:val="001D6616"/>
    <w:rsid w:val="001D691E"/>
    <w:rsid w:val="001D6CE4"/>
    <w:rsid w:val="001D6DF6"/>
    <w:rsid w:val="001D7411"/>
    <w:rsid w:val="001D7A29"/>
    <w:rsid w:val="001D7CA1"/>
    <w:rsid w:val="001D7D82"/>
    <w:rsid w:val="001D7E53"/>
    <w:rsid w:val="001D7F67"/>
    <w:rsid w:val="001E03AC"/>
    <w:rsid w:val="001E048D"/>
    <w:rsid w:val="001E1330"/>
    <w:rsid w:val="001E23ED"/>
    <w:rsid w:val="001E240F"/>
    <w:rsid w:val="001E264A"/>
    <w:rsid w:val="001E2C92"/>
    <w:rsid w:val="001E2E91"/>
    <w:rsid w:val="001E2EED"/>
    <w:rsid w:val="001E3685"/>
    <w:rsid w:val="001E37E1"/>
    <w:rsid w:val="001E3847"/>
    <w:rsid w:val="001E3C8D"/>
    <w:rsid w:val="001E3CE3"/>
    <w:rsid w:val="001E3FB8"/>
    <w:rsid w:val="001E42D0"/>
    <w:rsid w:val="001E4513"/>
    <w:rsid w:val="001E4574"/>
    <w:rsid w:val="001E48B5"/>
    <w:rsid w:val="001E48C1"/>
    <w:rsid w:val="001E4932"/>
    <w:rsid w:val="001E4A33"/>
    <w:rsid w:val="001E4ADC"/>
    <w:rsid w:val="001E4B37"/>
    <w:rsid w:val="001E54A9"/>
    <w:rsid w:val="001E556C"/>
    <w:rsid w:val="001E5614"/>
    <w:rsid w:val="001E5985"/>
    <w:rsid w:val="001E618C"/>
    <w:rsid w:val="001E62D8"/>
    <w:rsid w:val="001E6884"/>
    <w:rsid w:val="001E68E2"/>
    <w:rsid w:val="001E6A18"/>
    <w:rsid w:val="001E6D2C"/>
    <w:rsid w:val="001E713E"/>
    <w:rsid w:val="001E73C0"/>
    <w:rsid w:val="001E7E2D"/>
    <w:rsid w:val="001F08E4"/>
    <w:rsid w:val="001F0E4D"/>
    <w:rsid w:val="001F0FE9"/>
    <w:rsid w:val="001F11DD"/>
    <w:rsid w:val="001F1D9E"/>
    <w:rsid w:val="001F1DBB"/>
    <w:rsid w:val="001F2118"/>
    <w:rsid w:val="001F24C1"/>
    <w:rsid w:val="001F259D"/>
    <w:rsid w:val="001F2796"/>
    <w:rsid w:val="001F2858"/>
    <w:rsid w:val="001F2949"/>
    <w:rsid w:val="001F2975"/>
    <w:rsid w:val="001F2A8A"/>
    <w:rsid w:val="001F2F98"/>
    <w:rsid w:val="001F370D"/>
    <w:rsid w:val="001F3A3D"/>
    <w:rsid w:val="001F3AFF"/>
    <w:rsid w:val="001F4069"/>
    <w:rsid w:val="001F4242"/>
    <w:rsid w:val="001F439C"/>
    <w:rsid w:val="001F4450"/>
    <w:rsid w:val="001F48A3"/>
    <w:rsid w:val="001F4998"/>
    <w:rsid w:val="001F53B7"/>
    <w:rsid w:val="001F572F"/>
    <w:rsid w:val="001F5C42"/>
    <w:rsid w:val="001F5E75"/>
    <w:rsid w:val="001F606A"/>
    <w:rsid w:val="001F6B95"/>
    <w:rsid w:val="001F6DC4"/>
    <w:rsid w:val="001F6E24"/>
    <w:rsid w:val="001F6EE8"/>
    <w:rsid w:val="001F7062"/>
    <w:rsid w:val="001F7551"/>
    <w:rsid w:val="002001BF"/>
    <w:rsid w:val="00200B17"/>
    <w:rsid w:val="00200B8E"/>
    <w:rsid w:val="00200E91"/>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DEC"/>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2CC"/>
    <w:rsid w:val="0021253D"/>
    <w:rsid w:val="00212611"/>
    <w:rsid w:val="00212662"/>
    <w:rsid w:val="00212913"/>
    <w:rsid w:val="002129EF"/>
    <w:rsid w:val="00212D20"/>
    <w:rsid w:val="00212F42"/>
    <w:rsid w:val="00212FD0"/>
    <w:rsid w:val="00213707"/>
    <w:rsid w:val="002137A2"/>
    <w:rsid w:val="0021382B"/>
    <w:rsid w:val="00213936"/>
    <w:rsid w:val="00213A57"/>
    <w:rsid w:val="00213C46"/>
    <w:rsid w:val="0021430B"/>
    <w:rsid w:val="00214593"/>
    <w:rsid w:val="002149C8"/>
    <w:rsid w:val="00214C69"/>
    <w:rsid w:val="00214D78"/>
    <w:rsid w:val="00214F96"/>
    <w:rsid w:val="00215312"/>
    <w:rsid w:val="00215643"/>
    <w:rsid w:val="00215D46"/>
    <w:rsid w:val="00215F11"/>
    <w:rsid w:val="00216019"/>
    <w:rsid w:val="0021601A"/>
    <w:rsid w:val="0021639D"/>
    <w:rsid w:val="0021653B"/>
    <w:rsid w:val="0021684E"/>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DC9"/>
    <w:rsid w:val="00220FAF"/>
    <w:rsid w:val="00221705"/>
    <w:rsid w:val="002219C3"/>
    <w:rsid w:val="00221AD0"/>
    <w:rsid w:val="0022200D"/>
    <w:rsid w:val="00222298"/>
    <w:rsid w:val="00222554"/>
    <w:rsid w:val="0022259D"/>
    <w:rsid w:val="00222799"/>
    <w:rsid w:val="002227D9"/>
    <w:rsid w:val="00222C41"/>
    <w:rsid w:val="00222CA0"/>
    <w:rsid w:val="00222E3D"/>
    <w:rsid w:val="002234E1"/>
    <w:rsid w:val="002238FD"/>
    <w:rsid w:val="0022460E"/>
    <w:rsid w:val="00224A27"/>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37DA1"/>
    <w:rsid w:val="002404BA"/>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8A9"/>
    <w:rsid w:val="002439A7"/>
    <w:rsid w:val="00243E7E"/>
    <w:rsid w:val="00245637"/>
    <w:rsid w:val="00245751"/>
    <w:rsid w:val="00245760"/>
    <w:rsid w:val="0024590E"/>
    <w:rsid w:val="00245CBE"/>
    <w:rsid w:val="00245D80"/>
    <w:rsid w:val="00245E06"/>
    <w:rsid w:val="00245F40"/>
    <w:rsid w:val="0024655F"/>
    <w:rsid w:val="00246799"/>
    <w:rsid w:val="00246E01"/>
    <w:rsid w:val="002470AF"/>
    <w:rsid w:val="00247144"/>
    <w:rsid w:val="00247164"/>
    <w:rsid w:val="00247252"/>
    <w:rsid w:val="00247347"/>
    <w:rsid w:val="002473FC"/>
    <w:rsid w:val="002475EA"/>
    <w:rsid w:val="00247717"/>
    <w:rsid w:val="00247785"/>
    <w:rsid w:val="00247E40"/>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3F18"/>
    <w:rsid w:val="0025417F"/>
    <w:rsid w:val="002541BD"/>
    <w:rsid w:val="002545EB"/>
    <w:rsid w:val="00254A77"/>
    <w:rsid w:val="00254F26"/>
    <w:rsid w:val="002557DB"/>
    <w:rsid w:val="00255B68"/>
    <w:rsid w:val="00255C6E"/>
    <w:rsid w:val="00255E8A"/>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2F51"/>
    <w:rsid w:val="002638FE"/>
    <w:rsid w:val="002639C6"/>
    <w:rsid w:val="00263FCF"/>
    <w:rsid w:val="002640D5"/>
    <w:rsid w:val="002641B8"/>
    <w:rsid w:val="002641C4"/>
    <w:rsid w:val="002641DC"/>
    <w:rsid w:val="0026434D"/>
    <w:rsid w:val="0026468D"/>
    <w:rsid w:val="002646B5"/>
    <w:rsid w:val="002647D3"/>
    <w:rsid w:val="00264A01"/>
    <w:rsid w:val="00264B6F"/>
    <w:rsid w:val="00264C2C"/>
    <w:rsid w:val="00264D0D"/>
    <w:rsid w:val="00264D54"/>
    <w:rsid w:val="00264F25"/>
    <w:rsid w:val="0026515C"/>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40C"/>
    <w:rsid w:val="00275A76"/>
    <w:rsid w:val="00275B47"/>
    <w:rsid w:val="00275EFA"/>
    <w:rsid w:val="00275FC8"/>
    <w:rsid w:val="002763E9"/>
    <w:rsid w:val="00276464"/>
    <w:rsid w:val="002766E6"/>
    <w:rsid w:val="002769A2"/>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393"/>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9DC"/>
    <w:rsid w:val="002A1D2F"/>
    <w:rsid w:val="002A1DD6"/>
    <w:rsid w:val="002A26A5"/>
    <w:rsid w:val="002A3B71"/>
    <w:rsid w:val="002A43AE"/>
    <w:rsid w:val="002A43C2"/>
    <w:rsid w:val="002A4406"/>
    <w:rsid w:val="002A4A18"/>
    <w:rsid w:val="002A4B7C"/>
    <w:rsid w:val="002A4D2A"/>
    <w:rsid w:val="002A4E9C"/>
    <w:rsid w:val="002A58E5"/>
    <w:rsid w:val="002A5DF0"/>
    <w:rsid w:val="002A6045"/>
    <w:rsid w:val="002A611F"/>
    <w:rsid w:val="002A617D"/>
    <w:rsid w:val="002A635C"/>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C24"/>
    <w:rsid w:val="002B5F55"/>
    <w:rsid w:val="002B61C5"/>
    <w:rsid w:val="002B6447"/>
    <w:rsid w:val="002B69C7"/>
    <w:rsid w:val="002B6C6A"/>
    <w:rsid w:val="002B6F47"/>
    <w:rsid w:val="002B7153"/>
    <w:rsid w:val="002B7642"/>
    <w:rsid w:val="002B76C2"/>
    <w:rsid w:val="002B76E3"/>
    <w:rsid w:val="002B78EE"/>
    <w:rsid w:val="002B7A51"/>
    <w:rsid w:val="002B7AB0"/>
    <w:rsid w:val="002B7C1B"/>
    <w:rsid w:val="002B7DBF"/>
    <w:rsid w:val="002B7E2B"/>
    <w:rsid w:val="002C0414"/>
    <w:rsid w:val="002C0694"/>
    <w:rsid w:val="002C0D52"/>
    <w:rsid w:val="002C1349"/>
    <w:rsid w:val="002C143B"/>
    <w:rsid w:val="002C155C"/>
    <w:rsid w:val="002C1C98"/>
    <w:rsid w:val="002C1F7B"/>
    <w:rsid w:val="002C1F89"/>
    <w:rsid w:val="002C24DC"/>
    <w:rsid w:val="002C26E7"/>
    <w:rsid w:val="002C2AE4"/>
    <w:rsid w:val="002C2B9A"/>
    <w:rsid w:val="002C2C23"/>
    <w:rsid w:val="002C2CDD"/>
    <w:rsid w:val="002C2E42"/>
    <w:rsid w:val="002C3C6D"/>
    <w:rsid w:val="002C46C5"/>
    <w:rsid w:val="002C4955"/>
    <w:rsid w:val="002C4E2A"/>
    <w:rsid w:val="002C5103"/>
    <w:rsid w:val="002C5948"/>
    <w:rsid w:val="002C5981"/>
    <w:rsid w:val="002C5D99"/>
    <w:rsid w:val="002C5FCA"/>
    <w:rsid w:val="002C61F0"/>
    <w:rsid w:val="002C63E6"/>
    <w:rsid w:val="002C6633"/>
    <w:rsid w:val="002C731E"/>
    <w:rsid w:val="002C754D"/>
    <w:rsid w:val="002C7CCD"/>
    <w:rsid w:val="002C7CD8"/>
    <w:rsid w:val="002C7FD2"/>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6F"/>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E40"/>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6D6B"/>
    <w:rsid w:val="002E707F"/>
    <w:rsid w:val="002E78F1"/>
    <w:rsid w:val="002E79C4"/>
    <w:rsid w:val="002E7B85"/>
    <w:rsid w:val="002F0757"/>
    <w:rsid w:val="002F0A97"/>
    <w:rsid w:val="002F0BE5"/>
    <w:rsid w:val="002F1106"/>
    <w:rsid w:val="002F1157"/>
    <w:rsid w:val="002F2BDF"/>
    <w:rsid w:val="002F2E3A"/>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0E"/>
    <w:rsid w:val="002F7893"/>
    <w:rsid w:val="002F7A4B"/>
    <w:rsid w:val="0030076E"/>
    <w:rsid w:val="00300C13"/>
    <w:rsid w:val="00300C41"/>
    <w:rsid w:val="003013F1"/>
    <w:rsid w:val="00301576"/>
    <w:rsid w:val="00301B31"/>
    <w:rsid w:val="00301DDF"/>
    <w:rsid w:val="0030222D"/>
    <w:rsid w:val="0030230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839"/>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DC2"/>
    <w:rsid w:val="00314E26"/>
    <w:rsid w:val="00314E87"/>
    <w:rsid w:val="00315190"/>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0878"/>
    <w:rsid w:val="00320F27"/>
    <w:rsid w:val="0032140A"/>
    <w:rsid w:val="003226AE"/>
    <w:rsid w:val="003229DB"/>
    <w:rsid w:val="00322A03"/>
    <w:rsid w:val="00322E20"/>
    <w:rsid w:val="0032343D"/>
    <w:rsid w:val="0032378F"/>
    <w:rsid w:val="003241A5"/>
    <w:rsid w:val="0032490C"/>
    <w:rsid w:val="00324DE3"/>
    <w:rsid w:val="0032515D"/>
    <w:rsid w:val="00325180"/>
    <w:rsid w:val="0032529E"/>
    <w:rsid w:val="0032559A"/>
    <w:rsid w:val="00325781"/>
    <w:rsid w:val="003259CD"/>
    <w:rsid w:val="00325DD7"/>
    <w:rsid w:val="00325ED9"/>
    <w:rsid w:val="00325F32"/>
    <w:rsid w:val="00326194"/>
    <w:rsid w:val="0032634F"/>
    <w:rsid w:val="00327409"/>
    <w:rsid w:val="00327924"/>
    <w:rsid w:val="00327A67"/>
    <w:rsid w:val="00327C2B"/>
    <w:rsid w:val="00327C95"/>
    <w:rsid w:val="00327F7C"/>
    <w:rsid w:val="00330156"/>
    <w:rsid w:val="00330413"/>
    <w:rsid w:val="00330519"/>
    <w:rsid w:val="00330560"/>
    <w:rsid w:val="00330D11"/>
    <w:rsid w:val="00330EF2"/>
    <w:rsid w:val="003310F1"/>
    <w:rsid w:val="00331153"/>
    <w:rsid w:val="00331950"/>
    <w:rsid w:val="00331974"/>
    <w:rsid w:val="00331D47"/>
    <w:rsid w:val="00331E01"/>
    <w:rsid w:val="003322FD"/>
    <w:rsid w:val="00332396"/>
    <w:rsid w:val="003325C3"/>
    <w:rsid w:val="0033275B"/>
    <w:rsid w:val="00332A43"/>
    <w:rsid w:val="00332C6B"/>
    <w:rsid w:val="00332F70"/>
    <w:rsid w:val="00333358"/>
    <w:rsid w:val="00333B29"/>
    <w:rsid w:val="00333EF9"/>
    <w:rsid w:val="003340BA"/>
    <w:rsid w:val="003341AE"/>
    <w:rsid w:val="00334679"/>
    <w:rsid w:val="00334990"/>
    <w:rsid w:val="00334D9E"/>
    <w:rsid w:val="0033517C"/>
    <w:rsid w:val="003356BE"/>
    <w:rsid w:val="0033626D"/>
    <w:rsid w:val="0033642E"/>
    <w:rsid w:val="003366D7"/>
    <w:rsid w:val="003371C1"/>
    <w:rsid w:val="00337213"/>
    <w:rsid w:val="0033738A"/>
    <w:rsid w:val="003400BC"/>
    <w:rsid w:val="003403E7"/>
    <w:rsid w:val="00340705"/>
    <w:rsid w:val="00341E7E"/>
    <w:rsid w:val="00341F3F"/>
    <w:rsid w:val="003421D7"/>
    <w:rsid w:val="0034225D"/>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993"/>
    <w:rsid w:val="00345A18"/>
    <w:rsid w:val="00345C86"/>
    <w:rsid w:val="0034635B"/>
    <w:rsid w:val="00346A88"/>
    <w:rsid w:val="00346C28"/>
    <w:rsid w:val="00346C2C"/>
    <w:rsid w:val="00346EB1"/>
    <w:rsid w:val="00346FC7"/>
    <w:rsid w:val="003471D1"/>
    <w:rsid w:val="00347598"/>
    <w:rsid w:val="00347D58"/>
    <w:rsid w:val="00347EED"/>
    <w:rsid w:val="00347FEF"/>
    <w:rsid w:val="00350680"/>
    <w:rsid w:val="003507E4"/>
    <w:rsid w:val="0035097A"/>
    <w:rsid w:val="00350BE9"/>
    <w:rsid w:val="00350F7E"/>
    <w:rsid w:val="003510A7"/>
    <w:rsid w:val="003510C5"/>
    <w:rsid w:val="003519BA"/>
    <w:rsid w:val="00351ADC"/>
    <w:rsid w:val="00351C49"/>
    <w:rsid w:val="00351D72"/>
    <w:rsid w:val="00351E45"/>
    <w:rsid w:val="003520A9"/>
    <w:rsid w:val="003520EB"/>
    <w:rsid w:val="003521C6"/>
    <w:rsid w:val="003522C7"/>
    <w:rsid w:val="0035316E"/>
    <w:rsid w:val="003533FA"/>
    <w:rsid w:val="00353584"/>
    <w:rsid w:val="0035396E"/>
    <w:rsid w:val="00353D13"/>
    <w:rsid w:val="00353D7E"/>
    <w:rsid w:val="00353F75"/>
    <w:rsid w:val="003543E0"/>
    <w:rsid w:val="003544F1"/>
    <w:rsid w:val="00354595"/>
    <w:rsid w:val="003547E5"/>
    <w:rsid w:val="0035504A"/>
    <w:rsid w:val="003550C1"/>
    <w:rsid w:val="003553DC"/>
    <w:rsid w:val="00355C6C"/>
    <w:rsid w:val="00355EF2"/>
    <w:rsid w:val="00356282"/>
    <w:rsid w:val="0035696C"/>
    <w:rsid w:val="00356C56"/>
    <w:rsid w:val="00356F30"/>
    <w:rsid w:val="00357099"/>
    <w:rsid w:val="003573B3"/>
    <w:rsid w:val="003579E9"/>
    <w:rsid w:val="00357D28"/>
    <w:rsid w:val="00357F08"/>
    <w:rsid w:val="00360159"/>
    <w:rsid w:val="003601EE"/>
    <w:rsid w:val="003602D5"/>
    <w:rsid w:val="00360794"/>
    <w:rsid w:val="003608E9"/>
    <w:rsid w:val="00360D75"/>
    <w:rsid w:val="003610B8"/>
    <w:rsid w:val="0036133E"/>
    <w:rsid w:val="003614ED"/>
    <w:rsid w:val="00361FE9"/>
    <w:rsid w:val="003620CA"/>
    <w:rsid w:val="00362650"/>
    <w:rsid w:val="0036287D"/>
    <w:rsid w:val="0036294D"/>
    <w:rsid w:val="00362A7B"/>
    <w:rsid w:val="00362EE6"/>
    <w:rsid w:val="003630F3"/>
    <w:rsid w:val="00363575"/>
    <w:rsid w:val="003635C9"/>
    <w:rsid w:val="003638BC"/>
    <w:rsid w:val="003638EA"/>
    <w:rsid w:val="003639A6"/>
    <w:rsid w:val="00363AAC"/>
    <w:rsid w:val="00364203"/>
    <w:rsid w:val="00364871"/>
    <w:rsid w:val="00364D7B"/>
    <w:rsid w:val="00364E41"/>
    <w:rsid w:val="00365347"/>
    <w:rsid w:val="003658EF"/>
    <w:rsid w:val="00365A98"/>
    <w:rsid w:val="00365EF0"/>
    <w:rsid w:val="00366935"/>
    <w:rsid w:val="0036694E"/>
    <w:rsid w:val="003673EE"/>
    <w:rsid w:val="00367B02"/>
    <w:rsid w:val="00367EEA"/>
    <w:rsid w:val="003702D5"/>
    <w:rsid w:val="00370381"/>
    <w:rsid w:val="00370773"/>
    <w:rsid w:val="0037082A"/>
    <w:rsid w:val="00370C8F"/>
    <w:rsid w:val="00370D24"/>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758"/>
    <w:rsid w:val="00375968"/>
    <w:rsid w:val="00375A3B"/>
    <w:rsid w:val="00375E75"/>
    <w:rsid w:val="00375EBC"/>
    <w:rsid w:val="00375FB1"/>
    <w:rsid w:val="0037656E"/>
    <w:rsid w:val="00376A25"/>
    <w:rsid w:val="00376B6A"/>
    <w:rsid w:val="003776A7"/>
    <w:rsid w:val="00377BDD"/>
    <w:rsid w:val="00377C10"/>
    <w:rsid w:val="00377CA1"/>
    <w:rsid w:val="00377E7C"/>
    <w:rsid w:val="003800FA"/>
    <w:rsid w:val="00380806"/>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5F36"/>
    <w:rsid w:val="00386368"/>
    <w:rsid w:val="00386E6E"/>
    <w:rsid w:val="00386F71"/>
    <w:rsid w:val="00387933"/>
    <w:rsid w:val="00387AC5"/>
    <w:rsid w:val="00387B9F"/>
    <w:rsid w:val="00387F14"/>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3C44"/>
    <w:rsid w:val="0039452E"/>
    <w:rsid w:val="003946E4"/>
    <w:rsid w:val="00394942"/>
    <w:rsid w:val="003949CE"/>
    <w:rsid w:val="003950FD"/>
    <w:rsid w:val="003953DF"/>
    <w:rsid w:val="00395556"/>
    <w:rsid w:val="00395AB1"/>
    <w:rsid w:val="00395BBB"/>
    <w:rsid w:val="00395EAC"/>
    <w:rsid w:val="0039619D"/>
    <w:rsid w:val="003961FA"/>
    <w:rsid w:val="003962F2"/>
    <w:rsid w:val="0039658C"/>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D30"/>
    <w:rsid w:val="003A6D3E"/>
    <w:rsid w:val="003A6E4E"/>
    <w:rsid w:val="003A719D"/>
    <w:rsid w:val="003A74DA"/>
    <w:rsid w:val="003A79A7"/>
    <w:rsid w:val="003B0555"/>
    <w:rsid w:val="003B0892"/>
    <w:rsid w:val="003B0C81"/>
    <w:rsid w:val="003B0F39"/>
    <w:rsid w:val="003B1341"/>
    <w:rsid w:val="003B161C"/>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0BE"/>
    <w:rsid w:val="003C20FF"/>
    <w:rsid w:val="003C210B"/>
    <w:rsid w:val="003C2B76"/>
    <w:rsid w:val="003C3563"/>
    <w:rsid w:val="003C36B8"/>
    <w:rsid w:val="003C380D"/>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397"/>
    <w:rsid w:val="003D14DD"/>
    <w:rsid w:val="003D21BD"/>
    <w:rsid w:val="003D231F"/>
    <w:rsid w:val="003D2584"/>
    <w:rsid w:val="003D25B6"/>
    <w:rsid w:val="003D2706"/>
    <w:rsid w:val="003D274E"/>
    <w:rsid w:val="003D27A3"/>
    <w:rsid w:val="003D2890"/>
    <w:rsid w:val="003D2C15"/>
    <w:rsid w:val="003D2E60"/>
    <w:rsid w:val="003D2E9C"/>
    <w:rsid w:val="003D2EC8"/>
    <w:rsid w:val="003D3064"/>
    <w:rsid w:val="003D336D"/>
    <w:rsid w:val="003D372B"/>
    <w:rsid w:val="003D3BF6"/>
    <w:rsid w:val="003D3C5D"/>
    <w:rsid w:val="003D3FF0"/>
    <w:rsid w:val="003D3FF7"/>
    <w:rsid w:val="003D4296"/>
    <w:rsid w:val="003D4B78"/>
    <w:rsid w:val="003D5240"/>
    <w:rsid w:val="003D5B7B"/>
    <w:rsid w:val="003D5C2D"/>
    <w:rsid w:val="003D6358"/>
    <w:rsid w:val="003D665D"/>
    <w:rsid w:val="003D6762"/>
    <w:rsid w:val="003D6817"/>
    <w:rsid w:val="003D68F6"/>
    <w:rsid w:val="003D69FA"/>
    <w:rsid w:val="003D6A00"/>
    <w:rsid w:val="003D6D8D"/>
    <w:rsid w:val="003D6EEF"/>
    <w:rsid w:val="003D74FD"/>
    <w:rsid w:val="003D7B0F"/>
    <w:rsid w:val="003D7D39"/>
    <w:rsid w:val="003E05B8"/>
    <w:rsid w:val="003E0A19"/>
    <w:rsid w:val="003E0DEE"/>
    <w:rsid w:val="003E1372"/>
    <w:rsid w:val="003E1905"/>
    <w:rsid w:val="003E1915"/>
    <w:rsid w:val="003E1E3E"/>
    <w:rsid w:val="003E21DF"/>
    <w:rsid w:val="003E2254"/>
    <w:rsid w:val="003E23FC"/>
    <w:rsid w:val="003E280F"/>
    <w:rsid w:val="003E28D8"/>
    <w:rsid w:val="003E2A8A"/>
    <w:rsid w:val="003E4E38"/>
    <w:rsid w:val="003E5943"/>
    <w:rsid w:val="003E596A"/>
    <w:rsid w:val="003E5FC5"/>
    <w:rsid w:val="003E743A"/>
    <w:rsid w:val="003E74C7"/>
    <w:rsid w:val="003E7639"/>
    <w:rsid w:val="003E7758"/>
    <w:rsid w:val="003E7A0A"/>
    <w:rsid w:val="003E7B96"/>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42"/>
    <w:rsid w:val="003F53EC"/>
    <w:rsid w:val="003F5550"/>
    <w:rsid w:val="003F58BE"/>
    <w:rsid w:val="003F59FC"/>
    <w:rsid w:val="003F617A"/>
    <w:rsid w:val="003F685C"/>
    <w:rsid w:val="003F68C0"/>
    <w:rsid w:val="003F6DDC"/>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1DED"/>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91D"/>
    <w:rsid w:val="00406E60"/>
    <w:rsid w:val="00406F59"/>
    <w:rsid w:val="00407518"/>
    <w:rsid w:val="0040779B"/>
    <w:rsid w:val="00407DC3"/>
    <w:rsid w:val="00407FB1"/>
    <w:rsid w:val="0041094B"/>
    <w:rsid w:val="00410BED"/>
    <w:rsid w:val="00411249"/>
    <w:rsid w:val="0041147F"/>
    <w:rsid w:val="00411765"/>
    <w:rsid w:val="0041198A"/>
    <w:rsid w:val="00411AA7"/>
    <w:rsid w:val="00411DCC"/>
    <w:rsid w:val="004128EB"/>
    <w:rsid w:val="00412AA4"/>
    <w:rsid w:val="00412BFF"/>
    <w:rsid w:val="00412C4D"/>
    <w:rsid w:val="00413377"/>
    <w:rsid w:val="004136F5"/>
    <w:rsid w:val="00413786"/>
    <w:rsid w:val="00413948"/>
    <w:rsid w:val="00414B82"/>
    <w:rsid w:val="00415160"/>
    <w:rsid w:val="00415BBB"/>
    <w:rsid w:val="00415F6B"/>
    <w:rsid w:val="0041600A"/>
    <w:rsid w:val="00416558"/>
    <w:rsid w:val="00416922"/>
    <w:rsid w:val="00416A2A"/>
    <w:rsid w:val="00416ADC"/>
    <w:rsid w:val="00416C7B"/>
    <w:rsid w:val="00416D10"/>
    <w:rsid w:val="00416EEE"/>
    <w:rsid w:val="00417560"/>
    <w:rsid w:val="00417D36"/>
    <w:rsid w:val="004202C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89D"/>
    <w:rsid w:val="004279A4"/>
    <w:rsid w:val="00427C89"/>
    <w:rsid w:val="00427F1A"/>
    <w:rsid w:val="004311AB"/>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39"/>
    <w:rsid w:val="0043438E"/>
    <w:rsid w:val="004345A7"/>
    <w:rsid w:val="00434EF8"/>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4CD"/>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5F68"/>
    <w:rsid w:val="0044624F"/>
    <w:rsid w:val="00446AA2"/>
    <w:rsid w:val="00447123"/>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4EEF"/>
    <w:rsid w:val="00455097"/>
    <w:rsid w:val="004555F0"/>
    <w:rsid w:val="00455646"/>
    <w:rsid w:val="00455BA7"/>
    <w:rsid w:val="00455F57"/>
    <w:rsid w:val="00456106"/>
    <w:rsid w:val="0045633A"/>
    <w:rsid w:val="0045646D"/>
    <w:rsid w:val="00456BA9"/>
    <w:rsid w:val="004575BE"/>
    <w:rsid w:val="0045775C"/>
    <w:rsid w:val="00457808"/>
    <w:rsid w:val="004578C2"/>
    <w:rsid w:val="00457B74"/>
    <w:rsid w:val="00457BC2"/>
    <w:rsid w:val="00457C51"/>
    <w:rsid w:val="00460552"/>
    <w:rsid w:val="004605E9"/>
    <w:rsid w:val="00460CFA"/>
    <w:rsid w:val="004612D1"/>
    <w:rsid w:val="004613F9"/>
    <w:rsid w:val="00461533"/>
    <w:rsid w:val="0046184C"/>
    <w:rsid w:val="00461CAA"/>
    <w:rsid w:val="00461ED4"/>
    <w:rsid w:val="00461F44"/>
    <w:rsid w:val="00462414"/>
    <w:rsid w:val="0046248D"/>
    <w:rsid w:val="004625CD"/>
    <w:rsid w:val="00462780"/>
    <w:rsid w:val="00462C7A"/>
    <w:rsid w:val="00463006"/>
    <w:rsid w:val="004632E1"/>
    <w:rsid w:val="004632F5"/>
    <w:rsid w:val="0046355B"/>
    <w:rsid w:val="00463A52"/>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6F"/>
    <w:rsid w:val="00467DFA"/>
    <w:rsid w:val="0047081B"/>
    <w:rsid w:val="004709C5"/>
    <w:rsid w:val="00470BC0"/>
    <w:rsid w:val="00470C4E"/>
    <w:rsid w:val="004713E4"/>
    <w:rsid w:val="0047167C"/>
    <w:rsid w:val="00471716"/>
    <w:rsid w:val="004722BF"/>
    <w:rsid w:val="00472334"/>
    <w:rsid w:val="00472999"/>
    <w:rsid w:val="00472ECB"/>
    <w:rsid w:val="004730CE"/>
    <w:rsid w:val="00473319"/>
    <w:rsid w:val="00473ED6"/>
    <w:rsid w:val="004740CD"/>
    <w:rsid w:val="0047453E"/>
    <w:rsid w:val="0047537C"/>
    <w:rsid w:val="00475797"/>
    <w:rsid w:val="0047580B"/>
    <w:rsid w:val="00475C71"/>
    <w:rsid w:val="00475EB6"/>
    <w:rsid w:val="004765B7"/>
    <w:rsid w:val="0047666F"/>
    <w:rsid w:val="00476DD4"/>
    <w:rsid w:val="00477021"/>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287"/>
    <w:rsid w:val="00485419"/>
    <w:rsid w:val="00485BFA"/>
    <w:rsid w:val="00485F3B"/>
    <w:rsid w:val="0048697C"/>
    <w:rsid w:val="00486C30"/>
    <w:rsid w:val="004871AD"/>
    <w:rsid w:val="004879C6"/>
    <w:rsid w:val="00487EA3"/>
    <w:rsid w:val="0049023D"/>
    <w:rsid w:val="004906C6"/>
    <w:rsid w:val="00490970"/>
    <w:rsid w:val="004909A1"/>
    <w:rsid w:val="0049148A"/>
    <w:rsid w:val="004914B5"/>
    <w:rsid w:val="00491561"/>
    <w:rsid w:val="00491720"/>
    <w:rsid w:val="0049175D"/>
    <w:rsid w:val="00491F4A"/>
    <w:rsid w:val="00491F6B"/>
    <w:rsid w:val="00492353"/>
    <w:rsid w:val="00492471"/>
    <w:rsid w:val="00493206"/>
    <w:rsid w:val="004939BC"/>
    <w:rsid w:val="00493B11"/>
    <w:rsid w:val="00493DB6"/>
    <w:rsid w:val="00494359"/>
    <w:rsid w:val="0049437F"/>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7CA"/>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3DED"/>
    <w:rsid w:val="004A42E2"/>
    <w:rsid w:val="004A4612"/>
    <w:rsid w:val="004A4787"/>
    <w:rsid w:val="004A4892"/>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672"/>
    <w:rsid w:val="004B1A51"/>
    <w:rsid w:val="004B1A65"/>
    <w:rsid w:val="004B2349"/>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B7D"/>
    <w:rsid w:val="004B5FA1"/>
    <w:rsid w:val="004B6056"/>
    <w:rsid w:val="004B61C9"/>
    <w:rsid w:val="004B6541"/>
    <w:rsid w:val="004B66C2"/>
    <w:rsid w:val="004B66EC"/>
    <w:rsid w:val="004B68B8"/>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55D"/>
    <w:rsid w:val="004C3B3D"/>
    <w:rsid w:val="004C3FE3"/>
    <w:rsid w:val="004C461B"/>
    <w:rsid w:val="004C466A"/>
    <w:rsid w:val="004C538B"/>
    <w:rsid w:val="004C6147"/>
    <w:rsid w:val="004C62AF"/>
    <w:rsid w:val="004C6EC4"/>
    <w:rsid w:val="004C72A8"/>
    <w:rsid w:val="004C7627"/>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1D4"/>
    <w:rsid w:val="004E09E8"/>
    <w:rsid w:val="004E0D96"/>
    <w:rsid w:val="004E17B2"/>
    <w:rsid w:val="004E1884"/>
    <w:rsid w:val="004E211E"/>
    <w:rsid w:val="004E2298"/>
    <w:rsid w:val="004E2534"/>
    <w:rsid w:val="004E2582"/>
    <w:rsid w:val="004E2C2B"/>
    <w:rsid w:val="004E2DFD"/>
    <w:rsid w:val="004E3274"/>
    <w:rsid w:val="004E36DD"/>
    <w:rsid w:val="004E37E4"/>
    <w:rsid w:val="004E3A8A"/>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208"/>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079"/>
    <w:rsid w:val="004F5358"/>
    <w:rsid w:val="004F5676"/>
    <w:rsid w:val="004F56E8"/>
    <w:rsid w:val="004F5A3A"/>
    <w:rsid w:val="004F5D1B"/>
    <w:rsid w:val="004F6054"/>
    <w:rsid w:val="004F658E"/>
    <w:rsid w:val="004F6811"/>
    <w:rsid w:val="004F6D11"/>
    <w:rsid w:val="004F7150"/>
    <w:rsid w:val="004F7533"/>
    <w:rsid w:val="004F764D"/>
    <w:rsid w:val="004F788C"/>
    <w:rsid w:val="004F7B1F"/>
    <w:rsid w:val="004F7C64"/>
    <w:rsid w:val="005001E3"/>
    <w:rsid w:val="0050026A"/>
    <w:rsid w:val="005012BA"/>
    <w:rsid w:val="005013DA"/>
    <w:rsid w:val="0050164E"/>
    <w:rsid w:val="005019D0"/>
    <w:rsid w:val="00501E1F"/>
    <w:rsid w:val="005020F7"/>
    <w:rsid w:val="00502236"/>
    <w:rsid w:val="00502250"/>
    <w:rsid w:val="005022D9"/>
    <w:rsid w:val="00502667"/>
    <w:rsid w:val="00502782"/>
    <w:rsid w:val="00502B80"/>
    <w:rsid w:val="005035B5"/>
    <w:rsid w:val="0050375F"/>
    <w:rsid w:val="00503B92"/>
    <w:rsid w:val="00503BA8"/>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5A4"/>
    <w:rsid w:val="00507822"/>
    <w:rsid w:val="00507A66"/>
    <w:rsid w:val="00507BC7"/>
    <w:rsid w:val="00507EE8"/>
    <w:rsid w:val="00510111"/>
    <w:rsid w:val="005109EB"/>
    <w:rsid w:val="00510FE9"/>
    <w:rsid w:val="0051103C"/>
    <w:rsid w:val="00511208"/>
    <w:rsid w:val="005112B2"/>
    <w:rsid w:val="00511336"/>
    <w:rsid w:val="00511CEC"/>
    <w:rsid w:val="00511DE0"/>
    <w:rsid w:val="00511F9F"/>
    <w:rsid w:val="005120E3"/>
    <w:rsid w:val="005123D4"/>
    <w:rsid w:val="00512AC4"/>
    <w:rsid w:val="00512BBF"/>
    <w:rsid w:val="00512CA3"/>
    <w:rsid w:val="00513196"/>
    <w:rsid w:val="00513410"/>
    <w:rsid w:val="00513C40"/>
    <w:rsid w:val="00513EB0"/>
    <w:rsid w:val="00513EE2"/>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58"/>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ED7"/>
    <w:rsid w:val="00522FE2"/>
    <w:rsid w:val="00523214"/>
    <w:rsid w:val="00523278"/>
    <w:rsid w:val="00523531"/>
    <w:rsid w:val="00523B3C"/>
    <w:rsid w:val="00523C15"/>
    <w:rsid w:val="00523D56"/>
    <w:rsid w:val="00523F0C"/>
    <w:rsid w:val="0052454D"/>
    <w:rsid w:val="005245B5"/>
    <w:rsid w:val="00524AF1"/>
    <w:rsid w:val="00524B64"/>
    <w:rsid w:val="00524C7D"/>
    <w:rsid w:val="00525525"/>
    <w:rsid w:val="00525538"/>
    <w:rsid w:val="00525A94"/>
    <w:rsid w:val="00525ABC"/>
    <w:rsid w:val="00525B79"/>
    <w:rsid w:val="00525D9B"/>
    <w:rsid w:val="0052604B"/>
    <w:rsid w:val="005260F7"/>
    <w:rsid w:val="0052635D"/>
    <w:rsid w:val="005264CE"/>
    <w:rsid w:val="005265B0"/>
    <w:rsid w:val="0052666D"/>
    <w:rsid w:val="0052667C"/>
    <w:rsid w:val="005266E7"/>
    <w:rsid w:val="00526EAC"/>
    <w:rsid w:val="00526F81"/>
    <w:rsid w:val="005272E2"/>
    <w:rsid w:val="005273BF"/>
    <w:rsid w:val="00527C01"/>
    <w:rsid w:val="00527E96"/>
    <w:rsid w:val="00527F7D"/>
    <w:rsid w:val="00530406"/>
    <w:rsid w:val="00530767"/>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5EB3"/>
    <w:rsid w:val="00535F9C"/>
    <w:rsid w:val="005360DD"/>
    <w:rsid w:val="00536784"/>
    <w:rsid w:val="00536A1F"/>
    <w:rsid w:val="00536CC7"/>
    <w:rsid w:val="00536E91"/>
    <w:rsid w:val="00537190"/>
    <w:rsid w:val="0053785B"/>
    <w:rsid w:val="00537B7D"/>
    <w:rsid w:val="005400DB"/>
    <w:rsid w:val="0054044B"/>
    <w:rsid w:val="005406B1"/>
    <w:rsid w:val="00540836"/>
    <w:rsid w:val="00540C73"/>
    <w:rsid w:val="005416B2"/>
    <w:rsid w:val="005416C4"/>
    <w:rsid w:val="00541F4D"/>
    <w:rsid w:val="005421DD"/>
    <w:rsid w:val="00542348"/>
    <w:rsid w:val="00542372"/>
    <w:rsid w:val="005428BA"/>
    <w:rsid w:val="00542BE5"/>
    <w:rsid w:val="0054323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71B"/>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5E1C"/>
    <w:rsid w:val="00566086"/>
    <w:rsid w:val="00566237"/>
    <w:rsid w:val="00566445"/>
    <w:rsid w:val="00566472"/>
    <w:rsid w:val="00566484"/>
    <w:rsid w:val="00566718"/>
    <w:rsid w:val="005668CD"/>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0FB4"/>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71B"/>
    <w:rsid w:val="00583C21"/>
    <w:rsid w:val="00583D5E"/>
    <w:rsid w:val="00583D6B"/>
    <w:rsid w:val="005840B0"/>
    <w:rsid w:val="0058438E"/>
    <w:rsid w:val="00584854"/>
    <w:rsid w:val="00584A56"/>
    <w:rsid w:val="00584B54"/>
    <w:rsid w:val="00584E12"/>
    <w:rsid w:val="0058537E"/>
    <w:rsid w:val="00585843"/>
    <w:rsid w:val="00585964"/>
    <w:rsid w:val="00585C42"/>
    <w:rsid w:val="00586114"/>
    <w:rsid w:val="0058683F"/>
    <w:rsid w:val="00587092"/>
    <w:rsid w:val="00587252"/>
    <w:rsid w:val="00587315"/>
    <w:rsid w:val="0058741E"/>
    <w:rsid w:val="00587672"/>
    <w:rsid w:val="0058791E"/>
    <w:rsid w:val="00587A4E"/>
    <w:rsid w:val="00587B4F"/>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2D8D"/>
    <w:rsid w:val="0059346D"/>
    <w:rsid w:val="00593484"/>
    <w:rsid w:val="00593B24"/>
    <w:rsid w:val="00593B26"/>
    <w:rsid w:val="00593C7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EA5"/>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B3"/>
    <w:rsid w:val="005A58E8"/>
    <w:rsid w:val="005A5D54"/>
    <w:rsid w:val="005A5DAF"/>
    <w:rsid w:val="005A6229"/>
    <w:rsid w:val="005A6404"/>
    <w:rsid w:val="005A660B"/>
    <w:rsid w:val="005A69E0"/>
    <w:rsid w:val="005A6AF0"/>
    <w:rsid w:val="005A6FDB"/>
    <w:rsid w:val="005A7412"/>
    <w:rsid w:val="005A7480"/>
    <w:rsid w:val="005A7825"/>
    <w:rsid w:val="005A7CE2"/>
    <w:rsid w:val="005B0603"/>
    <w:rsid w:val="005B1097"/>
    <w:rsid w:val="005B14E0"/>
    <w:rsid w:val="005B163B"/>
    <w:rsid w:val="005B19BC"/>
    <w:rsid w:val="005B1C15"/>
    <w:rsid w:val="005B222F"/>
    <w:rsid w:val="005B251C"/>
    <w:rsid w:val="005B25C7"/>
    <w:rsid w:val="005B264F"/>
    <w:rsid w:val="005B2F50"/>
    <w:rsid w:val="005B31ED"/>
    <w:rsid w:val="005B3637"/>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2A"/>
    <w:rsid w:val="005C61D1"/>
    <w:rsid w:val="005C6315"/>
    <w:rsid w:val="005C679B"/>
    <w:rsid w:val="005C6DC2"/>
    <w:rsid w:val="005C6F03"/>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3C9"/>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2F4"/>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EAF"/>
    <w:rsid w:val="005F5FB9"/>
    <w:rsid w:val="005F6890"/>
    <w:rsid w:val="005F6EE7"/>
    <w:rsid w:val="005F6FEE"/>
    <w:rsid w:val="005F7DE8"/>
    <w:rsid w:val="005F7E75"/>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112"/>
    <w:rsid w:val="0060633F"/>
    <w:rsid w:val="00606CF6"/>
    <w:rsid w:val="00606DA7"/>
    <w:rsid w:val="006071DC"/>
    <w:rsid w:val="00607240"/>
    <w:rsid w:val="00607CF6"/>
    <w:rsid w:val="006100B0"/>
    <w:rsid w:val="0061018A"/>
    <w:rsid w:val="00610309"/>
    <w:rsid w:val="00610B02"/>
    <w:rsid w:val="00610EE1"/>
    <w:rsid w:val="00611293"/>
    <w:rsid w:val="0061135F"/>
    <w:rsid w:val="00611571"/>
    <w:rsid w:val="006116AB"/>
    <w:rsid w:val="006118C4"/>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259"/>
    <w:rsid w:val="00615715"/>
    <w:rsid w:val="00615749"/>
    <w:rsid w:val="006157CC"/>
    <w:rsid w:val="006160F3"/>
    <w:rsid w:val="00616383"/>
    <w:rsid w:val="00616420"/>
    <w:rsid w:val="00616B5F"/>
    <w:rsid w:val="006173E6"/>
    <w:rsid w:val="006174A6"/>
    <w:rsid w:val="00617750"/>
    <w:rsid w:val="00617766"/>
    <w:rsid w:val="00617787"/>
    <w:rsid w:val="00617ECA"/>
    <w:rsid w:val="00617EF6"/>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399"/>
    <w:rsid w:val="006266C0"/>
    <w:rsid w:val="006268ED"/>
    <w:rsid w:val="00626ED7"/>
    <w:rsid w:val="00626F2D"/>
    <w:rsid w:val="00626F42"/>
    <w:rsid w:val="00626F70"/>
    <w:rsid w:val="00626F9E"/>
    <w:rsid w:val="00627A52"/>
    <w:rsid w:val="00627BE3"/>
    <w:rsid w:val="00627D5F"/>
    <w:rsid w:val="00630145"/>
    <w:rsid w:val="00630DB6"/>
    <w:rsid w:val="0063141D"/>
    <w:rsid w:val="0063142D"/>
    <w:rsid w:val="00631464"/>
    <w:rsid w:val="00631558"/>
    <w:rsid w:val="00631BD8"/>
    <w:rsid w:val="00631C20"/>
    <w:rsid w:val="00632393"/>
    <w:rsid w:val="006323AF"/>
    <w:rsid w:val="0063293C"/>
    <w:rsid w:val="006329DC"/>
    <w:rsid w:val="00632A62"/>
    <w:rsid w:val="006335F3"/>
    <w:rsid w:val="006339DA"/>
    <w:rsid w:val="00633C1F"/>
    <w:rsid w:val="00633F03"/>
    <w:rsid w:val="00634425"/>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37FDA"/>
    <w:rsid w:val="00640638"/>
    <w:rsid w:val="00640819"/>
    <w:rsid w:val="00640892"/>
    <w:rsid w:val="00640A16"/>
    <w:rsid w:val="00640DD5"/>
    <w:rsid w:val="00640F2F"/>
    <w:rsid w:val="0064120A"/>
    <w:rsid w:val="00641409"/>
    <w:rsid w:val="006425C6"/>
    <w:rsid w:val="0064292A"/>
    <w:rsid w:val="00642979"/>
    <w:rsid w:val="00642B93"/>
    <w:rsid w:val="00642C67"/>
    <w:rsid w:val="00642D1A"/>
    <w:rsid w:val="006431B4"/>
    <w:rsid w:val="0064322B"/>
    <w:rsid w:val="0064355D"/>
    <w:rsid w:val="0064362E"/>
    <w:rsid w:val="00643656"/>
    <w:rsid w:val="00643736"/>
    <w:rsid w:val="0064373E"/>
    <w:rsid w:val="00643B3A"/>
    <w:rsid w:val="00644054"/>
    <w:rsid w:val="00644805"/>
    <w:rsid w:val="00644C70"/>
    <w:rsid w:val="00644DE8"/>
    <w:rsid w:val="00646202"/>
    <w:rsid w:val="0064686E"/>
    <w:rsid w:val="006470BB"/>
    <w:rsid w:val="006475A9"/>
    <w:rsid w:val="006478B7"/>
    <w:rsid w:val="00647987"/>
    <w:rsid w:val="0065006B"/>
    <w:rsid w:val="00650874"/>
    <w:rsid w:val="00650C73"/>
    <w:rsid w:val="00650CB2"/>
    <w:rsid w:val="00651CCD"/>
    <w:rsid w:val="0065236A"/>
    <w:rsid w:val="00652456"/>
    <w:rsid w:val="006526F3"/>
    <w:rsid w:val="00652B01"/>
    <w:rsid w:val="00652C2F"/>
    <w:rsid w:val="006533B4"/>
    <w:rsid w:val="00653734"/>
    <w:rsid w:val="00653B75"/>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9A"/>
    <w:rsid w:val="00661DC2"/>
    <w:rsid w:val="006620D3"/>
    <w:rsid w:val="00662638"/>
    <w:rsid w:val="006626EA"/>
    <w:rsid w:val="00663246"/>
    <w:rsid w:val="006634C0"/>
    <w:rsid w:val="00663535"/>
    <w:rsid w:val="006637C7"/>
    <w:rsid w:val="00663D67"/>
    <w:rsid w:val="00663E5F"/>
    <w:rsid w:val="00663EDA"/>
    <w:rsid w:val="006643A0"/>
    <w:rsid w:val="0066474B"/>
    <w:rsid w:val="006647D5"/>
    <w:rsid w:val="00664B65"/>
    <w:rsid w:val="00664CFE"/>
    <w:rsid w:val="00664D89"/>
    <w:rsid w:val="00664DDB"/>
    <w:rsid w:val="00664FE7"/>
    <w:rsid w:val="00665F0A"/>
    <w:rsid w:val="00666199"/>
    <w:rsid w:val="00666213"/>
    <w:rsid w:val="00666E5E"/>
    <w:rsid w:val="00667154"/>
    <w:rsid w:val="00667547"/>
    <w:rsid w:val="00667590"/>
    <w:rsid w:val="00667634"/>
    <w:rsid w:val="00667813"/>
    <w:rsid w:val="00667863"/>
    <w:rsid w:val="0066794D"/>
    <w:rsid w:val="00667EFB"/>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B9E"/>
    <w:rsid w:val="00673CA9"/>
    <w:rsid w:val="00673EA1"/>
    <w:rsid w:val="00674B22"/>
    <w:rsid w:val="00674C25"/>
    <w:rsid w:val="00674F79"/>
    <w:rsid w:val="00675110"/>
    <w:rsid w:val="00675157"/>
    <w:rsid w:val="0067592C"/>
    <w:rsid w:val="006759AD"/>
    <w:rsid w:val="00675A19"/>
    <w:rsid w:val="00676357"/>
    <w:rsid w:val="006764DB"/>
    <w:rsid w:val="0067650C"/>
    <w:rsid w:val="006765BB"/>
    <w:rsid w:val="00676D32"/>
    <w:rsid w:val="00677536"/>
    <w:rsid w:val="00677653"/>
    <w:rsid w:val="00677D32"/>
    <w:rsid w:val="0068004D"/>
    <w:rsid w:val="0068014C"/>
    <w:rsid w:val="006801BE"/>
    <w:rsid w:val="00680994"/>
    <w:rsid w:val="00681156"/>
    <w:rsid w:val="00681461"/>
    <w:rsid w:val="0068162B"/>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C47"/>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3CD0"/>
    <w:rsid w:val="006A43DC"/>
    <w:rsid w:val="006A4617"/>
    <w:rsid w:val="006A486B"/>
    <w:rsid w:val="006A48CC"/>
    <w:rsid w:val="006A497E"/>
    <w:rsid w:val="006A49EF"/>
    <w:rsid w:val="006A4A14"/>
    <w:rsid w:val="006A4C25"/>
    <w:rsid w:val="006A4DF0"/>
    <w:rsid w:val="006A5AB5"/>
    <w:rsid w:val="006A5C94"/>
    <w:rsid w:val="006A5CC7"/>
    <w:rsid w:val="006A5D23"/>
    <w:rsid w:val="006A5DB9"/>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15A"/>
    <w:rsid w:val="006B329B"/>
    <w:rsid w:val="006B3AED"/>
    <w:rsid w:val="006B4238"/>
    <w:rsid w:val="006B43D6"/>
    <w:rsid w:val="006B46CA"/>
    <w:rsid w:val="006B4AB4"/>
    <w:rsid w:val="006B4E12"/>
    <w:rsid w:val="006B5C27"/>
    <w:rsid w:val="006B5F30"/>
    <w:rsid w:val="006B604B"/>
    <w:rsid w:val="006B658C"/>
    <w:rsid w:val="006B65DE"/>
    <w:rsid w:val="006B6CBF"/>
    <w:rsid w:val="006B7131"/>
    <w:rsid w:val="006B7149"/>
    <w:rsid w:val="006B7499"/>
    <w:rsid w:val="006B79B6"/>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A2"/>
    <w:rsid w:val="006C417C"/>
    <w:rsid w:val="006C42E4"/>
    <w:rsid w:val="006C4456"/>
    <w:rsid w:val="006C45B1"/>
    <w:rsid w:val="006C4B72"/>
    <w:rsid w:val="006C4C68"/>
    <w:rsid w:val="006C5070"/>
    <w:rsid w:val="006C5499"/>
    <w:rsid w:val="006C5605"/>
    <w:rsid w:val="006C6198"/>
    <w:rsid w:val="006C64DB"/>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3DD"/>
    <w:rsid w:val="006D442E"/>
    <w:rsid w:val="006D4823"/>
    <w:rsid w:val="006D4FEE"/>
    <w:rsid w:val="006D5545"/>
    <w:rsid w:val="006D5C6B"/>
    <w:rsid w:val="006D6044"/>
    <w:rsid w:val="006D606B"/>
    <w:rsid w:val="006D6642"/>
    <w:rsid w:val="006D67CE"/>
    <w:rsid w:val="006D6B39"/>
    <w:rsid w:val="006D6E48"/>
    <w:rsid w:val="006D7405"/>
    <w:rsid w:val="006D7433"/>
    <w:rsid w:val="006D743B"/>
    <w:rsid w:val="006D74DC"/>
    <w:rsid w:val="006D756E"/>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2AA4"/>
    <w:rsid w:val="006E305B"/>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C4C"/>
    <w:rsid w:val="006E7E75"/>
    <w:rsid w:val="006F0109"/>
    <w:rsid w:val="006F049E"/>
    <w:rsid w:val="006F11EB"/>
    <w:rsid w:val="006F1756"/>
    <w:rsid w:val="006F1B48"/>
    <w:rsid w:val="006F229A"/>
    <w:rsid w:val="006F2367"/>
    <w:rsid w:val="006F279C"/>
    <w:rsid w:val="006F2BC7"/>
    <w:rsid w:val="006F3016"/>
    <w:rsid w:val="006F3293"/>
    <w:rsid w:val="006F39C5"/>
    <w:rsid w:val="006F3AF0"/>
    <w:rsid w:val="006F3B94"/>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2F5"/>
    <w:rsid w:val="0070249E"/>
    <w:rsid w:val="00702ADE"/>
    <w:rsid w:val="00702AE9"/>
    <w:rsid w:val="00702F9A"/>
    <w:rsid w:val="00703315"/>
    <w:rsid w:val="007034C1"/>
    <w:rsid w:val="00703666"/>
    <w:rsid w:val="0070375A"/>
    <w:rsid w:val="00703D2F"/>
    <w:rsid w:val="007040F6"/>
    <w:rsid w:val="0070478E"/>
    <w:rsid w:val="007047BA"/>
    <w:rsid w:val="00704827"/>
    <w:rsid w:val="00704982"/>
    <w:rsid w:val="00704A53"/>
    <w:rsid w:val="00704BA0"/>
    <w:rsid w:val="0070563A"/>
    <w:rsid w:val="0070595E"/>
    <w:rsid w:val="007064BD"/>
    <w:rsid w:val="00706531"/>
    <w:rsid w:val="007065B6"/>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149"/>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234"/>
    <w:rsid w:val="007249F9"/>
    <w:rsid w:val="0072510C"/>
    <w:rsid w:val="00725742"/>
    <w:rsid w:val="00725D20"/>
    <w:rsid w:val="00725E90"/>
    <w:rsid w:val="007263BE"/>
    <w:rsid w:val="007266CC"/>
    <w:rsid w:val="007268C8"/>
    <w:rsid w:val="00726E3B"/>
    <w:rsid w:val="00727397"/>
    <w:rsid w:val="00727BB8"/>
    <w:rsid w:val="007307E9"/>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A76"/>
    <w:rsid w:val="00747D1A"/>
    <w:rsid w:val="00750708"/>
    <w:rsid w:val="00750BE8"/>
    <w:rsid w:val="00750D21"/>
    <w:rsid w:val="00751474"/>
    <w:rsid w:val="00751597"/>
    <w:rsid w:val="0075195A"/>
    <w:rsid w:val="00751EF3"/>
    <w:rsid w:val="00752231"/>
    <w:rsid w:val="0075225D"/>
    <w:rsid w:val="00752273"/>
    <w:rsid w:val="00752A15"/>
    <w:rsid w:val="00753131"/>
    <w:rsid w:val="00753571"/>
    <w:rsid w:val="0075375E"/>
    <w:rsid w:val="00753BB9"/>
    <w:rsid w:val="00753C7C"/>
    <w:rsid w:val="00753DBE"/>
    <w:rsid w:val="00753E8A"/>
    <w:rsid w:val="00753FF0"/>
    <w:rsid w:val="007541C7"/>
    <w:rsid w:val="00754B9F"/>
    <w:rsid w:val="0075581B"/>
    <w:rsid w:val="00755A9D"/>
    <w:rsid w:val="00755C2B"/>
    <w:rsid w:val="00755CCD"/>
    <w:rsid w:val="00755E1C"/>
    <w:rsid w:val="00755EDA"/>
    <w:rsid w:val="0075612E"/>
    <w:rsid w:val="007561C8"/>
    <w:rsid w:val="00756418"/>
    <w:rsid w:val="007566F7"/>
    <w:rsid w:val="0075689E"/>
    <w:rsid w:val="007571D1"/>
    <w:rsid w:val="00757249"/>
    <w:rsid w:val="007578C2"/>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22A"/>
    <w:rsid w:val="00764EF9"/>
    <w:rsid w:val="00765760"/>
    <w:rsid w:val="007658BD"/>
    <w:rsid w:val="00765A76"/>
    <w:rsid w:val="00765FDC"/>
    <w:rsid w:val="0076618D"/>
    <w:rsid w:val="007662B6"/>
    <w:rsid w:val="00766C49"/>
    <w:rsid w:val="0076712F"/>
    <w:rsid w:val="007672CB"/>
    <w:rsid w:val="00767424"/>
    <w:rsid w:val="00767512"/>
    <w:rsid w:val="00767586"/>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37D"/>
    <w:rsid w:val="00782489"/>
    <w:rsid w:val="007837B5"/>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33"/>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5E0B"/>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2B92"/>
    <w:rsid w:val="007A3015"/>
    <w:rsid w:val="007A3876"/>
    <w:rsid w:val="007A391F"/>
    <w:rsid w:val="007A406B"/>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007"/>
    <w:rsid w:val="007B310C"/>
    <w:rsid w:val="007B319E"/>
    <w:rsid w:val="007B3793"/>
    <w:rsid w:val="007B3909"/>
    <w:rsid w:val="007B3E9A"/>
    <w:rsid w:val="007B4157"/>
    <w:rsid w:val="007B4230"/>
    <w:rsid w:val="007B499B"/>
    <w:rsid w:val="007B4EB0"/>
    <w:rsid w:val="007B529A"/>
    <w:rsid w:val="007B571B"/>
    <w:rsid w:val="007B59E9"/>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35A"/>
    <w:rsid w:val="007C4702"/>
    <w:rsid w:val="007C4B5A"/>
    <w:rsid w:val="007C4E96"/>
    <w:rsid w:val="007C4EAA"/>
    <w:rsid w:val="007C52BC"/>
    <w:rsid w:val="007C64E1"/>
    <w:rsid w:val="007C6D13"/>
    <w:rsid w:val="007C6DCF"/>
    <w:rsid w:val="007C6E71"/>
    <w:rsid w:val="007C73FD"/>
    <w:rsid w:val="007C7980"/>
    <w:rsid w:val="007D0812"/>
    <w:rsid w:val="007D09B1"/>
    <w:rsid w:val="007D0ABD"/>
    <w:rsid w:val="007D0F92"/>
    <w:rsid w:val="007D16E6"/>
    <w:rsid w:val="007D195A"/>
    <w:rsid w:val="007D1FE1"/>
    <w:rsid w:val="007D22B5"/>
    <w:rsid w:val="007D2760"/>
    <w:rsid w:val="007D28D3"/>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23"/>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43D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6F6"/>
    <w:rsid w:val="00811958"/>
    <w:rsid w:val="00811BA5"/>
    <w:rsid w:val="00811C0D"/>
    <w:rsid w:val="0081215A"/>
    <w:rsid w:val="00812188"/>
    <w:rsid w:val="008122D9"/>
    <w:rsid w:val="008123C0"/>
    <w:rsid w:val="008129DE"/>
    <w:rsid w:val="00813959"/>
    <w:rsid w:val="00813E1B"/>
    <w:rsid w:val="00814080"/>
    <w:rsid w:val="00814B4F"/>
    <w:rsid w:val="00814C1C"/>
    <w:rsid w:val="00815171"/>
    <w:rsid w:val="00815269"/>
    <w:rsid w:val="008158BC"/>
    <w:rsid w:val="00815F62"/>
    <w:rsid w:val="0081654F"/>
    <w:rsid w:val="008166C6"/>
    <w:rsid w:val="00816724"/>
    <w:rsid w:val="008177F9"/>
    <w:rsid w:val="00817E56"/>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18F"/>
    <w:rsid w:val="008254E0"/>
    <w:rsid w:val="008257D1"/>
    <w:rsid w:val="0082587D"/>
    <w:rsid w:val="00825CE2"/>
    <w:rsid w:val="00825E13"/>
    <w:rsid w:val="00825E43"/>
    <w:rsid w:val="00825F46"/>
    <w:rsid w:val="0082613A"/>
    <w:rsid w:val="00826471"/>
    <w:rsid w:val="008266AA"/>
    <w:rsid w:val="00826768"/>
    <w:rsid w:val="00826904"/>
    <w:rsid w:val="00826AF3"/>
    <w:rsid w:val="0082701B"/>
    <w:rsid w:val="008270F1"/>
    <w:rsid w:val="0082722E"/>
    <w:rsid w:val="00827560"/>
    <w:rsid w:val="00827622"/>
    <w:rsid w:val="008276D0"/>
    <w:rsid w:val="00827AFB"/>
    <w:rsid w:val="00827D46"/>
    <w:rsid w:val="00830146"/>
    <w:rsid w:val="008305C5"/>
    <w:rsid w:val="00830750"/>
    <w:rsid w:val="008309A4"/>
    <w:rsid w:val="008316A5"/>
    <w:rsid w:val="008316AA"/>
    <w:rsid w:val="0083195C"/>
    <w:rsid w:val="008319E2"/>
    <w:rsid w:val="0083264D"/>
    <w:rsid w:val="0083271A"/>
    <w:rsid w:val="008329DA"/>
    <w:rsid w:val="00832E21"/>
    <w:rsid w:val="008332AD"/>
    <w:rsid w:val="008339A9"/>
    <w:rsid w:val="00833BB1"/>
    <w:rsid w:val="00834300"/>
    <w:rsid w:val="0083452F"/>
    <w:rsid w:val="008347DA"/>
    <w:rsid w:val="008348A2"/>
    <w:rsid w:val="008349A5"/>
    <w:rsid w:val="00835134"/>
    <w:rsid w:val="008353D9"/>
    <w:rsid w:val="008356A4"/>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50E"/>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6F0"/>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134"/>
    <w:rsid w:val="00856357"/>
    <w:rsid w:val="00856375"/>
    <w:rsid w:val="008567F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8A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67BF4"/>
    <w:rsid w:val="00867F3E"/>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925"/>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823"/>
    <w:rsid w:val="00891E07"/>
    <w:rsid w:val="00892108"/>
    <w:rsid w:val="0089272A"/>
    <w:rsid w:val="00892795"/>
    <w:rsid w:val="00892807"/>
    <w:rsid w:val="00892A1B"/>
    <w:rsid w:val="008936F4"/>
    <w:rsid w:val="00893B1B"/>
    <w:rsid w:val="00893B4C"/>
    <w:rsid w:val="00893EC4"/>
    <w:rsid w:val="0089403F"/>
    <w:rsid w:val="00894542"/>
    <w:rsid w:val="0089456C"/>
    <w:rsid w:val="0089473C"/>
    <w:rsid w:val="008948DA"/>
    <w:rsid w:val="00894B26"/>
    <w:rsid w:val="00894F3E"/>
    <w:rsid w:val="00894FF8"/>
    <w:rsid w:val="00895167"/>
    <w:rsid w:val="008955F5"/>
    <w:rsid w:val="00895604"/>
    <w:rsid w:val="00895627"/>
    <w:rsid w:val="008959DB"/>
    <w:rsid w:val="00895BDB"/>
    <w:rsid w:val="00895DC2"/>
    <w:rsid w:val="00895FF3"/>
    <w:rsid w:val="00896042"/>
    <w:rsid w:val="008960AC"/>
    <w:rsid w:val="00896343"/>
    <w:rsid w:val="00896369"/>
    <w:rsid w:val="0089668F"/>
    <w:rsid w:val="00896B87"/>
    <w:rsid w:val="0089716E"/>
    <w:rsid w:val="008973AA"/>
    <w:rsid w:val="00897DE7"/>
    <w:rsid w:val="00897E66"/>
    <w:rsid w:val="008A0586"/>
    <w:rsid w:val="008A063B"/>
    <w:rsid w:val="008A084A"/>
    <w:rsid w:val="008A0B7D"/>
    <w:rsid w:val="008A0CE4"/>
    <w:rsid w:val="008A1053"/>
    <w:rsid w:val="008A1575"/>
    <w:rsid w:val="008A189E"/>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6F1F"/>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2BED"/>
    <w:rsid w:val="008B3097"/>
    <w:rsid w:val="008B3AC2"/>
    <w:rsid w:val="008B3C30"/>
    <w:rsid w:val="008B46F9"/>
    <w:rsid w:val="008B47BD"/>
    <w:rsid w:val="008B4EC4"/>
    <w:rsid w:val="008B5061"/>
    <w:rsid w:val="008B5903"/>
    <w:rsid w:val="008B5F38"/>
    <w:rsid w:val="008B62D9"/>
    <w:rsid w:val="008B681D"/>
    <w:rsid w:val="008B687E"/>
    <w:rsid w:val="008B6C5B"/>
    <w:rsid w:val="008B7008"/>
    <w:rsid w:val="008B7922"/>
    <w:rsid w:val="008B79F8"/>
    <w:rsid w:val="008B7CB1"/>
    <w:rsid w:val="008C0C7D"/>
    <w:rsid w:val="008C0DAD"/>
    <w:rsid w:val="008C0F1A"/>
    <w:rsid w:val="008C101D"/>
    <w:rsid w:val="008C17A7"/>
    <w:rsid w:val="008C17BA"/>
    <w:rsid w:val="008C1D88"/>
    <w:rsid w:val="008C20A6"/>
    <w:rsid w:val="008C2332"/>
    <w:rsid w:val="008C256A"/>
    <w:rsid w:val="008C26E4"/>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19A3"/>
    <w:rsid w:val="008D1D8D"/>
    <w:rsid w:val="008D2312"/>
    <w:rsid w:val="008D25C5"/>
    <w:rsid w:val="008D2A51"/>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A7"/>
    <w:rsid w:val="008D79B0"/>
    <w:rsid w:val="008E0B9B"/>
    <w:rsid w:val="008E0BC0"/>
    <w:rsid w:val="008E0D09"/>
    <w:rsid w:val="008E0D60"/>
    <w:rsid w:val="008E0D71"/>
    <w:rsid w:val="008E186D"/>
    <w:rsid w:val="008E2000"/>
    <w:rsid w:val="008E25D9"/>
    <w:rsid w:val="008E2830"/>
    <w:rsid w:val="008E28ED"/>
    <w:rsid w:val="008E2DC8"/>
    <w:rsid w:val="008E30EE"/>
    <w:rsid w:val="008E4406"/>
    <w:rsid w:val="008E44E3"/>
    <w:rsid w:val="008E4580"/>
    <w:rsid w:val="008E4EAA"/>
    <w:rsid w:val="008E51E1"/>
    <w:rsid w:val="008E536E"/>
    <w:rsid w:val="008E5397"/>
    <w:rsid w:val="008E53C7"/>
    <w:rsid w:val="008E5956"/>
    <w:rsid w:val="008E5F03"/>
    <w:rsid w:val="008E607F"/>
    <w:rsid w:val="008E68AD"/>
    <w:rsid w:val="008E6D7B"/>
    <w:rsid w:val="008E6FF7"/>
    <w:rsid w:val="008E7119"/>
    <w:rsid w:val="008E799F"/>
    <w:rsid w:val="008E7A92"/>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5C0"/>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726"/>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B42"/>
    <w:rsid w:val="00905C08"/>
    <w:rsid w:val="00905C81"/>
    <w:rsid w:val="00906317"/>
    <w:rsid w:val="00906DD9"/>
    <w:rsid w:val="00907198"/>
    <w:rsid w:val="00907301"/>
    <w:rsid w:val="00907481"/>
    <w:rsid w:val="009075C1"/>
    <w:rsid w:val="009077EE"/>
    <w:rsid w:val="009078B6"/>
    <w:rsid w:val="009079EA"/>
    <w:rsid w:val="0091000A"/>
    <w:rsid w:val="009101E1"/>
    <w:rsid w:val="00910FDA"/>
    <w:rsid w:val="0091103C"/>
    <w:rsid w:val="009112AD"/>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09F"/>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17E50"/>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01"/>
    <w:rsid w:val="00925036"/>
    <w:rsid w:val="00925154"/>
    <w:rsid w:val="009252B3"/>
    <w:rsid w:val="0092560F"/>
    <w:rsid w:val="0092577A"/>
    <w:rsid w:val="00925780"/>
    <w:rsid w:val="00925DAC"/>
    <w:rsid w:val="00925FB6"/>
    <w:rsid w:val="00926462"/>
    <w:rsid w:val="00926B54"/>
    <w:rsid w:val="00926DC1"/>
    <w:rsid w:val="00926DC2"/>
    <w:rsid w:val="00926DC7"/>
    <w:rsid w:val="00927103"/>
    <w:rsid w:val="0092745E"/>
    <w:rsid w:val="00927E51"/>
    <w:rsid w:val="009302C3"/>
    <w:rsid w:val="009303F2"/>
    <w:rsid w:val="00930733"/>
    <w:rsid w:val="009307D0"/>
    <w:rsid w:val="009307E3"/>
    <w:rsid w:val="00930D44"/>
    <w:rsid w:val="009311E7"/>
    <w:rsid w:val="009313B6"/>
    <w:rsid w:val="009316E0"/>
    <w:rsid w:val="0093195A"/>
    <w:rsid w:val="00931969"/>
    <w:rsid w:val="00931C04"/>
    <w:rsid w:val="00931CA3"/>
    <w:rsid w:val="00931ECE"/>
    <w:rsid w:val="009326CE"/>
    <w:rsid w:val="00932F96"/>
    <w:rsid w:val="0093334A"/>
    <w:rsid w:val="00933448"/>
    <w:rsid w:val="0093353C"/>
    <w:rsid w:val="009335E5"/>
    <w:rsid w:val="009336AD"/>
    <w:rsid w:val="00933736"/>
    <w:rsid w:val="00933966"/>
    <w:rsid w:val="00933F53"/>
    <w:rsid w:val="009342B5"/>
    <w:rsid w:val="00934C0F"/>
    <w:rsid w:val="00934EEE"/>
    <w:rsid w:val="00934FA8"/>
    <w:rsid w:val="009355B1"/>
    <w:rsid w:val="009358BA"/>
    <w:rsid w:val="00935CD8"/>
    <w:rsid w:val="009362FC"/>
    <w:rsid w:val="009363E8"/>
    <w:rsid w:val="00936B77"/>
    <w:rsid w:val="00936E89"/>
    <w:rsid w:val="0093732F"/>
    <w:rsid w:val="0093733B"/>
    <w:rsid w:val="009373F9"/>
    <w:rsid w:val="00937A51"/>
    <w:rsid w:val="00937D99"/>
    <w:rsid w:val="00937DB6"/>
    <w:rsid w:val="009403DB"/>
    <w:rsid w:val="009404DA"/>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01C"/>
    <w:rsid w:val="00947107"/>
    <w:rsid w:val="00947518"/>
    <w:rsid w:val="009476AD"/>
    <w:rsid w:val="00947A71"/>
    <w:rsid w:val="00947DC2"/>
    <w:rsid w:val="00947DF8"/>
    <w:rsid w:val="00947E1A"/>
    <w:rsid w:val="00947E9E"/>
    <w:rsid w:val="0095041B"/>
    <w:rsid w:val="00950770"/>
    <w:rsid w:val="00950CA1"/>
    <w:rsid w:val="009510B9"/>
    <w:rsid w:val="00951383"/>
    <w:rsid w:val="00951558"/>
    <w:rsid w:val="0095156F"/>
    <w:rsid w:val="00951C8A"/>
    <w:rsid w:val="00951E00"/>
    <w:rsid w:val="00951FD3"/>
    <w:rsid w:val="00952038"/>
    <w:rsid w:val="009520CE"/>
    <w:rsid w:val="0095256A"/>
    <w:rsid w:val="009525B4"/>
    <w:rsid w:val="00952CDF"/>
    <w:rsid w:val="00952D1B"/>
    <w:rsid w:val="00952D57"/>
    <w:rsid w:val="00953057"/>
    <w:rsid w:val="0095308E"/>
    <w:rsid w:val="009534E5"/>
    <w:rsid w:val="00953940"/>
    <w:rsid w:val="00953AE2"/>
    <w:rsid w:val="00953B0E"/>
    <w:rsid w:val="00953C2D"/>
    <w:rsid w:val="00953F84"/>
    <w:rsid w:val="00953FF8"/>
    <w:rsid w:val="00954226"/>
    <w:rsid w:val="00954457"/>
    <w:rsid w:val="00954764"/>
    <w:rsid w:val="00954BDD"/>
    <w:rsid w:val="00955615"/>
    <w:rsid w:val="00955775"/>
    <w:rsid w:val="00955791"/>
    <w:rsid w:val="009559C7"/>
    <w:rsid w:val="00955B5C"/>
    <w:rsid w:val="00955BC1"/>
    <w:rsid w:val="00955DED"/>
    <w:rsid w:val="00956056"/>
    <w:rsid w:val="00956780"/>
    <w:rsid w:val="00956CE4"/>
    <w:rsid w:val="00956F8D"/>
    <w:rsid w:val="009572D3"/>
    <w:rsid w:val="0095742C"/>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867"/>
    <w:rsid w:val="00966E52"/>
    <w:rsid w:val="00966FD8"/>
    <w:rsid w:val="0096702D"/>
    <w:rsid w:val="0096703E"/>
    <w:rsid w:val="0096705F"/>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4FE"/>
    <w:rsid w:val="00982A87"/>
    <w:rsid w:val="00983255"/>
    <w:rsid w:val="0098332D"/>
    <w:rsid w:val="00983A32"/>
    <w:rsid w:val="00983C11"/>
    <w:rsid w:val="00983E12"/>
    <w:rsid w:val="009843EC"/>
    <w:rsid w:val="0098463D"/>
    <w:rsid w:val="0098543D"/>
    <w:rsid w:val="00985962"/>
    <w:rsid w:val="00985D7B"/>
    <w:rsid w:val="00985FB0"/>
    <w:rsid w:val="0098607A"/>
    <w:rsid w:val="009862C2"/>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73A"/>
    <w:rsid w:val="00991977"/>
    <w:rsid w:val="00991C42"/>
    <w:rsid w:val="00991C84"/>
    <w:rsid w:val="00991D99"/>
    <w:rsid w:val="00991F9C"/>
    <w:rsid w:val="00992540"/>
    <w:rsid w:val="00992728"/>
    <w:rsid w:val="00992848"/>
    <w:rsid w:val="009930E4"/>
    <w:rsid w:val="009935DB"/>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6E5"/>
    <w:rsid w:val="009A7773"/>
    <w:rsid w:val="009B0A5C"/>
    <w:rsid w:val="009B0E4D"/>
    <w:rsid w:val="009B104E"/>
    <w:rsid w:val="009B2284"/>
    <w:rsid w:val="009B2490"/>
    <w:rsid w:val="009B260D"/>
    <w:rsid w:val="009B26C0"/>
    <w:rsid w:val="009B27F0"/>
    <w:rsid w:val="009B2854"/>
    <w:rsid w:val="009B2A70"/>
    <w:rsid w:val="009B37F3"/>
    <w:rsid w:val="009B3A9F"/>
    <w:rsid w:val="009B471D"/>
    <w:rsid w:val="009B4AF1"/>
    <w:rsid w:val="009B4CA2"/>
    <w:rsid w:val="009B5605"/>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D31"/>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08F6"/>
    <w:rsid w:val="009D1192"/>
    <w:rsid w:val="009D13DE"/>
    <w:rsid w:val="009D13FA"/>
    <w:rsid w:val="009D1781"/>
    <w:rsid w:val="009D19D0"/>
    <w:rsid w:val="009D1D81"/>
    <w:rsid w:val="009D2763"/>
    <w:rsid w:val="009D2A6C"/>
    <w:rsid w:val="009D2FFA"/>
    <w:rsid w:val="009D2FFD"/>
    <w:rsid w:val="009D330C"/>
    <w:rsid w:val="009D3901"/>
    <w:rsid w:val="009D3965"/>
    <w:rsid w:val="009D3ED3"/>
    <w:rsid w:val="009D3FBF"/>
    <w:rsid w:val="009D4282"/>
    <w:rsid w:val="009D43A7"/>
    <w:rsid w:val="009D4A65"/>
    <w:rsid w:val="009D5A60"/>
    <w:rsid w:val="009D5B1A"/>
    <w:rsid w:val="009D5BDD"/>
    <w:rsid w:val="009D6083"/>
    <w:rsid w:val="009D63AD"/>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35D"/>
    <w:rsid w:val="009F193B"/>
    <w:rsid w:val="009F1B7E"/>
    <w:rsid w:val="009F20C9"/>
    <w:rsid w:val="009F2303"/>
    <w:rsid w:val="009F27B5"/>
    <w:rsid w:val="009F295F"/>
    <w:rsid w:val="009F2B00"/>
    <w:rsid w:val="009F2F42"/>
    <w:rsid w:val="009F37A8"/>
    <w:rsid w:val="009F3B8E"/>
    <w:rsid w:val="009F3C00"/>
    <w:rsid w:val="009F4875"/>
    <w:rsid w:val="009F495A"/>
    <w:rsid w:val="009F4D80"/>
    <w:rsid w:val="009F5449"/>
    <w:rsid w:val="009F56D3"/>
    <w:rsid w:val="009F5994"/>
    <w:rsid w:val="009F5A06"/>
    <w:rsid w:val="009F5A18"/>
    <w:rsid w:val="009F5D4B"/>
    <w:rsid w:val="009F5DDA"/>
    <w:rsid w:val="009F5E2F"/>
    <w:rsid w:val="009F6318"/>
    <w:rsid w:val="009F662C"/>
    <w:rsid w:val="009F6802"/>
    <w:rsid w:val="009F688D"/>
    <w:rsid w:val="009F6A34"/>
    <w:rsid w:val="009F71BA"/>
    <w:rsid w:val="009F759D"/>
    <w:rsid w:val="009F7A97"/>
    <w:rsid w:val="009F7AB7"/>
    <w:rsid w:val="009F7F98"/>
    <w:rsid w:val="00A002F2"/>
    <w:rsid w:val="00A00348"/>
    <w:rsid w:val="00A00398"/>
    <w:rsid w:val="00A0081B"/>
    <w:rsid w:val="00A00D7C"/>
    <w:rsid w:val="00A00F30"/>
    <w:rsid w:val="00A00F57"/>
    <w:rsid w:val="00A00FD3"/>
    <w:rsid w:val="00A01121"/>
    <w:rsid w:val="00A01229"/>
    <w:rsid w:val="00A0194E"/>
    <w:rsid w:val="00A01B37"/>
    <w:rsid w:val="00A022E7"/>
    <w:rsid w:val="00A0263A"/>
    <w:rsid w:val="00A02A6C"/>
    <w:rsid w:val="00A03096"/>
    <w:rsid w:val="00A033DC"/>
    <w:rsid w:val="00A03DB9"/>
    <w:rsid w:val="00A03FB8"/>
    <w:rsid w:val="00A0482D"/>
    <w:rsid w:val="00A04E77"/>
    <w:rsid w:val="00A05258"/>
    <w:rsid w:val="00A0532D"/>
    <w:rsid w:val="00A054B3"/>
    <w:rsid w:val="00A057A7"/>
    <w:rsid w:val="00A06AA2"/>
    <w:rsid w:val="00A06C02"/>
    <w:rsid w:val="00A06C92"/>
    <w:rsid w:val="00A06D8A"/>
    <w:rsid w:val="00A07B5B"/>
    <w:rsid w:val="00A07F96"/>
    <w:rsid w:val="00A1035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928"/>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0"/>
    <w:rsid w:val="00A23868"/>
    <w:rsid w:val="00A23886"/>
    <w:rsid w:val="00A23FCB"/>
    <w:rsid w:val="00A246FD"/>
    <w:rsid w:val="00A249AC"/>
    <w:rsid w:val="00A24A8A"/>
    <w:rsid w:val="00A24F14"/>
    <w:rsid w:val="00A2534A"/>
    <w:rsid w:val="00A254E5"/>
    <w:rsid w:val="00A2557A"/>
    <w:rsid w:val="00A2587C"/>
    <w:rsid w:val="00A2640A"/>
    <w:rsid w:val="00A264D8"/>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828"/>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B54"/>
    <w:rsid w:val="00A34C13"/>
    <w:rsid w:val="00A34D48"/>
    <w:rsid w:val="00A35011"/>
    <w:rsid w:val="00A351F2"/>
    <w:rsid w:val="00A3533F"/>
    <w:rsid w:val="00A35DED"/>
    <w:rsid w:val="00A36122"/>
    <w:rsid w:val="00A3621D"/>
    <w:rsid w:val="00A36328"/>
    <w:rsid w:val="00A36383"/>
    <w:rsid w:val="00A364F3"/>
    <w:rsid w:val="00A36A8F"/>
    <w:rsid w:val="00A36B8D"/>
    <w:rsid w:val="00A37089"/>
    <w:rsid w:val="00A371A2"/>
    <w:rsid w:val="00A372BF"/>
    <w:rsid w:val="00A373DF"/>
    <w:rsid w:val="00A3758D"/>
    <w:rsid w:val="00A37824"/>
    <w:rsid w:val="00A378EF"/>
    <w:rsid w:val="00A37DFA"/>
    <w:rsid w:val="00A40667"/>
    <w:rsid w:val="00A406BD"/>
    <w:rsid w:val="00A406BE"/>
    <w:rsid w:val="00A40736"/>
    <w:rsid w:val="00A40B06"/>
    <w:rsid w:val="00A40B66"/>
    <w:rsid w:val="00A40CC7"/>
    <w:rsid w:val="00A40DF2"/>
    <w:rsid w:val="00A40E77"/>
    <w:rsid w:val="00A40F1A"/>
    <w:rsid w:val="00A419AA"/>
    <w:rsid w:val="00A41D4D"/>
    <w:rsid w:val="00A41F1B"/>
    <w:rsid w:val="00A424FD"/>
    <w:rsid w:val="00A43350"/>
    <w:rsid w:val="00A4343A"/>
    <w:rsid w:val="00A436D4"/>
    <w:rsid w:val="00A4370A"/>
    <w:rsid w:val="00A440EF"/>
    <w:rsid w:val="00A4448D"/>
    <w:rsid w:val="00A44502"/>
    <w:rsid w:val="00A44A57"/>
    <w:rsid w:val="00A44B2A"/>
    <w:rsid w:val="00A44B65"/>
    <w:rsid w:val="00A44F1A"/>
    <w:rsid w:val="00A45046"/>
    <w:rsid w:val="00A450E8"/>
    <w:rsid w:val="00A452FE"/>
    <w:rsid w:val="00A4552F"/>
    <w:rsid w:val="00A45731"/>
    <w:rsid w:val="00A46381"/>
    <w:rsid w:val="00A46483"/>
    <w:rsid w:val="00A46569"/>
    <w:rsid w:val="00A465C2"/>
    <w:rsid w:val="00A46C38"/>
    <w:rsid w:val="00A474D1"/>
    <w:rsid w:val="00A476B5"/>
    <w:rsid w:val="00A50609"/>
    <w:rsid w:val="00A50984"/>
    <w:rsid w:val="00A509E4"/>
    <w:rsid w:val="00A50AB0"/>
    <w:rsid w:val="00A50C4A"/>
    <w:rsid w:val="00A51464"/>
    <w:rsid w:val="00A51D45"/>
    <w:rsid w:val="00A51FC4"/>
    <w:rsid w:val="00A52023"/>
    <w:rsid w:val="00A5239B"/>
    <w:rsid w:val="00A52FD2"/>
    <w:rsid w:val="00A5315C"/>
    <w:rsid w:val="00A53AEC"/>
    <w:rsid w:val="00A53F14"/>
    <w:rsid w:val="00A542EF"/>
    <w:rsid w:val="00A5434E"/>
    <w:rsid w:val="00A54583"/>
    <w:rsid w:val="00A54668"/>
    <w:rsid w:val="00A54D6C"/>
    <w:rsid w:val="00A55B82"/>
    <w:rsid w:val="00A5606C"/>
    <w:rsid w:val="00A56A56"/>
    <w:rsid w:val="00A56BD0"/>
    <w:rsid w:val="00A56E1A"/>
    <w:rsid w:val="00A56FCC"/>
    <w:rsid w:val="00A56FF9"/>
    <w:rsid w:val="00A572EC"/>
    <w:rsid w:val="00A57831"/>
    <w:rsid w:val="00A5794F"/>
    <w:rsid w:val="00A57AA5"/>
    <w:rsid w:val="00A60086"/>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47EF"/>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C28"/>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8F5"/>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6F8F"/>
    <w:rsid w:val="00A771A7"/>
    <w:rsid w:val="00A77674"/>
    <w:rsid w:val="00A77921"/>
    <w:rsid w:val="00A77969"/>
    <w:rsid w:val="00A77C8F"/>
    <w:rsid w:val="00A77FA5"/>
    <w:rsid w:val="00A8024B"/>
    <w:rsid w:val="00A80296"/>
    <w:rsid w:val="00A80638"/>
    <w:rsid w:val="00A80D35"/>
    <w:rsid w:val="00A80EC7"/>
    <w:rsid w:val="00A816F9"/>
    <w:rsid w:val="00A81883"/>
    <w:rsid w:val="00A81C55"/>
    <w:rsid w:val="00A824BF"/>
    <w:rsid w:val="00A82A35"/>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6C0"/>
    <w:rsid w:val="00A92994"/>
    <w:rsid w:val="00A92D33"/>
    <w:rsid w:val="00A92DAE"/>
    <w:rsid w:val="00A93170"/>
    <w:rsid w:val="00A9327A"/>
    <w:rsid w:val="00A9347C"/>
    <w:rsid w:val="00A93546"/>
    <w:rsid w:val="00A9358A"/>
    <w:rsid w:val="00A93967"/>
    <w:rsid w:val="00A93AED"/>
    <w:rsid w:val="00A93CB9"/>
    <w:rsid w:val="00A93E0D"/>
    <w:rsid w:val="00A93F89"/>
    <w:rsid w:val="00A93FBA"/>
    <w:rsid w:val="00A94189"/>
    <w:rsid w:val="00A9440A"/>
    <w:rsid w:val="00A94820"/>
    <w:rsid w:val="00A94D72"/>
    <w:rsid w:val="00A9577A"/>
    <w:rsid w:val="00A95AA1"/>
    <w:rsid w:val="00A95E00"/>
    <w:rsid w:val="00A961E6"/>
    <w:rsid w:val="00A967D8"/>
    <w:rsid w:val="00A96911"/>
    <w:rsid w:val="00A97667"/>
    <w:rsid w:val="00A97D88"/>
    <w:rsid w:val="00AA0520"/>
    <w:rsid w:val="00AA0744"/>
    <w:rsid w:val="00AA075D"/>
    <w:rsid w:val="00AA1473"/>
    <w:rsid w:val="00AA20BF"/>
    <w:rsid w:val="00AA23F7"/>
    <w:rsid w:val="00AA2666"/>
    <w:rsid w:val="00AA2BE6"/>
    <w:rsid w:val="00AA2CA2"/>
    <w:rsid w:val="00AA2D19"/>
    <w:rsid w:val="00AA3F28"/>
    <w:rsid w:val="00AA4835"/>
    <w:rsid w:val="00AA4BE0"/>
    <w:rsid w:val="00AA4D35"/>
    <w:rsid w:val="00AA4E6A"/>
    <w:rsid w:val="00AA58AB"/>
    <w:rsid w:val="00AA5955"/>
    <w:rsid w:val="00AA5A89"/>
    <w:rsid w:val="00AA5EF7"/>
    <w:rsid w:val="00AA6271"/>
    <w:rsid w:val="00AA6455"/>
    <w:rsid w:val="00AA6BF3"/>
    <w:rsid w:val="00AA6C3A"/>
    <w:rsid w:val="00AA6D5E"/>
    <w:rsid w:val="00AA7513"/>
    <w:rsid w:val="00AA772C"/>
    <w:rsid w:val="00AA7CD5"/>
    <w:rsid w:val="00AB0191"/>
    <w:rsid w:val="00AB0483"/>
    <w:rsid w:val="00AB0728"/>
    <w:rsid w:val="00AB0950"/>
    <w:rsid w:val="00AB0B1C"/>
    <w:rsid w:val="00AB0BD4"/>
    <w:rsid w:val="00AB0C3C"/>
    <w:rsid w:val="00AB0D1E"/>
    <w:rsid w:val="00AB13BC"/>
    <w:rsid w:val="00AB1725"/>
    <w:rsid w:val="00AB18BE"/>
    <w:rsid w:val="00AB1920"/>
    <w:rsid w:val="00AB1A75"/>
    <w:rsid w:val="00AB1D8E"/>
    <w:rsid w:val="00AB204A"/>
    <w:rsid w:val="00AB215C"/>
    <w:rsid w:val="00AB23F4"/>
    <w:rsid w:val="00AB26CF"/>
    <w:rsid w:val="00AB3220"/>
    <w:rsid w:val="00AB380F"/>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C82"/>
    <w:rsid w:val="00AB6E73"/>
    <w:rsid w:val="00AB6EE1"/>
    <w:rsid w:val="00AB7070"/>
    <w:rsid w:val="00AB770A"/>
    <w:rsid w:val="00AC00A2"/>
    <w:rsid w:val="00AC0354"/>
    <w:rsid w:val="00AC0790"/>
    <w:rsid w:val="00AC0AB8"/>
    <w:rsid w:val="00AC0AE2"/>
    <w:rsid w:val="00AC0FB2"/>
    <w:rsid w:val="00AC1209"/>
    <w:rsid w:val="00AC12FA"/>
    <w:rsid w:val="00AC1464"/>
    <w:rsid w:val="00AC1625"/>
    <w:rsid w:val="00AC16E1"/>
    <w:rsid w:val="00AC174F"/>
    <w:rsid w:val="00AC1974"/>
    <w:rsid w:val="00AC198E"/>
    <w:rsid w:val="00AC1A2D"/>
    <w:rsid w:val="00AC1A6B"/>
    <w:rsid w:val="00AC1B58"/>
    <w:rsid w:val="00AC1C2D"/>
    <w:rsid w:val="00AC1F30"/>
    <w:rsid w:val="00AC1FA7"/>
    <w:rsid w:val="00AC2535"/>
    <w:rsid w:val="00AC27F4"/>
    <w:rsid w:val="00AC27FC"/>
    <w:rsid w:val="00AC2F00"/>
    <w:rsid w:val="00AC32F2"/>
    <w:rsid w:val="00AC3A8A"/>
    <w:rsid w:val="00AC3B26"/>
    <w:rsid w:val="00AC3BE4"/>
    <w:rsid w:val="00AC3EBD"/>
    <w:rsid w:val="00AC3F09"/>
    <w:rsid w:val="00AC41AA"/>
    <w:rsid w:val="00AC4301"/>
    <w:rsid w:val="00AC434C"/>
    <w:rsid w:val="00AC4B3A"/>
    <w:rsid w:val="00AC4C50"/>
    <w:rsid w:val="00AC4F58"/>
    <w:rsid w:val="00AC519E"/>
    <w:rsid w:val="00AC6463"/>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1F32"/>
    <w:rsid w:val="00AD2074"/>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629"/>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1E7A"/>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E7AB4"/>
    <w:rsid w:val="00AE7B45"/>
    <w:rsid w:val="00AF055E"/>
    <w:rsid w:val="00AF0B23"/>
    <w:rsid w:val="00AF0EAD"/>
    <w:rsid w:val="00AF0EDB"/>
    <w:rsid w:val="00AF12ED"/>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301"/>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B6"/>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2A8"/>
    <w:rsid w:val="00B05647"/>
    <w:rsid w:val="00B0572C"/>
    <w:rsid w:val="00B05859"/>
    <w:rsid w:val="00B05D1D"/>
    <w:rsid w:val="00B05D2B"/>
    <w:rsid w:val="00B060B4"/>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A1C"/>
    <w:rsid w:val="00B10F90"/>
    <w:rsid w:val="00B11407"/>
    <w:rsid w:val="00B11FE3"/>
    <w:rsid w:val="00B1207A"/>
    <w:rsid w:val="00B12341"/>
    <w:rsid w:val="00B129E7"/>
    <w:rsid w:val="00B12ADB"/>
    <w:rsid w:val="00B12EA8"/>
    <w:rsid w:val="00B130F8"/>
    <w:rsid w:val="00B13923"/>
    <w:rsid w:val="00B13B02"/>
    <w:rsid w:val="00B14679"/>
    <w:rsid w:val="00B147A5"/>
    <w:rsid w:val="00B14976"/>
    <w:rsid w:val="00B1502F"/>
    <w:rsid w:val="00B156D9"/>
    <w:rsid w:val="00B159D6"/>
    <w:rsid w:val="00B15C22"/>
    <w:rsid w:val="00B164C3"/>
    <w:rsid w:val="00B1652A"/>
    <w:rsid w:val="00B169F3"/>
    <w:rsid w:val="00B16ACE"/>
    <w:rsid w:val="00B16B49"/>
    <w:rsid w:val="00B16BBF"/>
    <w:rsid w:val="00B16C25"/>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2C78"/>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0BC"/>
    <w:rsid w:val="00B305FB"/>
    <w:rsid w:val="00B30AD7"/>
    <w:rsid w:val="00B30B73"/>
    <w:rsid w:val="00B30C81"/>
    <w:rsid w:val="00B31187"/>
    <w:rsid w:val="00B3166B"/>
    <w:rsid w:val="00B31C49"/>
    <w:rsid w:val="00B31F98"/>
    <w:rsid w:val="00B3247A"/>
    <w:rsid w:val="00B32A02"/>
    <w:rsid w:val="00B332D9"/>
    <w:rsid w:val="00B33A67"/>
    <w:rsid w:val="00B34092"/>
    <w:rsid w:val="00B3434D"/>
    <w:rsid w:val="00B34BF6"/>
    <w:rsid w:val="00B3502C"/>
    <w:rsid w:val="00B352D7"/>
    <w:rsid w:val="00B35780"/>
    <w:rsid w:val="00B35D0F"/>
    <w:rsid w:val="00B36276"/>
    <w:rsid w:val="00B365FA"/>
    <w:rsid w:val="00B367C3"/>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6504"/>
    <w:rsid w:val="00B467BF"/>
    <w:rsid w:val="00B47411"/>
    <w:rsid w:val="00B476D0"/>
    <w:rsid w:val="00B47A6C"/>
    <w:rsid w:val="00B47BD3"/>
    <w:rsid w:val="00B47D4C"/>
    <w:rsid w:val="00B47F13"/>
    <w:rsid w:val="00B5003D"/>
    <w:rsid w:val="00B503F0"/>
    <w:rsid w:val="00B50A23"/>
    <w:rsid w:val="00B51000"/>
    <w:rsid w:val="00B5113B"/>
    <w:rsid w:val="00B511CD"/>
    <w:rsid w:val="00B519F8"/>
    <w:rsid w:val="00B51DD4"/>
    <w:rsid w:val="00B51E71"/>
    <w:rsid w:val="00B522B6"/>
    <w:rsid w:val="00B5268C"/>
    <w:rsid w:val="00B526B7"/>
    <w:rsid w:val="00B528BA"/>
    <w:rsid w:val="00B52DAA"/>
    <w:rsid w:val="00B5329B"/>
    <w:rsid w:val="00B5357C"/>
    <w:rsid w:val="00B53904"/>
    <w:rsid w:val="00B53BAE"/>
    <w:rsid w:val="00B53C42"/>
    <w:rsid w:val="00B53DB0"/>
    <w:rsid w:val="00B53ED7"/>
    <w:rsid w:val="00B540EC"/>
    <w:rsid w:val="00B5473E"/>
    <w:rsid w:val="00B5489A"/>
    <w:rsid w:val="00B54BCE"/>
    <w:rsid w:val="00B54CEA"/>
    <w:rsid w:val="00B550FD"/>
    <w:rsid w:val="00B55433"/>
    <w:rsid w:val="00B5595A"/>
    <w:rsid w:val="00B55DA8"/>
    <w:rsid w:val="00B561CF"/>
    <w:rsid w:val="00B56398"/>
    <w:rsid w:val="00B564BE"/>
    <w:rsid w:val="00B56AC5"/>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A2C"/>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1FB"/>
    <w:rsid w:val="00B665C0"/>
    <w:rsid w:val="00B6696B"/>
    <w:rsid w:val="00B66E4B"/>
    <w:rsid w:val="00B672C4"/>
    <w:rsid w:val="00B67719"/>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862"/>
    <w:rsid w:val="00B7694C"/>
    <w:rsid w:val="00B76EA3"/>
    <w:rsid w:val="00B77925"/>
    <w:rsid w:val="00B779E0"/>
    <w:rsid w:val="00B80128"/>
    <w:rsid w:val="00B8030A"/>
    <w:rsid w:val="00B8042E"/>
    <w:rsid w:val="00B80535"/>
    <w:rsid w:val="00B81146"/>
    <w:rsid w:val="00B817AC"/>
    <w:rsid w:val="00B817C7"/>
    <w:rsid w:val="00B81BF6"/>
    <w:rsid w:val="00B81E0A"/>
    <w:rsid w:val="00B81E31"/>
    <w:rsid w:val="00B8219A"/>
    <w:rsid w:val="00B82C2F"/>
    <w:rsid w:val="00B82D45"/>
    <w:rsid w:val="00B83438"/>
    <w:rsid w:val="00B83634"/>
    <w:rsid w:val="00B837A4"/>
    <w:rsid w:val="00B8382C"/>
    <w:rsid w:val="00B84134"/>
    <w:rsid w:val="00B84171"/>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1DE4"/>
    <w:rsid w:val="00B93115"/>
    <w:rsid w:val="00B93797"/>
    <w:rsid w:val="00B937C1"/>
    <w:rsid w:val="00B938C3"/>
    <w:rsid w:val="00B93DF5"/>
    <w:rsid w:val="00B94103"/>
    <w:rsid w:val="00B9477D"/>
    <w:rsid w:val="00B94AA0"/>
    <w:rsid w:val="00B94C2A"/>
    <w:rsid w:val="00B94F9B"/>
    <w:rsid w:val="00B9508F"/>
    <w:rsid w:val="00B955EB"/>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21"/>
    <w:rsid w:val="00BA0B85"/>
    <w:rsid w:val="00BA0D9F"/>
    <w:rsid w:val="00BA0F28"/>
    <w:rsid w:val="00BA1127"/>
    <w:rsid w:val="00BA1932"/>
    <w:rsid w:val="00BA1C39"/>
    <w:rsid w:val="00BA1D01"/>
    <w:rsid w:val="00BA2180"/>
    <w:rsid w:val="00BA251F"/>
    <w:rsid w:val="00BA29E9"/>
    <w:rsid w:val="00BA2D3E"/>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4C6"/>
    <w:rsid w:val="00BA68D2"/>
    <w:rsid w:val="00BA6958"/>
    <w:rsid w:val="00BA6CE2"/>
    <w:rsid w:val="00BA704C"/>
    <w:rsid w:val="00BA70B7"/>
    <w:rsid w:val="00BA71FE"/>
    <w:rsid w:val="00BA730B"/>
    <w:rsid w:val="00BA737F"/>
    <w:rsid w:val="00BA761B"/>
    <w:rsid w:val="00BA7662"/>
    <w:rsid w:val="00BA7725"/>
    <w:rsid w:val="00BA7D62"/>
    <w:rsid w:val="00BA7D8C"/>
    <w:rsid w:val="00BA7E49"/>
    <w:rsid w:val="00BB00AE"/>
    <w:rsid w:val="00BB01D5"/>
    <w:rsid w:val="00BB05A4"/>
    <w:rsid w:val="00BB0926"/>
    <w:rsid w:val="00BB0CC4"/>
    <w:rsid w:val="00BB10A4"/>
    <w:rsid w:val="00BB1295"/>
    <w:rsid w:val="00BB17F1"/>
    <w:rsid w:val="00BB1E11"/>
    <w:rsid w:val="00BB292A"/>
    <w:rsid w:val="00BB2935"/>
    <w:rsid w:val="00BB2D74"/>
    <w:rsid w:val="00BB3081"/>
    <w:rsid w:val="00BB38E1"/>
    <w:rsid w:val="00BB3CE3"/>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9CD"/>
    <w:rsid w:val="00BB7D32"/>
    <w:rsid w:val="00BB7D4D"/>
    <w:rsid w:val="00BB7DCF"/>
    <w:rsid w:val="00BC0CE6"/>
    <w:rsid w:val="00BC0D56"/>
    <w:rsid w:val="00BC11C0"/>
    <w:rsid w:val="00BC1522"/>
    <w:rsid w:val="00BC1864"/>
    <w:rsid w:val="00BC18E1"/>
    <w:rsid w:val="00BC1A4B"/>
    <w:rsid w:val="00BC1DA9"/>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67F"/>
    <w:rsid w:val="00BC58C3"/>
    <w:rsid w:val="00BC6949"/>
    <w:rsid w:val="00BC69BA"/>
    <w:rsid w:val="00BC7149"/>
    <w:rsid w:val="00BC7582"/>
    <w:rsid w:val="00BC76F6"/>
    <w:rsid w:val="00BC77F0"/>
    <w:rsid w:val="00BC7902"/>
    <w:rsid w:val="00BD03EA"/>
    <w:rsid w:val="00BD04ED"/>
    <w:rsid w:val="00BD0C1D"/>
    <w:rsid w:val="00BD1276"/>
    <w:rsid w:val="00BD1493"/>
    <w:rsid w:val="00BD188D"/>
    <w:rsid w:val="00BD19B8"/>
    <w:rsid w:val="00BD1EB6"/>
    <w:rsid w:val="00BD2165"/>
    <w:rsid w:val="00BD2931"/>
    <w:rsid w:val="00BD2C13"/>
    <w:rsid w:val="00BD42CC"/>
    <w:rsid w:val="00BD46A7"/>
    <w:rsid w:val="00BD53AF"/>
    <w:rsid w:val="00BD53B7"/>
    <w:rsid w:val="00BD5A9A"/>
    <w:rsid w:val="00BD6E4D"/>
    <w:rsid w:val="00BD6ED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2CEB"/>
    <w:rsid w:val="00BE2D6E"/>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A7"/>
    <w:rsid w:val="00BF08E3"/>
    <w:rsid w:val="00BF0938"/>
    <w:rsid w:val="00BF09AA"/>
    <w:rsid w:val="00BF0D4E"/>
    <w:rsid w:val="00BF11A7"/>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D4B"/>
    <w:rsid w:val="00BF4E89"/>
    <w:rsid w:val="00BF5313"/>
    <w:rsid w:val="00BF5875"/>
    <w:rsid w:val="00BF5FD0"/>
    <w:rsid w:val="00BF62D8"/>
    <w:rsid w:val="00BF6364"/>
    <w:rsid w:val="00BF672C"/>
    <w:rsid w:val="00BF67C9"/>
    <w:rsid w:val="00BF6C06"/>
    <w:rsid w:val="00BF6E20"/>
    <w:rsid w:val="00BF718E"/>
    <w:rsid w:val="00BF723C"/>
    <w:rsid w:val="00BF78C0"/>
    <w:rsid w:val="00C004F2"/>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A39"/>
    <w:rsid w:val="00C02D2C"/>
    <w:rsid w:val="00C02E4F"/>
    <w:rsid w:val="00C0340E"/>
    <w:rsid w:val="00C035C4"/>
    <w:rsid w:val="00C03703"/>
    <w:rsid w:val="00C039B8"/>
    <w:rsid w:val="00C04157"/>
    <w:rsid w:val="00C0440B"/>
    <w:rsid w:val="00C045CF"/>
    <w:rsid w:val="00C04BDC"/>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43"/>
    <w:rsid w:val="00C10750"/>
    <w:rsid w:val="00C10764"/>
    <w:rsid w:val="00C10EA7"/>
    <w:rsid w:val="00C11559"/>
    <w:rsid w:val="00C11A7C"/>
    <w:rsid w:val="00C11B2F"/>
    <w:rsid w:val="00C11B54"/>
    <w:rsid w:val="00C11C83"/>
    <w:rsid w:val="00C11CF7"/>
    <w:rsid w:val="00C11D3F"/>
    <w:rsid w:val="00C122DC"/>
    <w:rsid w:val="00C12831"/>
    <w:rsid w:val="00C12EE4"/>
    <w:rsid w:val="00C130BC"/>
    <w:rsid w:val="00C13148"/>
    <w:rsid w:val="00C132CA"/>
    <w:rsid w:val="00C132CF"/>
    <w:rsid w:val="00C1341F"/>
    <w:rsid w:val="00C1375F"/>
    <w:rsid w:val="00C137A8"/>
    <w:rsid w:val="00C13C28"/>
    <w:rsid w:val="00C13CC1"/>
    <w:rsid w:val="00C1436B"/>
    <w:rsid w:val="00C148FC"/>
    <w:rsid w:val="00C14A42"/>
    <w:rsid w:val="00C14D34"/>
    <w:rsid w:val="00C154BE"/>
    <w:rsid w:val="00C15AEF"/>
    <w:rsid w:val="00C15B4B"/>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26"/>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3A3"/>
    <w:rsid w:val="00C3588A"/>
    <w:rsid w:val="00C359A8"/>
    <w:rsid w:val="00C36553"/>
    <w:rsid w:val="00C36904"/>
    <w:rsid w:val="00C3692D"/>
    <w:rsid w:val="00C36FDB"/>
    <w:rsid w:val="00C37036"/>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32C"/>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47FC5"/>
    <w:rsid w:val="00C50269"/>
    <w:rsid w:val="00C50CDA"/>
    <w:rsid w:val="00C51F21"/>
    <w:rsid w:val="00C52170"/>
    <w:rsid w:val="00C52365"/>
    <w:rsid w:val="00C52843"/>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6BC5"/>
    <w:rsid w:val="00C5713E"/>
    <w:rsid w:val="00C57278"/>
    <w:rsid w:val="00C57321"/>
    <w:rsid w:val="00C57629"/>
    <w:rsid w:val="00C57AEB"/>
    <w:rsid w:val="00C57D5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4F6"/>
    <w:rsid w:val="00C747A8"/>
    <w:rsid w:val="00C74A82"/>
    <w:rsid w:val="00C74B97"/>
    <w:rsid w:val="00C7507F"/>
    <w:rsid w:val="00C751E3"/>
    <w:rsid w:val="00C753FD"/>
    <w:rsid w:val="00C7572E"/>
    <w:rsid w:val="00C75849"/>
    <w:rsid w:val="00C760AA"/>
    <w:rsid w:val="00C762A5"/>
    <w:rsid w:val="00C76565"/>
    <w:rsid w:val="00C76721"/>
    <w:rsid w:val="00C769BE"/>
    <w:rsid w:val="00C76A9A"/>
    <w:rsid w:val="00C76B7C"/>
    <w:rsid w:val="00C76C03"/>
    <w:rsid w:val="00C77091"/>
    <w:rsid w:val="00C77350"/>
    <w:rsid w:val="00C773AB"/>
    <w:rsid w:val="00C7769B"/>
    <w:rsid w:val="00C77A46"/>
    <w:rsid w:val="00C80073"/>
    <w:rsid w:val="00C80285"/>
    <w:rsid w:val="00C80299"/>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A7E"/>
    <w:rsid w:val="00C83BC7"/>
    <w:rsid w:val="00C83E3F"/>
    <w:rsid w:val="00C84013"/>
    <w:rsid w:val="00C84CF3"/>
    <w:rsid w:val="00C84DEE"/>
    <w:rsid w:val="00C84EC7"/>
    <w:rsid w:val="00C8511E"/>
    <w:rsid w:val="00C854F5"/>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75D"/>
    <w:rsid w:val="00C87CAD"/>
    <w:rsid w:val="00C87D94"/>
    <w:rsid w:val="00C90334"/>
    <w:rsid w:val="00C9055E"/>
    <w:rsid w:val="00C90F4B"/>
    <w:rsid w:val="00C91042"/>
    <w:rsid w:val="00C911F4"/>
    <w:rsid w:val="00C9193A"/>
    <w:rsid w:val="00C9250F"/>
    <w:rsid w:val="00C93586"/>
    <w:rsid w:val="00C935F2"/>
    <w:rsid w:val="00C93780"/>
    <w:rsid w:val="00C93B48"/>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897"/>
    <w:rsid w:val="00CA1902"/>
    <w:rsid w:val="00CA1D7F"/>
    <w:rsid w:val="00CA219E"/>
    <w:rsid w:val="00CA233F"/>
    <w:rsid w:val="00CA23AF"/>
    <w:rsid w:val="00CA2B77"/>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7E"/>
    <w:rsid w:val="00CB1EE8"/>
    <w:rsid w:val="00CB1F9E"/>
    <w:rsid w:val="00CB3002"/>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12F"/>
    <w:rsid w:val="00CC3F69"/>
    <w:rsid w:val="00CC407E"/>
    <w:rsid w:val="00CC430D"/>
    <w:rsid w:val="00CC441C"/>
    <w:rsid w:val="00CC4590"/>
    <w:rsid w:val="00CC4D6A"/>
    <w:rsid w:val="00CC540D"/>
    <w:rsid w:val="00CC5B3D"/>
    <w:rsid w:val="00CC5BB4"/>
    <w:rsid w:val="00CC5DFB"/>
    <w:rsid w:val="00CC60FD"/>
    <w:rsid w:val="00CC65B2"/>
    <w:rsid w:val="00CC6B77"/>
    <w:rsid w:val="00CC6D4F"/>
    <w:rsid w:val="00CC7145"/>
    <w:rsid w:val="00CC7E37"/>
    <w:rsid w:val="00CD04B8"/>
    <w:rsid w:val="00CD069E"/>
    <w:rsid w:val="00CD087F"/>
    <w:rsid w:val="00CD0AA0"/>
    <w:rsid w:val="00CD0BF7"/>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6F6"/>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243"/>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58E8"/>
    <w:rsid w:val="00CF5F7F"/>
    <w:rsid w:val="00CF602C"/>
    <w:rsid w:val="00CF6086"/>
    <w:rsid w:val="00CF61ED"/>
    <w:rsid w:val="00CF6384"/>
    <w:rsid w:val="00CF6476"/>
    <w:rsid w:val="00CF6915"/>
    <w:rsid w:val="00CF693D"/>
    <w:rsid w:val="00CF6A24"/>
    <w:rsid w:val="00CF6AD3"/>
    <w:rsid w:val="00CF6CEE"/>
    <w:rsid w:val="00CF70FB"/>
    <w:rsid w:val="00CF73E9"/>
    <w:rsid w:val="00CF793B"/>
    <w:rsid w:val="00CF7968"/>
    <w:rsid w:val="00CF7D25"/>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2CC"/>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57"/>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A9"/>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370"/>
    <w:rsid w:val="00D56677"/>
    <w:rsid w:val="00D567B8"/>
    <w:rsid w:val="00D5758D"/>
    <w:rsid w:val="00D575DA"/>
    <w:rsid w:val="00D57B03"/>
    <w:rsid w:val="00D57B24"/>
    <w:rsid w:val="00D57CEF"/>
    <w:rsid w:val="00D57FC5"/>
    <w:rsid w:val="00D6008B"/>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886"/>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DB1"/>
    <w:rsid w:val="00D71E8E"/>
    <w:rsid w:val="00D727D2"/>
    <w:rsid w:val="00D72AA4"/>
    <w:rsid w:val="00D72B2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C1B"/>
    <w:rsid w:val="00D76D58"/>
    <w:rsid w:val="00D770DB"/>
    <w:rsid w:val="00D774FF"/>
    <w:rsid w:val="00D779EB"/>
    <w:rsid w:val="00D77B9E"/>
    <w:rsid w:val="00D77FB8"/>
    <w:rsid w:val="00D8035C"/>
    <w:rsid w:val="00D803F8"/>
    <w:rsid w:val="00D80891"/>
    <w:rsid w:val="00D8097F"/>
    <w:rsid w:val="00D80A4E"/>
    <w:rsid w:val="00D80C93"/>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72F"/>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673"/>
    <w:rsid w:val="00D90793"/>
    <w:rsid w:val="00D90BF0"/>
    <w:rsid w:val="00D90DB3"/>
    <w:rsid w:val="00D911A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857"/>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0C4"/>
    <w:rsid w:val="00DA52E8"/>
    <w:rsid w:val="00DA5622"/>
    <w:rsid w:val="00DA5665"/>
    <w:rsid w:val="00DA56AA"/>
    <w:rsid w:val="00DA593E"/>
    <w:rsid w:val="00DA5B23"/>
    <w:rsid w:val="00DA5B58"/>
    <w:rsid w:val="00DA5E39"/>
    <w:rsid w:val="00DA6282"/>
    <w:rsid w:val="00DA6570"/>
    <w:rsid w:val="00DA68D2"/>
    <w:rsid w:val="00DA7F60"/>
    <w:rsid w:val="00DB093F"/>
    <w:rsid w:val="00DB0B85"/>
    <w:rsid w:val="00DB0C07"/>
    <w:rsid w:val="00DB10A2"/>
    <w:rsid w:val="00DB1377"/>
    <w:rsid w:val="00DB19DB"/>
    <w:rsid w:val="00DB28DE"/>
    <w:rsid w:val="00DB35EC"/>
    <w:rsid w:val="00DB3C0F"/>
    <w:rsid w:val="00DB3C88"/>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6E53"/>
    <w:rsid w:val="00DC7682"/>
    <w:rsid w:val="00DC7788"/>
    <w:rsid w:val="00DC786A"/>
    <w:rsid w:val="00DD0211"/>
    <w:rsid w:val="00DD08A6"/>
    <w:rsid w:val="00DD08F8"/>
    <w:rsid w:val="00DD1043"/>
    <w:rsid w:val="00DD10E1"/>
    <w:rsid w:val="00DD1312"/>
    <w:rsid w:val="00DD140C"/>
    <w:rsid w:val="00DD1722"/>
    <w:rsid w:val="00DD193E"/>
    <w:rsid w:val="00DD1BF4"/>
    <w:rsid w:val="00DD1E09"/>
    <w:rsid w:val="00DD238C"/>
    <w:rsid w:val="00DD2467"/>
    <w:rsid w:val="00DD2CD0"/>
    <w:rsid w:val="00DD32ED"/>
    <w:rsid w:val="00DD3422"/>
    <w:rsid w:val="00DD35E6"/>
    <w:rsid w:val="00DD3AEC"/>
    <w:rsid w:val="00DD3C95"/>
    <w:rsid w:val="00DD3DC9"/>
    <w:rsid w:val="00DD40A0"/>
    <w:rsid w:val="00DD5104"/>
    <w:rsid w:val="00DD5298"/>
    <w:rsid w:val="00DD53C3"/>
    <w:rsid w:val="00DD54FF"/>
    <w:rsid w:val="00DD56D7"/>
    <w:rsid w:val="00DD57AC"/>
    <w:rsid w:val="00DD5C3D"/>
    <w:rsid w:val="00DD5D1F"/>
    <w:rsid w:val="00DD5F9C"/>
    <w:rsid w:val="00DD6CD3"/>
    <w:rsid w:val="00DD71FD"/>
    <w:rsid w:val="00DD7207"/>
    <w:rsid w:val="00DD7464"/>
    <w:rsid w:val="00DD780F"/>
    <w:rsid w:val="00DE001B"/>
    <w:rsid w:val="00DE02A9"/>
    <w:rsid w:val="00DE0734"/>
    <w:rsid w:val="00DE0BD4"/>
    <w:rsid w:val="00DE0C73"/>
    <w:rsid w:val="00DE0C9C"/>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5A0A"/>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286"/>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3C16"/>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07834"/>
    <w:rsid w:val="00E105FB"/>
    <w:rsid w:val="00E107BC"/>
    <w:rsid w:val="00E10B10"/>
    <w:rsid w:val="00E11AE2"/>
    <w:rsid w:val="00E11B5E"/>
    <w:rsid w:val="00E12CA0"/>
    <w:rsid w:val="00E12CF8"/>
    <w:rsid w:val="00E1346A"/>
    <w:rsid w:val="00E134CC"/>
    <w:rsid w:val="00E136B5"/>
    <w:rsid w:val="00E139A2"/>
    <w:rsid w:val="00E13B58"/>
    <w:rsid w:val="00E13D14"/>
    <w:rsid w:val="00E13EF2"/>
    <w:rsid w:val="00E1407B"/>
    <w:rsid w:val="00E14484"/>
    <w:rsid w:val="00E14577"/>
    <w:rsid w:val="00E146FB"/>
    <w:rsid w:val="00E151D7"/>
    <w:rsid w:val="00E15329"/>
    <w:rsid w:val="00E1552A"/>
    <w:rsid w:val="00E15D28"/>
    <w:rsid w:val="00E15D36"/>
    <w:rsid w:val="00E1616D"/>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37"/>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262"/>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74B"/>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7C"/>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D2A"/>
    <w:rsid w:val="00E45E7A"/>
    <w:rsid w:val="00E46782"/>
    <w:rsid w:val="00E46BE1"/>
    <w:rsid w:val="00E46C5F"/>
    <w:rsid w:val="00E47815"/>
    <w:rsid w:val="00E47E4D"/>
    <w:rsid w:val="00E47FBD"/>
    <w:rsid w:val="00E5113A"/>
    <w:rsid w:val="00E51499"/>
    <w:rsid w:val="00E5171C"/>
    <w:rsid w:val="00E51D83"/>
    <w:rsid w:val="00E521A7"/>
    <w:rsid w:val="00E528CA"/>
    <w:rsid w:val="00E5319E"/>
    <w:rsid w:val="00E533F0"/>
    <w:rsid w:val="00E53AA6"/>
    <w:rsid w:val="00E543C8"/>
    <w:rsid w:val="00E54878"/>
    <w:rsid w:val="00E54F56"/>
    <w:rsid w:val="00E54FDA"/>
    <w:rsid w:val="00E5525F"/>
    <w:rsid w:val="00E559B5"/>
    <w:rsid w:val="00E55C8A"/>
    <w:rsid w:val="00E55FA6"/>
    <w:rsid w:val="00E564C0"/>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7"/>
    <w:rsid w:val="00E6369A"/>
    <w:rsid w:val="00E6398C"/>
    <w:rsid w:val="00E63E7D"/>
    <w:rsid w:val="00E645B3"/>
    <w:rsid w:val="00E6465B"/>
    <w:rsid w:val="00E647D7"/>
    <w:rsid w:val="00E649FE"/>
    <w:rsid w:val="00E64BFF"/>
    <w:rsid w:val="00E64D1D"/>
    <w:rsid w:val="00E650DA"/>
    <w:rsid w:val="00E658A5"/>
    <w:rsid w:val="00E65B09"/>
    <w:rsid w:val="00E65B24"/>
    <w:rsid w:val="00E6714E"/>
    <w:rsid w:val="00E6718B"/>
    <w:rsid w:val="00E6718D"/>
    <w:rsid w:val="00E6747F"/>
    <w:rsid w:val="00E678BC"/>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A96"/>
    <w:rsid w:val="00E72ECD"/>
    <w:rsid w:val="00E731B2"/>
    <w:rsid w:val="00E732AD"/>
    <w:rsid w:val="00E7366D"/>
    <w:rsid w:val="00E73719"/>
    <w:rsid w:val="00E73C66"/>
    <w:rsid w:val="00E740BA"/>
    <w:rsid w:val="00E74193"/>
    <w:rsid w:val="00E744E0"/>
    <w:rsid w:val="00E74D81"/>
    <w:rsid w:val="00E74EED"/>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2AB3"/>
    <w:rsid w:val="00E8315F"/>
    <w:rsid w:val="00E83439"/>
    <w:rsid w:val="00E83BC2"/>
    <w:rsid w:val="00E83DC9"/>
    <w:rsid w:val="00E83DCD"/>
    <w:rsid w:val="00E83E8F"/>
    <w:rsid w:val="00E84BE9"/>
    <w:rsid w:val="00E84FD9"/>
    <w:rsid w:val="00E850DD"/>
    <w:rsid w:val="00E851E0"/>
    <w:rsid w:val="00E85CDF"/>
    <w:rsid w:val="00E85F81"/>
    <w:rsid w:val="00E860F6"/>
    <w:rsid w:val="00E861F8"/>
    <w:rsid w:val="00E863E0"/>
    <w:rsid w:val="00E865D0"/>
    <w:rsid w:val="00E878D7"/>
    <w:rsid w:val="00E87BC3"/>
    <w:rsid w:val="00E87E31"/>
    <w:rsid w:val="00E9028F"/>
    <w:rsid w:val="00E90390"/>
    <w:rsid w:val="00E90569"/>
    <w:rsid w:val="00E90604"/>
    <w:rsid w:val="00E90CBA"/>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AE3"/>
    <w:rsid w:val="00EA0B2A"/>
    <w:rsid w:val="00EA0C1B"/>
    <w:rsid w:val="00EA0D35"/>
    <w:rsid w:val="00EA0D57"/>
    <w:rsid w:val="00EA10B8"/>
    <w:rsid w:val="00EA1201"/>
    <w:rsid w:val="00EA1DD3"/>
    <w:rsid w:val="00EA20BB"/>
    <w:rsid w:val="00EA239B"/>
    <w:rsid w:val="00EA26A6"/>
    <w:rsid w:val="00EA2790"/>
    <w:rsid w:val="00EA2DE4"/>
    <w:rsid w:val="00EA31F4"/>
    <w:rsid w:val="00EA37B1"/>
    <w:rsid w:val="00EA39B5"/>
    <w:rsid w:val="00EA3E68"/>
    <w:rsid w:val="00EA3EAE"/>
    <w:rsid w:val="00EA3EFF"/>
    <w:rsid w:val="00EA4F94"/>
    <w:rsid w:val="00EA5199"/>
    <w:rsid w:val="00EA5C2D"/>
    <w:rsid w:val="00EA5FB9"/>
    <w:rsid w:val="00EA68E5"/>
    <w:rsid w:val="00EA6953"/>
    <w:rsid w:val="00EA6CE9"/>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3C01"/>
    <w:rsid w:val="00EB47C5"/>
    <w:rsid w:val="00EB4CBF"/>
    <w:rsid w:val="00EB4DE1"/>
    <w:rsid w:val="00EB4EE7"/>
    <w:rsid w:val="00EB5282"/>
    <w:rsid w:val="00EB53EF"/>
    <w:rsid w:val="00EB55A5"/>
    <w:rsid w:val="00EB5C27"/>
    <w:rsid w:val="00EB5D33"/>
    <w:rsid w:val="00EB6070"/>
    <w:rsid w:val="00EB65E0"/>
    <w:rsid w:val="00EB7140"/>
    <w:rsid w:val="00EB7830"/>
    <w:rsid w:val="00EB7A31"/>
    <w:rsid w:val="00EC0038"/>
    <w:rsid w:val="00EC0355"/>
    <w:rsid w:val="00EC074B"/>
    <w:rsid w:val="00EC0859"/>
    <w:rsid w:val="00EC0E3B"/>
    <w:rsid w:val="00EC1014"/>
    <w:rsid w:val="00EC1A64"/>
    <w:rsid w:val="00EC1D95"/>
    <w:rsid w:val="00EC201C"/>
    <w:rsid w:val="00EC274B"/>
    <w:rsid w:val="00EC30BC"/>
    <w:rsid w:val="00EC31C7"/>
    <w:rsid w:val="00EC43EB"/>
    <w:rsid w:val="00EC4844"/>
    <w:rsid w:val="00EC55C8"/>
    <w:rsid w:val="00EC6A8E"/>
    <w:rsid w:val="00EC6E6A"/>
    <w:rsid w:val="00EC6EC2"/>
    <w:rsid w:val="00EC7186"/>
    <w:rsid w:val="00EC72E6"/>
    <w:rsid w:val="00EC73BF"/>
    <w:rsid w:val="00EC746E"/>
    <w:rsid w:val="00EC7498"/>
    <w:rsid w:val="00EC74D1"/>
    <w:rsid w:val="00EC75C7"/>
    <w:rsid w:val="00ED02DF"/>
    <w:rsid w:val="00ED02F2"/>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9EC"/>
    <w:rsid w:val="00ED4C90"/>
    <w:rsid w:val="00ED5AC3"/>
    <w:rsid w:val="00ED5F2D"/>
    <w:rsid w:val="00ED69B0"/>
    <w:rsid w:val="00ED70E7"/>
    <w:rsid w:val="00ED7248"/>
    <w:rsid w:val="00ED7482"/>
    <w:rsid w:val="00EE00F1"/>
    <w:rsid w:val="00EE0508"/>
    <w:rsid w:val="00EE0A76"/>
    <w:rsid w:val="00EE120F"/>
    <w:rsid w:val="00EE1885"/>
    <w:rsid w:val="00EE1929"/>
    <w:rsid w:val="00EE1961"/>
    <w:rsid w:val="00EE1AF9"/>
    <w:rsid w:val="00EE1C09"/>
    <w:rsid w:val="00EE1D3D"/>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3D9"/>
    <w:rsid w:val="00EE5865"/>
    <w:rsid w:val="00EE5A29"/>
    <w:rsid w:val="00EE5DC0"/>
    <w:rsid w:val="00EE5F56"/>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067"/>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0D"/>
    <w:rsid w:val="00F00E3C"/>
    <w:rsid w:val="00F0143A"/>
    <w:rsid w:val="00F015A8"/>
    <w:rsid w:val="00F019CF"/>
    <w:rsid w:val="00F0229C"/>
    <w:rsid w:val="00F02E67"/>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6F6F"/>
    <w:rsid w:val="00F071E6"/>
    <w:rsid w:val="00F073AA"/>
    <w:rsid w:val="00F0755E"/>
    <w:rsid w:val="00F07D30"/>
    <w:rsid w:val="00F07E76"/>
    <w:rsid w:val="00F10690"/>
    <w:rsid w:val="00F10845"/>
    <w:rsid w:val="00F1097F"/>
    <w:rsid w:val="00F10B13"/>
    <w:rsid w:val="00F10C52"/>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A3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2DE"/>
    <w:rsid w:val="00F2163A"/>
    <w:rsid w:val="00F2171E"/>
    <w:rsid w:val="00F21B67"/>
    <w:rsid w:val="00F21BEA"/>
    <w:rsid w:val="00F21CDC"/>
    <w:rsid w:val="00F223E9"/>
    <w:rsid w:val="00F224A3"/>
    <w:rsid w:val="00F2256F"/>
    <w:rsid w:val="00F23637"/>
    <w:rsid w:val="00F2366A"/>
    <w:rsid w:val="00F2373F"/>
    <w:rsid w:val="00F2409E"/>
    <w:rsid w:val="00F24186"/>
    <w:rsid w:val="00F2431B"/>
    <w:rsid w:val="00F246E8"/>
    <w:rsid w:val="00F249DD"/>
    <w:rsid w:val="00F24FC7"/>
    <w:rsid w:val="00F25C72"/>
    <w:rsid w:val="00F25F5D"/>
    <w:rsid w:val="00F2609B"/>
    <w:rsid w:val="00F26220"/>
    <w:rsid w:val="00F267E5"/>
    <w:rsid w:val="00F26843"/>
    <w:rsid w:val="00F27427"/>
    <w:rsid w:val="00F274DC"/>
    <w:rsid w:val="00F301AA"/>
    <w:rsid w:val="00F303D0"/>
    <w:rsid w:val="00F30AD5"/>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9FB"/>
    <w:rsid w:val="00F41B31"/>
    <w:rsid w:val="00F422A1"/>
    <w:rsid w:val="00F4271E"/>
    <w:rsid w:val="00F42A92"/>
    <w:rsid w:val="00F4307C"/>
    <w:rsid w:val="00F435EB"/>
    <w:rsid w:val="00F43665"/>
    <w:rsid w:val="00F43B48"/>
    <w:rsid w:val="00F43E3E"/>
    <w:rsid w:val="00F443F1"/>
    <w:rsid w:val="00F44BCF"/>
    <w:rsid w:val="00F44C28"/>
    <w:rsid w:val="00F44DA9"/>
    <w:rsid w:val="00F458AF"/>
    <w:rsid w:val="00F45F83"/>
    <w:rsid w:val="00F4602B"/>
    <w:rsid w:val="00F4670B"/>
    <w:rsid w:val="00F46F26"/>
    <w:rsid w:val="00F47127"/>
    <w:rsid w:val="00F475E1"/>
    <w:rsid w:val="00F478B7"/>
    <w:rsid w:val="00F50335"/>
    <w:rsid w:val="00F504B4"/>
    <w:rsid w:val="00F50597"/>
    <w:rsid w:val="00F506A1"/>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D8A"/>
    <w:rsid w:val="00F64EF6"/>
    <w:rsid w:val="00F65343"/>
    <w:rsid w:val="00F6549F"/>
    <w:rsid w:val="00F656DB"/>
    <w:rsid w:val="00F657F9"/>
    <w:rsid w:val="00F65D8A"/>
    <w:rsid w:val="00F65FF9"/>
    <w:rsid w:val="00F67401"/>
    <w:rsid w:val="00F67877"/>
    <w:rsid w:val="00F67891"/>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4B4"/>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996"/>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06E"/>
    <w:rsid w:val="00FA22B5"/>
    <w:rsid w:val="00FA300B"/>
    <w:rsid w:val="00FA30DF"/>
    <w:rsid w:val="00FA3B4A"/>
    <w:rsid w:val="00FA3F73"/>
    <w:rsid w:val="00FA4138"/>
    <w:rsid w:val="00FA48D1"/>
    <w:rsid w:val="00FA4C6E"/>
    <w:rsid w:val="00FA4FF3"/>
    <w:rsid w:val="00FA573D"/>
    <w:rsid w:val="00FA59A3"/>
    <w:rsid w:val="00FA5DB4"/>
    <w:rsid w:val="00FA62C2"/>
    <w:rsid w:val="00FA6675"/>
    <w:rsid w:val="00FA6890"/>
    <w:rsid w:val="00FA6A0E"/>
    <w:rsid w:val="00FA6EE2"/>
    <w:rsid w:val="00FA70DA"/>
    <w:rsid w:val="00FA7FF4"/>
    <w:rsid w:val="00FB0697"/>
    <w:rsid w:val="00FB08A4"/>
    <w:rsid w:val="00FB0A22"/>
    <w:rsid w:val="00FB0C38"/>
    <w:rsid w:val="00FB0F38"/>
    <w:rsid w:val="00FB17C1"/>
    <w:rsid w:val="00FB1BAC"/>
    <w:rsid w:val="00FB2391"/>
    <w:rsid w:val="00FB257D"/>
    <w:rsid w:val="00FB2622"/>
    <w:rsid w:val="00FB2A91"/>
    <w:rsid w:val="00FB2EC3"/>
    <w:rsid w:val="00FB2FC7"/>
    <w:rsid w:val="00FB333E"/>
    <w:rsid w:val="00FB354D"/>
    <w:rsid w:val="00FB363C"/>
    <w:rsid w:val="00FB371E"/>
    <w:rsid w:val="00FB3995"/>
    <w:rsid w:val="00FB3A13"/>
    <w:rsid w:val="00FB3B9F"/>
    <w:rsid w:val="00FB3E96"/>
    <w:rsid w:val="00FB465F"/>
    <w:rsid w:val="00FB49B3"/>
    <w:rsid w:val="00FB50DD"/>
    <w:rsid w:val="00FB5882"/>
    <w:rsid w:val="00FB61CB"/>
    <w:rsid w:val="00FB64D1"/>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1E7"/>
    <w:rsid w:val="00FC1555"/>
    <w:rsid w:val="00FC1F38"/>
    <w:rsid w:val="00FC33B3"/>
    <w:rsid w:val="00FC3439"/>
    <w:rsid w:val="00FC37CE"/>
    <w:rsid w:val="00FC3E86"/>
    <w:rsid w:val="00FC4298"/>
    <w:rsid w:val="00FC47D4"/>
    <w:rsid w:val="00FC485E"/>
    <w:rsid w:val="00FC4927"/>
    <w:rsid w:val="00FC4C74"/>
    <w:rsid w:val="00FC5354"/>
    <w:rsid w:val="00FC5410"/>
    <w:rsid w:val="00FC5641"/>
    <w:rsid w:val="00FC5762"/>
    <w:rsid w:val="00FC5954"/>
    <w:rsid w:val="00FC5F6C"/>
    <w:rsid w:val="00FC6007"/>
    <w:rsid w:val="00FC61D6"/>
    <w:rsid w:val="00FC63D1"/>
    <w:rsid w:val="00FC7088"/>
    <w:rsid w:val="00FC781D"/>
    <w:rsid w:val="00FC7AC0"/>
    <w:rsid w:val="00FC7AD6"/>
    <w:rsid w:val="00FD077C"/>
    <w:rsid w:val="00FD0C93"/>
    <w:rsid w:val="00FD0E2D"/>
    <w:rsid w:val="00FD1347"/>
    <w:rsid w:val="00FD1B4E"/>
    <w:rsid w:val="00FD26C3"/>
    <w:rsid w:val="00FD2D5D"/>
    <w:rsid w:val="00FD2FFF"/>
    <w:rsid w:val="00FD353C"/>
    <w:rsid w:val="00FD3877"/>
    <w:rsid w:val="00FD3C78"/>
    <w:rsid w:val="00FD41FE"/>
    <w:rsid w:val="00FD449E"/>
    <w:rsid w:val="00FD46FC"/>
    <w:rsid w:val="00FD4BF6"/>
    <w:rsid w:val="00FD5074"/>
    <w:rsid w:val="00FD58F9"/>
    <w:rsid w:val="00FD5B1B"/>
    <w:rsid w:val="00FD6AB1"/>
    <w:rsid w:val="00FD6ABE"/>
    <w:rsid w:val="00FD6C12"/>
    <w:rsid w:val="00FD7AD7"/>
    <w:rsid w:val="00FE00D6"/>
    <w:rsid w:val="00FE0326"/>
    <w:rsid w:val="00FE08DC"/>
    <w:rsid w:val="00FE0D05"/>
    <w:rsid w:val="00FE0DDB"/>
    <w:rsid w:val="00FE11F0"/>
    <w:rsid w:val="00FE123B"/>
    <w:rsid w:val="00FE15B9"/>
    <w:rsid w:val="00FE1731"/>
    <w:rsid w:val="00FE205F"/>
    <w:rsid w:val="00FE24EA"/>
    <w:rsid w:val="00FE2665"/>
    <w:rsid w:val="00FE2666"/>
    <w:rsid w:val="00FE3642"/>
    <w:rsid w:val="00FE3680"/>
    <w:rsid w:val="00FE3719"/>
    <w:rsid w:val="00FE38AC"/>
    <w:rsid w:val="00FE3C83"/>
    <w:rsid w:val="00FE3CCE"/>
    <w:rsid w:val="00FE3F87"/>
    <w:rsid w:val="00FE454B"/>
    <w:rsid w:val="00FE46C4"/>
    <w:rsid w:val="00FE46F9"/>
    <w:rsid w:val="00FE47C6"/>
    <w:rsid w:val="00FE4F02"/>
    <w:rsid w:val="00FE4FE7"/>
    <w:rsid w:val="00FE502B"/>
    <w:rsid w:val="00FE5507"/>
    <w:rsid w:val="00FE55B7"/>
    <w:rsid w:val="00FE5D97"/>
    <w:rsid w:val="00FE5E96"/>
    <w:rsid w:val="00FE6397"/>
    <w:rsid w:val="00FE6584"/>
    <w:rsid w:val="00FE687D"/>
    <w:rsid w:val="00FE7006"/>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21C"/>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1BD"/>
    <w:pPr>
      <w:spacing w:after="200" w:line="276" w:lineRule="auto"/>
    </w:pPr>
    <w:rPr>
      <w:rFonts w:asciiTheme="minorHAnsi" w:eastAsiaTheme="minorEastAsia" w:hAnsiTheme="minorHAnsi" w:cstheme="minorBidi"/>
      <w:sz w:val="22"/>
      <w:szCs w:val="22"/>
    </w:rPr>
  </w:style>
  <w:style w:type="paragraph" w:styleId="1">
    <w:name w:val="heading 1"/>
    <w:basedOn w:val="a"/>
    <w:next w:val="a"/>
    <w:link w:val="10"/>
    <w:qFormat/>
    <w:rsid w:val="003D21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D21BD"/>
    <w:rPr>
      <w:b/>
      <w:bCs/>
    </w:rPr>
  </w:style>
  <w:style w:type="paragraph" w:styleId="a4">
    <w:name w:val="List Paragraph"/>
    <w:basedOn w:val="a"/>
    <w:uiPriority w:val="34"/>
    <w:qFormat/>
    <w:rsid w:val="003D21BD"/>
    <w:pPr>
      <w:spacing w:after="0" w:line="240" w:lineRule="auto"/>
      <w:ind w:left="708"/>
    </w:pPr>
    <w:rPr>
      <w:rFonts w:ascii="Times New Roman" w:hAnsi="Times New Roman"/>
      <w:sz w:val="24"/>
      <w:szCs w:val="24"/>
    </w:rPr>
  </w:style>
  <w:style w:type="character" w:customStyle="1" w:styleId="10">
    <w:name w:val="Заголовок 1 Знак"/>
    <w:basedOn w:val="a0"/>
    <w:link w:val="1"/>
    <w:rsid w:val="003D21BD"/>
    <w:rPr>
      <w:rFonts w:asciiTheme="majorHAnsi" w:eastAsiaTheme="majorEastAsia" w:hAnsiTheme="majorHAnsi" w:cstheme="majorBidi"/>
      <w:b/>
      <w:bCs/>
      <w:color w:val="365F91" w:themeColor="accent1" w:themeShade="BF"/>
      <w:sz w:val="28"/>
      <w:szCs w:val="28"/>
    </w:rPr>
  </w:style>
  <w:style w:type="paragraph" w:styleId="a5">
    <w:name w:val="Title"/>
    <w:basedOn w:val="a"/>
    <w:next w:val="a"/>
    <w:link w:val="a6"/>
    <w:qFormat/>
    <w:rsid w:val="003D21B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rsid w:val="003D21BD"/>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qFormat/>
    <w:rsid w:val="003D21BD"/>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rtadm@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1800</Words>
  <Characters>10266</Characters>
  <Application>Microsoft Office Word</Application>
  <DocSecurity>0</DocSecurity>
  <Lines>85</Lines>
  <Paragraphs>24</Paragraphs>
  <ScaleCrop>false</ScaleCrop>
  <Company>Krokoz™</Company>
  <LinksUpToDate>false</LinksUpToDate>
  <CharactersWithSpaces>12042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4</cp:revision>
  <dcterms:created xsi:type="dcterms:W3CDTF">2022-12-28T04:43:00Z</dcterms:created>
  <dcterms:modified xsi:type="dcterms:W3CDTF">2022-12-28T04:50:00Z</dcterms:modified>
</cp:coreProperties>
</file>